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34CFA" w14:textId="5D580203" w:rsidR="00B43F95" w:rsidRPr="00410DE9" w:rsidRDefault="00B43F95" w:rsidP="00CA0A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10DE9">
        <w:rPr>
          <w:rFonts w:ascii="Times New Roman" w:hAnsi="Times New Roman" w:cs="Times New Roman"/>
          <w:b/>
          <w:sz w:val="24"/>
          <w:szCs w:val="24"/>
        </w:rPr>
        <w:t>ZARZĄDZENIE nr  P22.021.</w:t>
      </w:r>
      <w:r w:rsidR="001E730D" w:rsidRPr="00410DE9">
        <w:rPr>
          <w:rFonts w:ascii="Times New Roman" w:hAnsi="Times New Roman" w:cs="Times New Roman"/>
          <w:b/>
          <w:sz w:val="24"/>
          <w:szCs w:val="24"/>
        </w:rPr>
        <w:t>1</w:t>
      </w:r>
      <w:r w:rsidR="00F44C39">
        <w:rPr>
          <w:rFonts w:ascii="Times New Roman" w:hAnsi="Times New Roman" w:cs="Times New Roman"/>
          <w:b/>
          <w:sz w:val="24"/>
          <w:szCs w:val="24"/>
        </w:rPr>
        <w:t>2</w:t>
      </w:r>
      <w:r w:rsidRPr="00410DE9">
        <w:rPr>
          <w:rFonts w:ascii="Times New Roman" w:hAnsi="Times New Roman" w:cs="Times New Roman"/>
          <w:b/>
          <w:sz w:val="24"/>
          <w:szCs w:val="24"/>
        </w:rPr>
        <w:t>.2026</w:t>
      </w:r>
    </w:p>
    <w:p w14:paraId="0D0CE432" w14:textId="77777777" w:rsidR="00B43F95" w:rsidRPr="00410DE9" w:rsidRDefault="00B43F95" w:rsidP="00CA0A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DE9">
        <w:rPr>
          <w:rFonts w:ascii="Times New Roman" w:hAnsi="Times New Roman" w:cs="Times New Roman"/>
          <w:b/>
          <w:sz w:val="24"/>
          <w:szCs w:val="24"/>
        </w:rPr>
        <w:t>DYREKTORA PRZEDSZKOLA NR 22 W RYBNIKU</w:t>
      </w:r>
    </w:p>
    <w:p w14:paraId="51B564EB" w14:textId="5EAFC5BB" w:rsidR="00B43F95" w:rsidRPr="00410DE9" w:rsidRDefault="00B43F95" w:rsidP="00CA0A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DE9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1E730D" w:rsidRPr="00410DE9">
        <w:rPr>
          <w:rFonts w:ascii="Times New Roman" w:hAnsi="Times New Roman" w:cs="Times New Roman"/>
          <w:b/>
          <w:sz w:val="24"/>
          <w:szCs w:val="24"/>
        </w:rPr>
        <w:t>9</w:t>
      </w:r>
      <w:r w:rsidRPr="00410DE9">
        <w:rPr>
          <w:rFonts w:ascii="Times New Roman" w:hAnsi="Times New Roman" w:cs="Times New Roman"/>
          <w:b/>
          <w:sz w:val="24"/>
          <w:szCs w:val="24"/>
        </w:rPr>
        <w:t>.0</w:t>
      </w:r>
      <w:r w:rsidR="001E730D" w:rsidRPr="00410DE9">
        <w:rPr>
          <w:rFonts w:ascii="Times New Roman" w:hAnsi="Times New Roman" w:cs="Times New Roman"/>
          <w:b/>
          <w:sz w:val="24"/>
          <w:szCs w:val="24"/>
        </w:rPr>
        <w:t>7</w:t>
      </w:r>
      <w:r w:rsidRPr="00410DE9">
        <w:rPr>
          <w:rFonts w:ascii="Times New Roman" w:hAnsi="Times New Roman" w:cs="Times New Roman"/>
          <w:b/>
          <w:sz w:val="24"/>
          <w:szCs w:val="24"/>
        </w:rPr>
        <w:t>.2026r</w:t>
      </w:r>
    </w:p>
    <w:p w14:paraId="36ED7BFD" w14:textId="4485AEE4" w:rsidR="00B43F95" w:rsidRPr="009F1BDD" w:rsidRDefault="00B43F95" w:rsidP="00CA0A6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BDD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FD1302">
        <w:rPr>
          <w:rFonts w:ascii="Times New Roman" w:hAnsi="Times New Roman" w:cs="Times New Roman"/>
          <w:b/>
          <w:sz w:val="24"/>
          <w:szCs w:val="24"/>
        </w:rPr>
        <w:t>wprowadzenia nowe</w:t>
      </w:r>
      <w:r w:rsidR="00F53528">
        <w:rPr>
          <w:rFonts w:ascii="Times New Roman" w:hAnsi="Times New Roman" w:cs="Times New Roman"/>
          <w:b/>
          <w:sz w:val="24"/>
          <w:szCs w:val="24"/>
        </w:rPr>
        <w:t>go dokumentu:</w:t>
      </w:r>
      <w:r w:rsidR="00B700E7" w:rsidRPr="009F1BDD">
        <w:rPr>
          <w:rFonts w:ascii="Times New Roman" w:hAnsi="Times New Roman" w:cs="Times New Roman"/>
          <w:b/>
          <w:sz w:val="24"/>
          <w:szCs w:val="24"/>
        </w:rPr>
        <w:t xml:space="preserve"> „Procedur</w:t>
      </w:r>
      <w:r w:rsidR="00F53528">
        <w:rPr>
          <w:rFonts w:ascii="Times New Roman" w:hAnsi="Times New Roman" w:cs="Times New Roman"/>
          <w:b/>
          <w:sz w:val="24"/>
          <w:szCs w:val="24"/>
        </w:rPr>
        <w:t>a</w:t>
      </w:r>
      <w:r w:rsidR="00B700E7" w:rsidRPr="009F1BDD">
        <w:rPr>
          <w:rFonts w:ascii="Times New Roman" w:hAnsi="Times New Roman" w:cs="Times New Roman"/>
          <w:b/>
          <w:sz w:val="24"/>
          <w:szCs w:val="24"/>
        </w:rPr>
        <w:t xml:space="preserve"> zapewnienia dzieciom bezpieczeństwa podczas pobytu w Przedszkolu nr 22 w Rybniku”</w:t>
      </w:r>
    </w:p>
    <w:p w14:paraId="4FBA72F9" w14:textId="77777777" w:rsidR="00B43F95" w:rsidRPr="00B43F95" w:rsidRDefault="00B43F95" w:rsidP="00CA0A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>Na podstawie:</w:t>
      </w:r>
    </w:p>
    <w:p w14:paraId="60A6BEBA" w14:textId="77777777" w:rsidR="006929A2" w:rsidRDefault="00696D4C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2080C" w:rsidRPr="0062080C">
        <w:rPr>
          <w:rFonts w:ascii="Times New Roman" w:hAnsi="Times New Roman" w:cs="Times New Roman"/>
          <w:sz w:val="24"/>
          <w:szCs w:val="24"/>
        </w:rPr>
        <w:t>ustaw</w:t>
      </w:r>
      <w:r>
        <w:rPr>
          <w:rFonts w:ascii="Times New Roman" w:hAnsi="Times New Roman" w:cs="Times New Roman"/>
          <w:sz w:val="24"/>
          <w:szCs w:val="24"/>
        </w:rPr>
        <w:t>y</w:t>
      </w:r>
      <w:r w:rsidR="0062080C" w:rsidRPr="0062080C">
        <w:rPr>
          <w:rFonts w:ascii="Times New Roman" w:hAnsi="Times New Roman" w:cs="Times New Roman"/>
          <w:sz w:val="24"/>
          <w:szCs w:val="24"/>
        </w:rPr>
        <w:t xml:space="preserve"> z dnia 26 stycznia 1982 r. Karta Nauczyciela (tekst jednolity Dz. U. z 2024 r. </w:t>
      </w:r>
      <w:r>
        <w:rPr>
          <w:rFonts w:ascii="Times New Roman" w:hAnsi="Times New Roman" w:cs="Times New Roman"/>
          <w:sz w:val="24"/>
          <w:szCs w:val="24"/>
        </w:rPr>
        <w:t>z późń. zmianami</w:t>
      </w:r>
      <w:r w:rsidR="0062080C" w:rsidRPr="0062080C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04883EB6" w14:textId="77777777" w:rsidR="009C1E90" w:rsidRDefault="006929A2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2080C" w:rsidRPr="0062080C">
        <w:rPr>
          <w:rFonts w:ascii="Times New Roman" w:hAnsi="Times New Roman" w:cs="Times New Roman"/>
          <w:sz w:val="24"/>
          <w:szCs w:val="24"/>
        </w:rPr>
        <w:t>ustaw</w:t>
      </w:r>
      <w:r>
        <w:rPr>
          <w:rFonts w:ascii="Times New Roman" w:hAnsi="Times New Roman" w:cs="Times New Roman"/>
          <w:sz w:val="24"/>
          <w:szCs w:val="24"/>
        </w:rPr>
        <w:t>y</w:t>
      </w:r>
      <w:r w:rsidR="0062080C" w:rsidRPr="0062080C">
        <w:rPr>
          <w:rFonts w:ascii="Times New Roman" w:hAnsi="Times New Roman" w:cs="Times New Roman"/>
          <w:sz w:val="24"/>
          <w:szCs w:val="24"/>
        </w:rPr>
        <w:t xml:space="preserve"> z dnia 14 grudnia 2016r. Prawo oświatowe (Dz. U. z 2024 r. </w:t>
      </w:r>
      <w:r w:rsidR="009C1E90">
        <w:rPr>
          <w:rFonts w:ascii="Times New Roman" w:hAnsi="Times New Roman" w:cs="Times New Roman"/>
          <w:sz w:val="24"/>
          <w:szCs w:val="24"/>
        </w:rPr>
        <w:t>z pozn zmianami)</w:t>
      </w:r>
    </w:p>
    <w:p w14:paraId="24DBD060" w14:textId="77777777" w:rsidR="009C1E90" w:rsidRDefault="009C1E90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2080C" w:rsidRPr="0062080C">
        <w:rPr>
          <w:rFonts w:ascii="Times New Roman" w:hAnsi="Times New Roman" w:cs="Times New Roman"/>
          <w:sz w:val="24"/>
          <w:szCs w:val="24"/>
        </w:rPr>
        <w:t>rozporządzeni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62080C" w:rsidRPr="0062080C">
        <w:rPr>
          <w:rFonts w:ascii="Times New Roman" w:hAnsi="Times New Roman" w:cs="Times New Roman"/>
          <w:sz w:val="24"/>
          <w:szCs w:val="24"/>
        </w:rPr>
        <w:t xml:space="preserve"> MENiS z dnia 31 grudnia 2002r. w sprawie bezpieczeństwa i higieny w publicznych i niepublicznych szkołach i placówkach (Dz. U. z 2020r., poz. 1604 ze zmianami), </w:t>
      </w:r>
    </w:p>
    <w:p w14:paraId="747FD5EF" w14:textId="0DB0EDF6" w:rsidR="00A53CF8" w:rsidRDefault="009C1E90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2080C" w:rsidRPr="0062080C">
        <w:rPr>
          <w:rFonts w:ascii="Times New Roman" w:hAnsi="Times New Roman" w:cs="Times New Roman"/>
          <w:sz w:val="24"/>
          <w:szCs w:val="24"/>
        </w:rPr>
        <w:t>ustaw</w:t>
      </w:r>
      <w:r>
        <w:rPr>
          <w:rFonts w:ascii="Times New Roman" w:hAnsi="Times New Roman" w:cs="Times New Roman"/>
          <w:sz w:val="24"/>
          <w:szCs w:val="24"/>
        </w:rPr>
        <w:t>y</w:t>
      </w:r>
      <w:r w:rsidR="0062080C" w:rsidRPr="0062080C">
        <w:rPr>
          <w:rFonts w:ascii="Times New Roman" w:hAnsi="Times New Roman" w:cs="Times New Roman"/>
          <w:sz w:val="24"/>
          <w:szCs w:val="24"/>
        </w:rPr>
        <w:t xml:space="preserve"> z dnia 23 kwietnia 1964 r. Kodeks cywilny (tekst jednolity Dz. U. Z 2023r. poz.1610), </w:t>
      </w:r>
    </w:p>
    <w:p w14:paraId="08FBBA72" w14:textId="6D817707" w:rsidR="00A53CF8" w:rsidRDefault="00A53CF8" w:rsidP="00CA0A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3CF8">
        <w:rPr>
          <w:rFonts w:ascii="Times New Roman" w:hAnsi="Times New Roman" w:cs="Times New Roman"/>
          <w:sz w:val="24"/>
          <w:szCs w:val="24"/>
        </w:rPr>
        <w:t>Konwencj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53CF8">
        <w:rPr>
          <w:rFonts w:ascii="Times New Roman" w:hAnsi="Times New Roman" w:cs="Times New Roman"/>
          <w:sz w:val="24"/>
          <w:szCs w:val="24"/>
        </w:rPr>
        <w:t xml:space="preserve"> o Prawach Dziecka, przyjęta przez Zgromadzenie Ogólne Narodów Zjednoczonych  z dnia 20 listopada 1989r.</w:t>
      </w:r>
    </w:p>
    <w:p w14:paraId="0EE97482" w14:textId="08B5BA60" w:rsidR="00A53CF8" w:rsidRPr="00926151" w:rsidRDefault="009A20D3" w:rsidP="00CA0A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0C08">
        <w:rPr>
          <w:rFonts w:ascii="Times New Roman" w:hAnsi="Times New Roman" w:cs="Times New Roman"/>
          <w:sz w:val="24"/>
          <w:szCs w:val="24"/>
        </w:rPr>
        <w:t>u</w:t>
      </w:r>
      <w:r w:rsidR="00A53CF8" w:rsidRPr="009A20D3">
        <w:rPr>
          <w:rFonts w:ascii="Times New Roman" w:hAnsi="Times New Roman" w:cs="Times New Roman"/>
          <w:sz w:val="24"/>
          <w:szCs w:val="24"/>
        </w:rPr>
        <w:t>staw</w:t>
      </w:r>
      <w:r w:rsidR="00926151">
        <w:rPr>
          <w:rFonts w:ascii="Times New Roman" w:hAnsi="Times New Roman" w:cs="Times New Roman"/>
          <w:sz w:val="24"/>
          <w:szCs w:val="24"/>
        </w:rPr>
        <w:t>y</w:t>
      </w:r>
      <w:r w:rsidR="00A53CF8" w:rsidRPr="009A20D3">
        <w:rPr>
          <w:rFonts w:ascii="Times New Roman" w:hAnsi="Times New Roman" w:cs="Times New Roman"/>
          <w:sz w:val="24"/>
          <w:szCs w:val="24"/>
        </w:rPr>
        <w:t xml:space="preserve"> z dnia 29 lipca 2005r. o przeciwdziałaniu przemocy w rodzinie,</w:t>
      </w:r>
    </w:p>
    <w:p w14:paraId="2D2761EA" w14:textId="3EE60580" w:rsidR="00A53CF8" w:rsidRPr="00926151" w:rsidRDefault="00926151" w:rsidP="00CA0A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0C08">
        <w:rPr>
          <w:rFonts w:ascii="Times New Roman" w:hAnsi="Times New Roman" w:cs="Times New Roman"/>
          <w:sz w:val="24"/>
          <w:szCs w:val="24"/>
        </w:rPr>
        <w:t>u</w:t>
      </w:r>
      <w:r w:rsidR="00A53CF8" w:rsidRPr="00926151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y</w:t>
      </w:r>
      <w:r w:rsidR="00A53CF8" w:rsidRPr="00926151">
        <w:rPr>
          <w:rFonts w:ascii="Times New Roman" w:hAnsi="Times New Roman" w:cs="Times New Roman"/>
          <w:sz w:val="24"/>
          <w:szCs w:val="24"/>
        </w:rPr>
        <w:t xml:space="preserve"> z dnia 9 marca 2023r. o zmianie ustawy o przeciwdziałaniu przemocy w rodzinie oraz niektórych innych ustaw,</w:t>
      </w:r>
    </w:p>
    <w:p w14:paraId="5AE41ACF" w14:textId="23AB2DA3" w:rsidR="00A53CF8" w:rsidRPr="00D90C08" w:rsidRDefault="00D90C08" w:rsidP="00CA0A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u</w:t>
      </w:r>
      <w:r w:rsidR="00A53CF8" w:rsidRPr="00D90C08">
        <w:rPr>
          <w:rFonts w:ascii="Times New Roman" w:hAnsi="Times New Roman" w:cs="Times New Roman"/>
          <w:color w:val="000000"/>
          <w:sz w:val="24"/>
          <w:szCs w:val="24"/>
        </w:rPr>
        <w:t>staw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A53CF8" w:rsidRPr="00D90C08">
        <w:rPr>
          <w:rFonts w:ascii="Times New Roman" w:hAnsi="Times New Roman" w:cs="Times New Roman"/>
          <w:color w:val="000000"/>
          <w:sz w:val="24"/>
          <w:szCs w:val="24"/>
        </w:rPr>
        <w:t xml:space="preserve"> z dnia 28 lipca 2023 r. o zmianie ustawy – Kodeks rodzinny i opiekuńczy oraz niektórych innych ustaw</w:t>
      </w:r>
    </w:p>
    <w:p w14:paraId="7BE55801" w14:textId="234E3FAE" w:rsidR="00A53CF8" w:rsidRDefault="00D90C08" w:rsidP="00CA0A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</w:t>
      </w:r>
      <w:r w:rsidR="00A53CF8" w:rsidRPr="00D90C08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y</w:t>
      </w:r>
      <w:r w:rsidR="00A53CF8" w:rsidRPr="00D90C08">
        <w:rPr>
          <w:rFonts w:ascii="Times New Roman" w:hAnsi="Times New Roman" w:cs="Times New Roman"/>
          <w:sz w:val="24"/>
          <w:szCs w:val="24"/>
        </w:rPr>
        <w:t xml:space="preserve"> z dnia 13 maja 2016 r. o przeciwdziałaniu zagrożeniom przestępczością na tle seksualnym</w:t>
      </w:r>
    </w:p>
    <w:p w14:paraId="0BEDC663" w14:textId="0042FE44" w:rsidR="00385330" w:rsidRPr="00D90C08" w:rsidRDefault="00385330" w:rsidP="00CA0A6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2080C">
        <w:rPr>
          <w:rFonts w:ascii="Times New Roman" w:hAnsi="Times New Roman" w:cs="Times New Roman"/>
          <w:sz w:val="24"/>
          <w:szCs w:val="24"/>
        </w:rPr>
        <w:t>rozporządzeni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2080C">
        <w:rPr>
          <w:rFonts w:ascii="Times New Roman" w:hAnsi="Times New Roman" w:cs="Times New Roman"/>
          <w:sz w:val="24"/>
          <w:szCs w:val="24"/>
        </w:rPr>
        <w:t xml:space="preserve"> MEN z dnia 25 maja 2018r. w sprawie warunków i sposobu organizowania przez publiczne przedszkola, szkoły i placówki krajoznawstwa i turystyki (Dz. U. z 2018r., poz. 1055</w:t>
      </w:r>
    </w:p>
    <w:p w14:paraId="286E1247" w14:textId="7E2CFE45" w:rsidR="00A53CF8" w:rsidRPr="00F63F89" w:rsidRDefault="00771D15" w:rsidP="00CA0A6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Statut Przedszkola nr 22</w:t>
      </w:r>
    </w:p>
    <w:p w14:paraId="193E373B" w14:textId="1D727BC6" w:rsidR="001B543D" w:rsidRDefault="002448DA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448D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rozporządzenia MEN</w:t>
      </w:r>
      <w:r w:rsidRPr="002448DA">
        <w:rPr>
          <w:rFonts w:ascii="Times New Roman" w:hAnsi="Times New Roman" w:cs="Times New Roman"/>
          <w:sz w:val="24"/>
          <w:szCs w:val="24"/>
        </w:rPr>
        <w:t xml:space="preserve"> z dnia 11 marca 2026 r. w sprawie podstawy programowej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48DA">
        <w:rPr>
          <w:rFonts w:ascii="Times New Roman" w:hAnsi="Times New Roman" w:cs="Times New Roman"/>
          <w:sz w:val="24"/>
          <w:szCs w:val="24"/>
        </w:rPr>
        <w:t>wychowania przedszkolnego oraz podstawy programowej kształcenia ogólnego dla szkoły podstawowej, w tym dla uczniów z niepełnosprawnością intelektualną w stopniu umiarkowanym lub znacznym</w:t>
      </w:r>
    </w:p>
    <w:p w14:paraId="7A1DCD63" w14:textId="35509EF6" w:rsidR="00B43F95" w:rsidRPr="00B43F95" w:rsidRDefault="00B43F95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>zarządza</w:t>
      </w:r>
      <w:r w:rsidR="00B665F8">
        <w:rPr>
          <w:rFonts w:ascii="Times New Roman" w:hAnsi="Times New Roman" w:cs="Times New Roman"/>
          <w:sz w:val="24"/>
          <w:szCs w:val="24"/>
        </w:rPr>
        <w:t>m</w:t>
      </w:r>
      <w:r w:rsidRPr="00B43F95">
        <w:rPr>
          <w:rFonts w:ascii="Times New Roman" w:hAnsi="Times New Roman" w:cs="Times New Roman"/>
          <w:sz w:val="24"/>
          <w:szCs w:val="24"/>
        </w:rPr>
        <w:t xml:space="preserve"> się co następuje:</w:t>
      </w:r>
    </w:p>
    <w:p w14:paraId="2FC3C874" w14:textId="01B99A22" w:rsidR="008B06F0" w:rsidRDefault="00B43F95" w:rsidP="00CA0A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>§ 1.</w:t>
      </w:r>
    </w:p>
    <w:p w14:paraId="47555F9A" w14:textId="12A2D2F4" w:rsidR="00065ED9" w:rsidRPr="001D3173" w:rsidRDefault="001D3173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65ED9" w:rsidRPr="001D3173">
        <w:rPr>
          <w:rFonts w:ascii="Times New Roman" w:hAnsi="Times New Roman" w:cs="Times New Roman"/>
          <w:sz w:val="24"/>
          <w:szCs w:val="24"/>
        </w:rPr>
        <w:t xml:space="preserve">Wprowadzam </w:t>
      </w:r>
      <w:r w:rsidR="00E517C7" w:rsidRPr="001D3173">
        <w:rPr>
          <w:rFonts w:ascii="Times New Roman" w:hAnsi="Times New Roman" w:cs="Times New Roman"/>
          <w:sz w:val="24"/>
          <w:szCs w:val="24"/>
        </w:rPr>
        <w:t xml:space="preserve">nową </w:t>
      </w:r>
      <w:r w:rsidR="00065ED9" w:rsidRPr="001D3173">
        <w:rPr>
          <w:rFonts w:ascii="Times New Roman" w:hAnsi="Times New Roman" w:cs="Times New Roman"/>
          <w:sz w:val="24"/>
          <w:szCs w:val="24"/>
        </w:rPr>
        <w:t>„Procedu</w:t>
      </w:r>
      <w:r w:rsidR="00E517C7" w:rsidRPr="001D3173">
        <w:rPr>
          <w:rFonts w:ascii="Times New Roman" w:hAnsi="Times New Roman" w:cs="Times New Roman"/>
          <w:sz w:val="24"/>
          <w:szCs w:val="24"/>
        </w:rPr>
        <w:t>rę</w:t>
      </w:r>
      <w:r w:rsidR="00065ED9" w:rsidRPr="001D3173">
        <w:rPr>
          <w:rFonts w:ascii="Times New Roman" w:hAnsi="Times New Roman" w:cs="Times New Roman"/>
          <w:sz w:val="24"/>
          <w:szCs w:val="24"/>
        </w:rPr>
        <w:t xml:space="preserve"> zapewnienia dzieciom bezpieczeństwa podczas pobytu w Przedszkolu nr 22 w Rybniku”</w:t>
      </w:r>
      <w:r w:rsidR="006F07E4" w:rsidRPr="001D3173">
        <w:rPr>
          <w:rFonts w:ascii="Times New Roman" w:hAnsi="Times New Roman" w:cs="Times New Roman"/>
          <w:sz w:val="24"/>
          <w:szCs w:val="24"/>
        </w:rPr>
        <w:t>, która stanowi załącznik nr 1 do niniejszego Zarządzenia.</w:t>
      </w:r>
    </w:p>
    <w:p w14:paraId="1C86F3FB" w14:textId="77777777" w:rsidR="001A321D" w:rsidRDefault="001D3173" w:rsidP="00CA0A6A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437843EC" w14:textId="5E39840E" w:rsidR="001D3173" w:rsidRPr="001A321D" w:rsidRDefault="001A321D" w:rsidP="00CA0A6A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D3173" w:rsidRPr="001D3173">
        <w:rPr>
          <w:rFonts w:ascii="Times New Roman" w:hAnsi="Times New Roman" w:cs="Times New Roman"/>
          <w:sz w:val="24"/>
          <w:szCs w:val="24"/>
        </w:rPr>
        <w:t xml:space="preserve">§ </w:t>
      </w:r>
      <w:r w:rsidR="001D3173">
        <w:rPr>
          <w:rFonts w:ascii="Times New Roman" w:hAnsi="Times New Roman" w:cs="Times New Roman"/>
          <w:sz w:val="24"/>
          <w:szCs w:val="24"/>
        </w:rPr>
        <w:t>2</w:t>
      </w:r>
      <w:r w:rsidR="001D3173" w:rsidRPr="001D3173">
        <w:rPr>
          <w:rFonts w:ascii="Times New Roman" w:hAnsi="Times New Roman" w:cs="Times New Roman"/>
          <w:sz w:val="24"/>
          <w:szCs w:val="24"/>
        </w:rPr>
        <w:t>.</w:t>
      </w:r>
    </w:p>
    <w:p w14:paraId="6FFCF398" w14:textId="55FC60EE" w:rsidR="00065ED9" w:rsidRDefault="001D3173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1.Z</w:t>
      </w:r>
      <w:r w:rsidR="00065ED9" w:rsidRPr="001D3173">
        <w:rPr>
          <w:rFonts w:ascii="Times New Roman" w:hAnsi="Times New Roman" w:cs="Times New Roman"/>
          <w:sz w:val="24"/>
          <w:szCs w:val="24"/>
        </w:rPr>
        <w:t xml:space="preserve">obowiązuję do </w:t>
      </w:r>
      <w:r w:rsidR="007955D2" w:rsidRPr="001D3173">
        <w:rPr>
          <w:rFonts w:ascii="Times New Roman" w:hAnsi="Times New Roman" w:cs="Times New Roman"/>
          <w:sz w:val="24"/>
          <w:szCs w:val="24"/>
        </w:rPr>
        <w:t xml:space="preserve">zapoznania się z procedurą oraz </w:t>
      </w:r>
      <w:r w:rsidR="00065ED9" w:rsidRPr="001D3173">
        <w:rPr>
          <w:rFonts w:ascii="Times New Roman" w:hAnsi="Times New Roman" w:cs="Times New Roman"/>
          <w:sz w:val="24"/>
          <w:szCs w:val="24"/>
        </w:rPr>
        <w:t xml:space="preserve">przestrzegania </w:t>
      </w:r>
      <w:r w:rsidR="007955D2" w:rsidRPr="001D3173">
        <w:rPr>
          <w:rFonts w:ascii="Times New Roman" w:hAnsi="Times New Roman" w:cs="Times New Roman"/>
          <w:sz w:val="24"/>
          <w:szCs w:val="24"/>
        </w:rPr>
        <w:t xml:space="preserve">jej </w:t>
      </w:r>
      <w:r w:rsidR="00065ED9" w:rsidRPr="001D3173">
        <w:rPr>
          <w:rFonts w:ascii="Times New Roman" w:hAnsi="Times New Roman" w:cs="Times New Roman"/>
          <w:sz w:val="24"/>
          <w:szCs w:val="24"/>
        </w:rPr>
        <w:t xml:space="preserve">zapisów </w:t>
      </w:r>
      <w:r w:rsidR="007955D2" w:rsidRPr="001D3173">
        <w:rPr>
          <w:rFonts w:ascii="Times New Roman" w:hAnsi="Times New Roman" w:cs="Times New Roman"/>
          <w:sz w:val="24"/>
          <w:szCs w:val="24"/>
        </w:rPr>
        <w:t xml:space="preserve">wszystkich </w:t>
      </w:r>
      <w:r w:rsidR="00065ED9" w:rsidRPr="001D3173">
        <w:rPr>
          <w:rFonts w:ascii="Times New Roman" w:hAnsi="Times New Roman" w:cs="Times New Roman"/>
          <w:sz w:val="24"/>
          <w:szCs w:val="24"/>
        </w:rPr>
        <w:t>nauczycieli, pracowników administracji i obsługi</w:t>
      </w:r>
      <w:r w:rsidR="008B6515" w:rsidRPr="001D3173">
        <w:rPr>
          <w:rFonts w:ascii="Times New Roman" w:hAnsi="Times New Roman" w:cs="Times New Roman"/>
          <w:sz w:val="24"/>
          <w:szCs w:val="24"/>
        </w:rPr>
        <w:t>, rodziców oraz dzieci.</w:t>
      </w:r>
    </w:p>
    <w:p w14:paraId="51A122FA" w14:textId="14494682" w:rsidR="007955D2" w:rsidRDefault="0081157B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955D2" w:rsidRPr="0081157B">
        <w:rPr>
          <w:rFonts w:ascii="Times New Roman" w:hAnsi="Times New Roman" w:cs="Times New Roman"/>
          <w:sz w:val="24"/>
          <w:szCs w:val="24"/>
        </w:rPr>
        <w:t>Zobowiązuję wszystkich pracowników do złożenia podpisu pod Zarządzeniem, potwierdzającym zapoznanie się i przyjęcie do przestrzegania zapisów Procedury</w:t>
      </w:r>
      <w:r w:rsidR="00F448B9">
        <w:rPr>
          <w:rFonts w:ascii="Times New Roman" w:hAnsi="Times New Roman" w:cs="Times New Roman"/>
          <w:sz w:val="24"/>
          <w:szCs w:val="24"/>
        </w:rPr>
        <w:t>.</w:t>
      </w:r>
    </w:p>
    <w:p w14:paraId="11720B76" w14:textId="1D2B55E7" w:rsidR="0081157B" w:rsidRDefault="0081157B" w:rsidP="0016577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bookmarkStart w:id="1" w:name="_Hlk235006116"/>
      <w:r w:rsidR="001E566F" w:rsidRPr="0081157B">
        <w:rPr>
          <w:rFonts w:ascii="Times New Roman" w:hAnsi="Times New Roman" w:cs="Times New Roman"/>
          <w:sz w:val="24"/>
          <w:szCs w:val="24"/>
        </w:rPr>
        <w:t>Zobowiązuję wychowawców grup, aby na zebraniach rozpoczynających dany rok szkolny,</w:t>
      </w:r>
      <w:r w:rsidR="00976329">
        <w:rPr>
          <w:rFonts w:ascii="Times New Roman" w:hAnsi="Times New Roman" w:cs="Times New Roman"/>
          <w:sz w:val="24"/>
          <w:szCs w:val="24"/>
        </w:rPr>
        <w:t xml:space="preserve"> a także w razie przyjęcia nowego dziecka do grupy w trakcie roku szkolnego,</w:t>
      </w:r>
      <w:r w:rsidR="001E566F" w:rsidRPr="0081157B">
        <w:rPr>
          <w:rFonts w:ascii="Times New Roman" w:hAnsi="Times New Roman" w:cs="Times New Roman"/>
          <w:sz w:val="24"/>
          <w:szCs w:val="24"/>
        </w:rPr>
        <w:t xml:space="preserve"> zapoznali </w:t>
      </w:r>
      <w:r w:rsidR="001E566F" w:rsidRPr="0081157B">
        <w:rPr>
          <w:rFonts w:ascii="Times New Roman" w:hAnsi="Times New Roman" w:cs="Times New Roman"/>
          <w:sz w:val="24"/>
          <w:szCs w:val="24"/>
        </w:rPr>
        <w:lastRenderedPageBreak/>
        <w:t>rodziców/opiekunów prawnych z niniejszą Procedurą oraz uzyskali od nich podpisy, poświadczające, że zostali z nią zaznajom</w:t>
      </w:r>
      <w:r w:rsidR="0016577E">
        <w:rPr>
          <w:rFonts w:ascii="Times New Roman" w:hAnsi="Times New Roman" w:cs="Times New Roman"/>
          <w:sz w:val="24"/>
          <w:szCs w:val="24"/>
        </w:rPr>
        <w:t>ieni.</w:t>
      </w:r>
      <w:r w:rsidRPr="0016577E">
        <w:rPr>
          <w:rFonts w:ascii="Times New Roman" w:hAnsi="Times New Roman" w:cs="Times New Roman"/>
          <w:sz w:val="24"/>
          <w:szCs w:val="24"/>
        </w:rPr>
        <w:t xml:space="preserve">    </w:t>
      </w:r>
    </w:p>
    <w:bookmarkEnd w:id="1"/>
    <w:p w14:paraId="228B2D73" w14:textId="77777777" w:rsidR="00C46664" w:rsidRPr="0016577E" w:rsidRDefault="00C46664" w:rsidP="0016577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59EBE9B" w14:textId="32A4CCF5" w:rsidR="0081157B" w:rsidRPr="0081157B" w:rsidRDefault="0081157B" w:rsidP="0016577E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81157B">
        <w:rPr>
          <w:rFonts w:ascii="Times New Roman" w:hAnsi="Times New Roman" w:cs="Times New Roman"/>
          <w:sz w:val="24"/>
          <w:szCs w:val="24"/>
        </w:rPr>
        <w:t>§ 3.</w:t>
      </w:r>
    </w:p>
    <w:p w14:paraId="3D59799A" w14:textId="2D74D91B" w:rsidR="008B6515" w:rsidRDefault="007D429E" w:rsidP="00CA0A6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Nowa </w:t>
      </w:r>
      <w:r w:rsidR="008B6515">
        <w:rPr>
          <w:rFonts w:ascii="Times New Roman" w:hAnsi="Times New Roman" w:cs="Times New Roman"/>
          <w:sz w:val="24"/>
          <w:szCs w:val="24"/>
        </w:rPr>
        <w:t xml:space="preserve">procedura, o której mowa w </w:t>
      </w:r>
      <w:r w:rsidR="00970005">
        <w:rPr>
          <w:rFonts w:ascii="Times New Roman" w:hAnsi="Times New Roman" w:cs="Times New Roman"/>
          <w:sz w:val="24"/>
          <w:szCs w:val="24"/>
        </w:rPr>
        <w:t xml:space="preserve"> </w:t>
      </w:r>
      <w:r w:rsidR="005D555C" w:rsidRPr="0081157B">
        <w:rPr>
          <w:rFonts w:ascii="Times New Roman" w:hAnsi="Times New Roman" w:cs="Times New Roman"/>
          <w:sz w:val="24"/>
          <w:szCs w:val="24"/>
        </w:rPr>
        <w:t>§</w:t>
      </w:r>
      <w:r w:rsidR="008B6515">
        <w:rPr>
          <w:rFonts w:ascii="Times New Roman" w:hAnsi="Times New Roman" w:cs="Times New Roman"/>
          <w:sz w:val="24"/>
          <w:szCs w:val="24"/>
        </w:rPr>
        <w:t>1 wchodzi w życie z dniem podpisania zarządzenia.</w:t>
      </w:r>
    </w:p>
    <w:p w14:paraId="47919F34" w14:textId="369B6DA5" w:rsidR="008B6515" w:rsidRDefault="008B6515" w:rsidP="00CA0A6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Traci moc „Procedura zapewnienia dzieciom bezpieczeństwa podczas pobytu w Przedszkolu nr 22 w Rybniku” wprowadzona Zarządzeniem nr 9/2018 Dyrektora Przedszkola nr 22 w Rybniku z dnia 14.09.2018.</w:t>
      </w:r>
    </w:p>
    <w:p w14:paraId="03CA1D46" w14:textId="73B2E806" w:rsidR="00DD66AC" w:rsidRDefault="00DD66AC" w:rsidP="00DD66AC">
      <w:pPr>
        <w:rPr>
          <w:rFonts w:ascii="Times New Roman" w:hAnsi="Times New Roman" w:cs="Times New Roman"/>
          <w:sz w:val="24"/>
          <w:szCs w:val="24"/>
        </w:rPr>
      </w:pPr>
    </w:p>
    <w:p w14:paraId="317C211F" w14:textId="047BD26D" w:rsidR="00DD66AC" w:rsidRDefault="00DD66AC" w:rsidP="00DD66A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Przedszkola nr 22 w Rybniku</w:t>
      </w:r>
    </w:p>
    <w:p w14:paraId="1D444F54" w14:textId="130AC752" w:rsidR="00DD66AC" w:rsidRPr="00DD66AC" w:rsidRDefault="00DD66AC" w:rsidP="00DD66A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 Olga Wodecka-Oskroba</w:t>
      </w:r>
    </w:p>
    <w:p w14:paraId="38E2ABE3" w14:textId="7AA12D68" w:rsidR="00251A11" w:rsidRDefault="00251A11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457F7FA" w14:textId="0DD0FBC7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557BF7C" w14:textId="3259C8BF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97712EA" w14:textId="281D7872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DA2744D" w14:textId="2C545B02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341592" w14:textId="582C6492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1B0969" w14:textId="3A44C8DA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BDA2683" w14:textId="7B046F30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42A9186" w14:textId="201DC315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0D1CAC8" w14:textId="7B5D1F70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8C0226" w14:textId="1C3B4C64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9EE50FA" w14:textId="36A54696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D91B211" w14:textId="5969449D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67A206A" w14:textId="063A5322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69403EA" w14:textId="7766E333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1270866" w14:textId="117A080D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19389C8" w14:textId="641973D4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F7D725E" w14:textId="4A995EA2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8D04890" w14:textId="697CA2BD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7C122F" w14:textId="4BD299FF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B17DE3" w14:textId="488EB9F1" w:rsidR="009142EF" w:rsidRDefault="009142EF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6802580" w14:textId="77777777" w:rsidR="00C46664" w:rsidRDefault="00C46664" w:rsidP="00CA0A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986793" w14:textId="77777777" w:rsidR="00F448B9" w:rsidRDefault="00F448B9" w:rsidP="00CA0A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0345A3" w14:textId="293431E5" w:rsidR="007E7390" w:rsidRPr="007E7390" w:rsidRDefault="00D9520F" w:rsidP="00CA0A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  <w:r w:rsidRPr="007E7390">
        <w:rPr>
          <w:rFonts w:ascii="Times New Roman" w:hAnsi="Times New Roman" w:cs="Times New Roman"/>
          <w:sz w:val="24"/>
          <w:szCs w:val="24"/>
        </w:rPr>
        <w:t xml:space="preserve">do </w:t>
      </w:r>
      <w:r w:rsidR="007E7390">
        <w:rPr>
          <w:rFonts w:ascii="Times New Roman" w:hAnsi="Times New Roman" w:cs="Times New Roman"/>
          <w:sz w:val="24"/>
          <w:szCs w:val="24"/>
        </w:rPr>
        <w:t xml:space="preserve">Zarządzenia </w:t>
      </w:r>
      <w:r w:rsidR="007E7390" w:rsidRPr="007E7390">
        <w:rPr>
          <w:rFonts w:ascii="Times New Roman" w:hAnsi="Times New Roman" w:cs="Times New Roman"/>
          <w:sz w:val="24"/>
          <w:szCs w:val="24"/>
        </w:rPr>
        <w:t>nr  P22.021.1</w:t>
      </w:r>
      <w:r w:rsidR="00F44C39">
        <w:rPr>
          <w:rFonts w:ascii="Times New Roman" w:hAnsi="Times New Roman" w:cs="Times New Roman"/>
          <w:sz w:val="24"/>
          <w:szCs w:val="24"/>
        </w:rPr>
        <w:t>2</w:t>
      </w:r>
      <w:r w:rsidR="007E7390" w:rsidRPr="007E7390">
        <w:rPr>
          <w:rFonts w:ascii="Times New Roman" w:hAnsi="Times New Roman" w:cs="Times New Roman"/>
          <w:sz w:val="24"/>
          <w:szCs w:val="24"/>
        </w:rPr>
        <w:t>.2026</w:t>
      </w:r>
      <w:r w:rsidR="007E7390">
        <w:rPr>
          <w:rFonts w:ascii="Times New Roman" w:hAnsi="Times New Roman" w:cs="Times New Roman"/>
          <w:sz w:val="24"/>
          <w:szCs w:val="24"/>
        </w:rPr>
        <w:t xml:space="preserve"> </w:t>
      </w:r>
      <w:r w:rsidR="007E7390" w:rsidRPr="007E7390">
        <w:rPr>
          <w:rFonts w:ascii="Times New Roman" w:hAnsi="Times New Roman" w:cs="Times New Roman"/>
          <w:sz w:val="24"/>
          <w:szCs w:val="24"/>
        </w:rPr>
        <w:t xml:space="preserve">Dyrektora </w:t>
      </w:r>
      <w:r w:rsidR="007E7390">
        <w:rPr>
          <w:rFonts w:ascii="Times New Roman" w:hAnsi="Times New Roman" w:cs="Times New Roman"/>
          <w:sz w:val="24"/>
          <w:szCs w:val="24"/>
        </w:rPr>
        <w:t>P</w:t>
      </w:r>
      <w:r w:rsidR="007E7390" w:rsidRPr="007E7390">
        <w:rPr>
          <w:rFonts w:ascii="Times New Roman" w:hAnsi="Times New Roman" w:cs="Times New Roman"/>
          <w:sz w:val="24"/>
          <w:szCs w:val="24"/>
        </w:rPr>
        <w:t xml:space="preserve">rzedszkola nr 22 w </w:t>
      </w:r>
      <w:r w:rsidR="007E7390">
        <w:rPr>
          <w:rFonts w:ascii="Times New Roman" w:hAnsi="Times New Roman" w:cs="Times New Roman"/>
          <w:sz w:val="24"/>
          <w:szCs w:val="24"/>
        </w:rPr>
        <w:t>R</w:t>
      </w:r>
      <w:r w:rsidR="007E7390" w:rsidRPr="007E7390">
        <w:rPr>
          <w:rFonts w:ascii="Times New Roman" w:hAnsi="Times New Roman" w:cs="Times New Roman"/>
          <w:sz w:val="24"/>
          <w:szCs w:val="24"/>
        </w:rPr>
        <w:t>ybniku</w:t>
      </w:r>
    </w:p>
    <w:p w14:paraId="06CA3EC3" w14:textId="137C79EB" w:rsidR="00D9520F" w:rsidRDefault="007E7390" w:rsidP="00D616E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7E7390">
        <w:rPr>
          <w:rFonts w:ascii="Times New Roman" w:hAnsi="Times New Roman" w:cs="Times New Roman"/>
          <w:sz w:val="24"/>
          <w:szCs w:val="24"/>
        </w:rPr>
        <w:t>dnia 9.07.2026r</w:t>
      </w:r>
    </w:p>
    <w:p w14:paraId="295DE5C5" w14:textId="77777777" w:rsidR="00D616E7" w:rsidRDefault="00D616E7" w:rsidP="00D616E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6BF99F" w14:textId="35C294D6" w:rsidR="00CB1EFC" w:rsidRDefault="00CB1EFC" w:rsidP="00CA0A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>§ 1.</w:t>
      </w:r>
    </w:p>
    <w:p w14:paraId="6987EF52" w14:textId="1EF4FBE0" w:rsidR="00CB1EFC" w:rsidRDefault="009142EF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142EF">
        <w:rPr>
          <w:rFonts w:ascii="Times New Roman" w:hAnsi="Times New Roman" w:cs="Times New Roman"/>
          <w:sz w:val="24"/>
          <w:szCs w:val="24"/>
        </w:rPr>
        <w:t xml:space="preserve">Dzieciom zapewnione jest bezpieczeństwo: </w:t>
      </w:r>
    </w:p>
    <w:p w14:paraId="24532E90" w14:textId="32B7B4AC" w:rsidR="00AC179B" w:rsidRDefault="00340227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17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9142EF" w:rsidRPr="00340227">
        <w:rPr>
          <w:rFonts w:ascii="Times New Roman" w:hAnsi="Times New Roman" w:cs="Times New Roman"/>
          <w:sz w:val="24"/>
          <w:szCs w:val="24"/>
        </w:rPr>
        <w:t>odczas przyprowadzania i odbierania dziecka z przedszkola</w:t>
      </w:r>
    </w:p>
    <w:p w14:paraId="666EEA8C" w14:textId="77777777" w:rsidR="00AC179B" w:rsidRDefault="009142EF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0227">
        <w:rPr>
          <w:rFonts w:ascii="Times New Roman" w:hAnsi="Times New Roman" w:cs="Times New Roman"/>
          <w:sz w:val="24"/>
          <w:szCs w:val="24"/>
        </w:rPr>
        <w:t>2</w:t>
      </w:r>
      <w:r w:rsidR="00AC179B">
        <w:rPr>
          <w:rFonts w:ascii="Times New Roman" w:hAnsi="Times New Roman" w:cs="Times New Roman"/>
          <w:sz w:val="24"/>
          <w:szCs w:val="24"/>
        </w:rPr>
        <w:t>.</w:t>
      </w:r>
      <w:r w:rsidRPr="00340227">
        <w:rPr>
          <w:rFonts w:ascii="Times New Roman" w:hAnsi="Times New Roman" w:cs="Times New Roman"/>
          <w:sz w:val="24"/>
          <w:szCs w:val="24"/>
        </w:rPr>
        <w:t xml:space="preserve"> </w:t>
      </w:r>
      <w:r w:rsidR="00AC179B">
        <w:rPr>
          <w:rFonts w:ascii="Times New Roman" w:hAnsi="Times New Roman" w:cs="Times New Roman"/>
          <w:sz w:val="24"/>
          <w:szCs w:val="24"/>
        </w:rPr>
        <w:t>P</w:t>
      </w:r>
      <w:r w:rsidRPr="00340227">
        <w:rPr>
          <w:rFonts w:ascii="Times New Roman" w:hAnsi="Times New Roman" w:cs="Times New Roman"/>
          <w:sz w:val="24"/>
          <w:szCs w:val="24"/>
        </w:rPr>
        <w:t>odczas pobytu w budynku przedszkola</w:t>
      </w:r>
    </w:p>
    <w:p w14:paraId="2EAD7F78" w14:textId="77777777" w:rsidR="00035D9C" w:rsidRDefault="009142EF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0227">
        <w:rPr>
          <w:rFonts w:ascii="Times New Roman" w:hAnsi="Times New Roman" w:cs="Times New Roman"/>
          <w:sz w:val="24"/>
          <w:szCs w:val="24"/>
        </w:rPr>
        <w:t>3</w:t>
      </w:r>
      <w:r w:rsidR="00AC179B">
        <w:rPr>
          <w:rFonts w:ascii="Times New Roman" w:hAnsi="Times New Roman" w:cs="Times New Roman"/>
          <w:sz w:val="24"/>
          <w:szCs w:val="24"/>
        </w:rPr>
        <w:t>. W</w:t>
      </w:r>
      <w:r w:rsidRPr="00340227">
        <w:rPr>
          <w:rFonts w:ascii="Times New Roman" w:hAnsi="Times New Roman" w:cs="Times New Roman"/>
          <w:sz w:val="24"/>
          <w:szCs w:val="24"/>
        </w:rPr>
        <w:t xml:space="preserve"> czasie pobytu na placu zabaw</w:t>
      </w:r>
    </w:p>
    <w:p w14:paraId="6C60293C" w14:textId="77777777" w:rsidR="00E22D9A" w:rsidRDefault="009142EF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0227">
        <w:rPr>
          <w:rFonts w:ascii="Times New Roman" w:hAnsi="Times New Roman" w:cs="Times New Roman"/>
          <w:sz w:val="24"/>
          <w:szCs w:val="24"/>
        </w:rPr>
        <w:t>4</w:t>
      </w:r>
      <w:r w:rsidR="00035D9C">
        <w:rPr>
          <w:rFonts w:ascii="Times New Roman" w:hAnsi="Times New Roman" w:cs="Times New Roman"/>
          <w:sz w:val="24"/>
          <w:szCs w:val="24"/>
        </w:rPr>
        <w:t>. P</w:t>
      </w:r>
      <w:r w:rsidRPr="00340227">
        <w:rPr>
          <w:rFonts w:ascii="Times New Roman" w:hAnsi="Times New Roman" w:cs="Times New Roman"/>
          <w:sz w:val="24"/>
          <w:szCs w:val="24"/>
        </w:rPr>
        <w:t>odczas zajęć organizowanych poza terenem przedszkola</w:t>
      </w:r>
    </w:p>
    <w:p w14:paraId="39F7D88E" w14:textId="77777777" w:rsidR="00AF51D9" w:rsidRDefault="009142EF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0227">
        <w:rPr>
          <w:rFonts w:ascii="Times New Roman" w:hAnsi="Times New Roman" w:cs="Times New Roman"/>
          <w:sz w:val="24"/>
          <w:szCs w:val="24"/>
        </w:rPr>
        <w:t>5</w:t>
      </w:r>
      <w:r w:rsidR="00E22D9A">
        <w:rPr>
          <w:rFonts w:ascii="Times New Roman" w:hAnsi="Times New Roman" w:cs="Times New Roman"/>
          <w:sz w:val="24"/>
          <w:szCs w:val="24"/>
        </w:rPr>
        <w:t>.</w:t>
      </w:r>
      <w:r w:rsidRPr="00340227">
        <w:rPr>
          <w:rFonts w:ascii="Times New Roman" w:hAnsi="Times New Roman" w:cs="Times New Roman"/>
          <w:sz w:val="24"/>
          <w:szCs w:val="24"/>
        </w:rPr>
        <w:t xml:space="preserve"> </w:t>
      </w:r>
      <w:r w:rsidR="00E22D9A">
        <w:rPr>
          <w:rFonts w:ascii="Times New Roman" w:hAnsi="Times New Roman" w:cs="Times New Roman"/>
          <w:sz w:val="24"/>
          <w:szCs w:val="24"/>
        </w:rPr>
        <w:t>P</w:t>
      </w:r>
      <w:r w:rsidRPr="00340227">
        <w:rPr>
          <w:rFonts w:ascii="Times New Roman" w:hAnsi="Times New Roman" w:cs="Times New Roman"/>
          <w:sz w:val="24"/>
          <w:szCs w:val="24"/>
        </w:rPr>
        <w:t>odczas wycieczek turystycznych i krajoznawczych</w:t>
      </w:r>
    </w:p>
    <w:p w14:paraId="41A32767" w14:textId="77777777" w:rsidR="00C8473F" w:rsidRDefault="009142EF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0227">
        <w:rPr>
          <w:rFonts w:ascii="Times New Roman" w:hAnsi="Times New Roman" w:cs="Times New Roman"/>
          <w:sz w:val="24"/>
          <w:szCs w:val="24"/>
        </w:rPr>
        <w:t>6</w:t>
      </w:r>
      <w:r w:rsidR="00AF51D9">
        <w:rPr>
          <w:rFonts w:ascii="Times New Roman" w:hAnsi="Times New Roman" w:cs="Times New Roman"/>
          <w:sz w:val="24"/>
          <w:szCs w:val="24"/>
        </w:rPr>
        <w:t>. W</w:t>
      </w:r>
      <w:r w:rsidRPr="00340227">
        <w:rPr>
          <w:rFonts w:ascii="Times New Roman" w:hAnsi="Times New Roman" w:cs="Times New Roman"/>
          <w:sz w:val="24"/>
          <w:szCs w:val="24"/>
        </w:rPr>
        <w:t xml:space="preserve"> czasie korzystania z komputera i urządzeń peryferyjnych </w:t>
      </w:r>
    </w:p>
    <w:p w14:paraId="22D6B191" w14:textId="77777777" w:rsidR="00F23B1D" w:rsidRDefault="009142EF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0227">
        <w:rPr>
          <w:rFonts w:ascii="Times New Roman" w:hAnsi="Times New Roman" w:cs="Times New Roman"/>
          <w:sz w:val="24"/>
          <w:szCs w:val="24"/>
        </w:rPr>
        <w:t>7</w:t>
      </w:r>
      <w:r w:rsidR="00C8473F">
        <w:rPr>
          <w:rFonts w:ascii="Times New Roman" w:hAnsi="Times New Roman" w:cs="Times New Roman"/>
          <w:sz w:val="24"/>
          <w:szCs w:val="24"/>
        </w:rPr>
        <w:t>.</w:t>
      </w:r>
      <w:r w:rsidRPr="00340227">
        <w:rPr>
          <w:rFonts w:ascii="Times New Roman" w:hAnsi="Times New Roman" w:cs="Times New Roman"/>
          <w:sz w:val="24"/>
          <w:szCs w:val="24"/>
        </w:rPr>
        <w:t xml:space="preserve"> </w:t>
      </w:r>
      <w:r w:rsidR="00C8473F">
        <w:rPr>
          <w:rFonts w:ascii="Times New Roman" w:hAnsi="Times New Roman" w:cs="Times New Roman"/>
          <w:sz w:val="24"/>
          <w:szCs w:val="24"/>
        </w:rPr>
        <w:t>P</w:t>
      </w:r>
      <w:r w:rsidRPr="00340227">
        <w:rPr>
          <w:rFonts w:ascii="Times New Roman" w:hAnsi="Times New Roman" w:cs="Times New Roman"/>
          <w:sz w:val="24"/>
          <w:szCs w:val="24"/>
        </w:rPr>
        <w:t>odczas realizacji zajęć dodatkowych</w:t>
      </w:r>
      <w:r w:rsidR="00F23B1D">
        <w:rPr>
          <w:rFonts w:ascii="Times New Roman" w:hAnsi="Times New Roman" w:cs="Times New Roman"/>
          <w:sz w:val="24"/>
          <w:szCs w:val="24"/>
        </w:rPr>
        <w:t xml:space="preserve"> (m.in. z zakresu pomocy psychologiczno-pedagogicznej, zajęć rewalidacyjnych)</w:t>
      </w:r>
      <w:r w:rsidRPr="003402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9F409A" w14:textId="117E50DB" w:rsidR="00791CE0" w:rsidRDefault="009142EF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0227">
        <w:rPr>
          <w:rFonts w:ascii="Times New Roman" w:hAnsi="Times New Roman" w:cs="Times New Roman"/>
          <w:sz w:val="24"/>
          <w:szCs w:val="24"/>
        </w:rPr>
        <w:t>8</w:t>
      </w:r>
      <w:r w:rsidR="00F23B1D">
        <w:rPr>
          <w:rFonts w:ascii="Times New Roman" w:hAnsi="Times New Roman" w:cs="Times New Roman"/>
          <w:sz w:val="24"/>
          <w:szCs w:val="24"/>
        </w:rPr>
        <w:t>. W</w:t>
      </w:r>
      <w:r w:rsidRPr="00340227">
        <w:rPr>
          <w:rFonts w:ascii="Times New Roman" w:hAnsi="Times New Roman" w:cs="Times New Roman"/>
          <w:sz w:val="24"/>
          <w:szCs w:val="24"/>
        </w:rPr>
        <w:t xml:space="preserve"> czasie wypadk</w:t>
      </w:r>
      <w:r w:rsidR="001A6FDA">
        <w:rPr>
          <w:rFonts w:ascii="Times New Roman" w:hAnsi="Times New Roman" w:cs="Times New Roman"/>
          <w:sz w:val="24"/>
          <w:szCs w:val="24"/>
        </w:rPr>
        <w:t>u wychowanka na terenie przedszkola</w:t>
      </w:r>
    </w:p>
    <w:p w14:paraId="71EF4604" w14:textId="77777777" w:rsidR="00AE7FD1" w:rsidRDefault="00791CE0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P</w:t>
      </w:r>
      <w:r w:rsidR="009142EF" w:rsidRPr="00340227">
        <w:rPr>
          <w:rFonts w:ascii="Times New Roman" w:hAnsi="Times New Roman" w:cs="Times New Roman"/>
          <w:sz w:val="24"/>
          <w:szCs w:val="24"/>
        </w:rPr>
        <w:t xml:space="preserve">oprzez monitorowanie obcych osób wchodzących i opuszczających teren przedszkola </w:t>
      </w:r>
    </w:p>
    <w:p w14:paraId="47B7BC9B" w14:textId="3619D7CF" w:rsidR="00AE7FD1" w:rsidRDefault="00AE7FD1" w:rsidP="00CA0A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3665B">
        <w:rPr>
          <w:rFonts w:ascii="Times New Roman" w:hAnsi="Times New Roman" w:cs="Times New Roman"/>
          <w:sz w:val="24"/>
          <w:szCs w:val="24"/>
        </w:rPr>
        <w:t>.</w:t>
      </w:r>
    </w:p>
    <w:p w14:paraId="39DC63D9" w14:textId="77777777" w:rsidR="00C07B6A" w:rsidRDefault="00AE7FD1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142EF" w:rsidRPr="00340227">
        <w:rPr>
          <w:rFonts w:ascii="Times New Roman" w:hAnsi="Times New Roman" w:cs="Times New Roman"/>
          <w:sz w:val="24"/>
          <w:szCs w:val="24"/>
        </w:rPr>
        <w:t xml:space="preserve">Do przestrzegania procedury zobowiązani są wszyscy pracownicy przedszkola, dyrektor oraz rodzice. </w:t>
      </w:r>
    </w:p>
    <w:p w14:paraId="3BB4F182" w14:textId="77777777" w:rsidR="00C07B6A" w:rsidRDefault="00C07B6A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142EF" w:rsidRPr="00340227">
        <w:rPr>
          <w:rFonts w:ascii="Times New Roman" w:hAnsi="Times New Roman" w:cs="Times New Roman"/>
          <w:sz w:val="24"/>
          <w:szCs w:val="24"/>
        </w:rPr>
        <w:t>. Obowiązki, odpowiedzialność, upoważnienia osób realizujących zadanie, które jest przedmiotem procedury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56552FB" w14:textId="77777777" w:rsidR="00C07B6A" w:rsidRDefault="00C07B6A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142EF" w:rsidRPr="00340227">
        <w:rPr>
          <w:rFonts w:ascii="Times New Roman" w:hAnsi="Times New Roman" w:cs="Times New Roman"/>
          <w:sz w:val="24"/>
          <w:szCs w:val="24"/>
        </w:rPr>
        <w:t>Dyrektor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D3CD1AD" w14:textId="77777777" w:rsidR="00C07B6A" w:rsidRDefault="00C07B6A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42EF" w:rsidRPr="00340227">
        <w:rPr>
          <w:rFonts w:ascii="Times New Roman" w:hAnsi="Times New Roman" w:cs="Times New Roman"/>
          <w:sz w:val="24"/>
          <w:szCs w:val="24"/>
        </w:rPr>
        <w:t>ponosi odpowiedzialność za stan bezpieczeństwa i higieny w przedszkolu</w:t>
      </w:r>
    </w:p>
    <w:p w14:paraId="3D31B4B2" w14:textId="77777777" w:rsidR="00C07B6A" w:rsidRDefault="00C07B6A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42EF" w:rsidRPr="00340227">
        <w:rPr>
          <w:rFonts w:ascii="Times New Roman" w:hAnsi="Times New Roman" w:cs="Times New Roman"/>
          <w:sz w:val="24"/>
          <w:szCs w:val="24"/>
        </w:rPr>
        <w:t>zapewnia bezpieczne i higieniczne warunki pobytu w przedszkolu, a także bezpieczne i higieniczne warunki uczestnictwa w zajęciach organizowanych przez przedszkole poza budynkiem przedszkola</w:t>
      </w:r>
    </w:p>
    <w:p w14:paraId="1758B5DE" w14:textId="1EBEFAD8" w:rsidR="009500E2" w:rsidRDefault="00C07B6A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42EF" w:rsidRPr="00340227">
        <w:rPr>
          <w:rFonts w:ascii="Times New Roman" w:hAnsi="Times New Roman" w:cs="Times New Roman"/>
          <w:sz w:val="24"/>
          <w:szCs w:val="24"/>
        </w:rPr>
        <w:t>kontroluje obiekty należące do przedszkola pod kątem zapewnienia bezpiecznych i higienicznych warunków korzystania z tych obiektów</w:t>
      </w:r>
      <w:r w:rsidR="009500E2">
        <w:rPr>
          <w:rFonts w:ascii="Times New Roman" w:hAnsi="Times New Roman" w:cs="Times New Roman"/>
          <w:sz w:val="24"/>
          <w:szCs w:val="24"/>
        </w:rPr>
        <w:t xml:space="preserve"> przy współpracy ze służbą BHP</w:t>
      </w:r>
    </w:p>
    <w:p w14:paraId="4ABCAD07" w14:textId="77777777" w:rsidR="009500E2" w:rsidRDefault="009500E2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42EF" w:rsidRPr="00340227">
        <w:rPr>
          <w:rFonts w:ascii="Times New Roman" w:hAnsi="Times New Roman" w:cs="Times New Roman"/>
          <w:sz w:val="24"/>
          <w:szCs w:val="24"/>
        </w:rPr>
        <w:t>sporządza protokoły z kontroli obiektów</w:t>
      </w:r>
      <w:r>
        <w:rPr>
          <w:rFonts w:ascii="Times New Roman" w:hAnsi="Times New Roman" w:cs="Times New Roman"/>
          <w:sz w:val="24"/>
          <w:szCs w:val="24"/>
        </w:rPr>
        <w:t>, przy współpracy ze służbą BHP</w:t>
      </w:r>
    </w:p>
    <w:p w14:paraId="4818A72D" w14:textId="77777777" w:rsidR="009500E2" w:rsidRDefault="009500E2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42EF" w:rsidRPr="00340227">
        <w:rPr>
          <w:rFonts w:ascii="Times New Roman" w:hAnsi="Times New Roman" w:cs="Times New Roman"/>
          <w:sz w:val="24"/>
          <w:szCs w:val="24"/>
        </w:rPr>
        <w:t>odpowiada za jakość pracy pracowników, za organizację</w:t>
      </w:r>
      <w:r>
        <w:rPr>
          <w:rFonts w:ascii="Times New Roman" w:hAnsi="Times New Roman" w:cs="Times New Roman"/>
          <w:sz w:val="24"/>
          <w:szCs w:val="24"/>
        </w:rPr>
        <w:t xml:space="preserve"> ich</w:t>
      </w:r>
      <w:r w:rsidR="009142EF" w:rsidRPr="00340227">
        <w:rPr>
          <w:rFonts w:ascii="Times New Roman" w:hAnsi="Times New Roman" w:cs="Times New Roman"/>
          <w:sz w:val="24"/>
          <w:szCs w:val="24"/>
        </w:rPr>
        <w:t xml:space="preserve"> pracy</w:t>
      </w:r>
    </w:p>
    <w:p w14:paraId="3773BC4E" w14:textId="5CF3E6A6" w:rsidR="00F74513" w:rsidRDefault="009500E2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42EF" w:rsidRPr="00340227">
        <w:rPr>
          <w:rFonts w:ascii="Times New Roman" w:hAnsi="Times New Roman" w:cs="Times New Roman"/>
          <w:sz w:val="24"/>
          <w:szCs w:val="24"/>
        </w:rPr>
        <w:t>opracowuje regulaminy i instrukcje związane z zapewnieniem bezpieczeństwa dzieciom</w:t>
      </w:r>
    </w:p>
    <w:p w14:paraId="13E46512" w14:textId="6D21602C" w:rsidR="00116535" w:rsidRDefault="00116535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protokołowanych naradach z Radą Pedagogiczną oraz formalnych zebraniach z pracownikami niepedagogicznymi przypomina zasady bezpieczeństwa</w:t>
      </w:r>
      <w:r w:rsidR="00AD53E5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dokumenty obowiązujące w placówce</w:t>
      </w:r>
      <w:r w:rsidR="00AD53E5">
        <w:rPr>
          <w:rFonts w:ascii="Times New Roman" w:hAnsi="Times New Roman" w:cs="Times New Roman"/>
          <w:sz w:val="24"/>
          <w:szCs w:val="24"/>
        </w:rPr>
        <w:t>, odnoszące się do tych zasad</w:t>
      </w:r>
    </w:p>
    <w:p w14:paraId="34737A10" w14:textId="500551E6" w:rsidR="00AD53E5" w:rsidRDefault="00AD53E5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udostępnia komplet dokumentów w</w:t>
      </w:r>
      <w:r w:rsidR="00D53FA1">
        <w:rPr>
          <w:rFonts w:ascii="Times New Roman" w:hAnsi="Times New Roman" w:cs="Times New Roman"/>
          <w:sz w:val="24"/>
          <w:szCs w:val="24"/>
        </w:rPr>
        <w:t xml:space="preserve"> kancelarii przedszkola</w:t>
      </w:r>
    </w:p>
    <w:p w14:paraId="07D94B3D" w14:textId="425E8239" w:rsidR="00C55E98" w:rsidRDefault="00C55E98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wykonuje inne czynności opisane w aktach prawnych.</w:t>
      </w:r>
    </w:p>
    <w:p w14:paraId="14F93BFE" w14:textId="77777777" w:rsidR="00F74513" w:rsidRDefault="009142EF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0227">
        <w:rPr>
          <w:rFonts w:ascii="Times New Roman" w:hAnsi="Times New Roman" w:cs="Times New Roman"/>
          <w:sz w:val="24"/>
          <w:szCs w:val="24"/>
        </w:rPr>
        <w:t>2) Nauczyciele</w:t>
      </w:r>
      <w:r w:rsidR="00F74513">
        <w:rPr>
          <w:rFonts w:ascii="Times New Roman" w:hAnsi="Times New Roman" w:cs="Times New Roman"/>
          <w:sz w:val="24"/>
          <w:szCs w:val="24"/>
        </w:rPr>
        <w:t>:</w:t>
      </w:r>
    </w:p>
    <w:p w14:paraId="2EDDC767" w14:textId="4C8926DE" w:rsidR="009910CE" w:rsidRDefault="00F74513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42EF" w:rsidRPr="00340227">
        <w:rPr>
          <w:rFonts w:ascii="Times New Roman" w:hAnsi="Times New Roman" w:cs="Times New Roman"/>
          <w:sz w:val="24"/>
          <w:szCs w:val="24"/>
        </w:rPr>
        <w:t>są zobowiązani do nadzoru nad dziećmi przebywającymi w przedszkolu oraz do rzetelnego realizowania zadań związanych z powierzonym stanowiskiem</w:t>
      </w:r>
      <w:r w:rsidR="00695502">
        <w:rPr>
          <w:rFonts w:ascii="Times New Roman" w:hAnsi="Times New Roman" w:cs="Times New Roman"/>
          <w:sz w:val="24"/>
          <w:szCs w:val="24"/>
        </w:rPr>
        <w:t>, zgodnie z obowiązującymi przepisami prawa</w:t>
      </w:r>
    </w:p>
    <w:p w14:paraId="1D2B3300" w14:textId="77777777" w:rsidR="00695502" w:rsidRDefault="009142EF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0227">
        <w:rPr>
          <w:rFonts w:ascii="Times New Roman" w:hAnsi="Times New Roman" w:cs="Times New Roman"/>
          <w:sz w:val="24"/>
          <w:szCs w:val="24"/>
        </w:rPr>
        <w:t xml:space="preserve">3) </w:t>
      </w:r>
      <w:r w:rsidR="00695502">
        <w:rPr>
          <w:rFonts w:ascii="Times New Roman" w:hAnsi="Times New Roman" w:cs="Times New Roman"/>
          <w:sz w:val="24"/>
          <w:szCs w:val="24"/>
        </w:rPr>
        <w:t xml:space="preserve">Pracownicy niepedagogiczni: </w:t>
      </w:r>
    </w:p>
    <w:p w14:paraId="1D7B033F" w14:textId="77777777" w:rsidR="00695502" w:rsidRDefault="00695502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142EF" w:rsidRPr="00340227">
        <w:rPr>
          <w:rFonts w:ascii="Times New Roman" w:hAnsi="Times New Roman" w:cs="Times New Roman"/>
          <w:sz w:val="24"/>
          <w:szCs w:val="24"/>
        </w:rPr>
        <w:t>przedszkola są zobowiązani do rzetelnego realizowania zadań związanych z powierzonym stanowiskiem oraz z funkcją opiekuńczą i wychowawczą przedszkola</w:t>
      </w:r>
    </w:p>
    <w:p w14:paraId="65A7F491" w14:textId="77777777" w:rsidR="00577EEE" w:rsidRDefault="00695502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42EF" w:rsidRPr="00340227">
        <w:rPr>
          <w:rFonts w:ascii="Times New Roman" w:hAnsi="Times New Roman" w:cs="Times New Roman"/>
          <w:sz w:val="24"/>
          <w:szCs w:val="24"/>
        </w:rPr>
        <w:t>pomagają nauczycielom w codziennej pracy wychowawczej, dydaktycznej i opiekuńczej</w:t>
      </w:r>
    </w:p>
    <w:p w14:paraId="674CEE7E" w14:textId="77777777" w:rsidR="009625D1" w:rsidRDefault="00577EEE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142EF" w:rsidRPr="00340227">
        <w:rPr>
          <w:rFonts w:ascii="Times New Roman" w:hAnsi="Times New Roman" w:cs="Times New Roman"/>
          <w:sz w:val="24"/>
          <w:szCs w:val="24"/>
        </w:rPr>
        <w:t xml:space="preserve">są zobowiązani do przestrzegania przepisów prawa ogólnego i wewnętrznego. </w:t>
      </w:r>
    </w:p>
    <w:p w14:paraId="2BD2191A" w14:textId="163A582A" w:rsidR="0053665B" w:rsidRDefault="009142EF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0227">
        <w:rPr>
          <w:rFonts w:ascii="Times New Roman" w:hAnsi="Times New Roman" w:cs="Times New Roman"/>
          <w:sz w:val="24"/>
          <w:szCs w:val="24"/>
        </w:rPr>
        <w:t>4)</w:t>
      </w:r>
      <w:r w:rsidR="009625D1">
        <w:rPr>
          <w:rFonts w:ascii="Times New Roman" w:hAnsi="Times New Roman" w:cs="Times New Roman"/>
          <w:sz w:val="24"/>
          <w:szCs w:val="24"/>
        </w:rPr>
        <w:t xml:space="preserve"> </w:t>
      </w:r>
      <w:r w:rsidRPr="00340227">
        <w:rPr>
          <w:rFonts w:ascii="Times New Roman" w:hAnsi="Times New Roman" w:cs="Times New Roman"/>
          <w:sz w:val="24"/>
          <w:szCs w:val="24"/>
        </w:rPr>
        <w:t>Rodzice, w trosce o bezpieczeństwo własnego dziecka, powinni znać procedury zapewnienia bezpieczeństwa obowiązujące w przedszkolu</w:t>
      </w:r>
      <w:r w:rsidR="007C3537">
        <w:rPr>
          <w:rFonts w:ascii="Times New Roman" w:hAnsi="Times New Roman" w:cs="Times New Roman"/>
          <w:sz w:val="24"/>
          <w:szCs w:val="24"/>
        </w:rPr>
        <w:t xml:space="preserve">, </w:t>
      </w:r>
      <w:r w:rsidRPr="00340227">
        <w:rPr>
          <w:rFonts w:ascii="Times New Roman" w:hAnsi="Times New Roman" w:cs="Times New Roman"/>
          <w:sz w:val="24"/>
          <w:szCs w:val="24"/>
        </w:rPr>
        <w:t xml:space="preserve">w tym zakresie powinni także współpracować z dyrektorem, wychowawcami swojego dziecka oraz innymi pracownikami przedszkola. </w:t>
      </w:r>
    </w:p>
    <w:p w14:paraId="74144160" w14:textId="77777777" w:rsidR="00723CD4" w:rsidRDefault="00342F69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53C04">
        <w:rPr>
          <w:rFonts w:ascii="Times New Roman" w:hAnsi="Times New Roman" w:cs="Times New Roman"/>
          <w:sz w:val="24"/>
          <w:szCs w:val="24"/>
        </w:rPr>
        <w:t>W przypadku nieobecności dyrektora/wicedyrektora na terenie przedszkola w momencie zdarzenia niebezpiecznego wypadku, innego wydarzenia grożącego dziecku lub niepokojącego,</w:t>
      </w:r>
      <w:r w:rsidR="003034B2">
        <w:rPr>
          <w:rFonts w:ascii="Times New Roman" w:hAnsi="Times New Roman" w:cs="Times New Roman"/>
          <w:sz w:val="24"/>
          <w:szCs w:val="24"/>
        </w:rPr>
        <w:t xml:space="preserve"> sytuacji kryzysowej</w:t>
      </w:r>
      <w:r w:rsidRPr="00053C04">
        <w:rPr>
          <w:rFonts w:ascii="Times New Roman" w:hAnsi="Times New Roman" w:cs="Times New Roman"/>
          <w:sz w:val="24"/>
          <w:szCs w:val="24"/>
        </w:rPr>
        <w:t xml:space="preserve"> utrudniając</w:t>
      </w:r>
      <w:r w:rsidR="003034B2">
        <w:rPr>
          <w:rFonts w:ascii="Times New Roman" w:hAnsi="Times New Roman" w:cs="Times New Roman"/>
          <w:sz w:val="24"/>
          <w:szCs w:val="24"/>
        </w:rPr>
        <w:t>ej</w:t>
      </w:r>
      <w:r w:rsidRPr="00053C04">
        <w:rPr>
          <w:rFonts w:ascii="Times New Roman" w:hAnsi="Times New Roman" w:cs="Times New Roman"/>
          <w:sz w:val="24"/>
          <w:szCs w:val="24"/>
        </w:rPr>
        <w:t xml:space="preserve"> podjęcie właściwej decyzji, każdy pracownik, a zwłaszcza nauczyciele wszystkich grup mają obowiązek natychmiastowego telefonicznego skontaktowania się z dyrektorem/wicedyrektorem przedszkola. </w:t>
      </w:r>
    </w:p>
    <w:p w14:paraId="0C5AAE55" w14:textId="77777777" w:rsidR="00723CD4" w:rsidRDefault="00723CD4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42F69" w:rsidRPr="00053C04">
        <w:rPr>
          <w:rFonts w:ascii="Times New Roman" w:hAnsi="Times New Roman" w:cs="Times New Roman"/>
          <w:sz w:val="24"/>
          <w:szCs w:val="24"/>
        </w:rPr>
        <w:t xml:space="preserve">W sytuacjach, które nie zostały uregulowane niniejszą procedurą, decyzję o trybie postępowania podejmuje dyrektor/wicedyrektor przedszkola. </w:t>
      </w:r>
    </w:p>
    <w:p w14:paraId="7A9E28F4" w14:textId="77777777" w:rsidR="00046FC0" w:rsidRDefault="00723CD4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42F69" w:rsidRPr="00053C04">
        <w:rPr>
          <w:rFonts w:ascii="Times New Roman" w:hAnsi="Times New Roman" w:cs="Times New Roman"/>
          <w:sz w:val="24"/>
          <w:szCs w:val="24"/>
        </w:rPr>
        <w:t>Wykaz dokumentów wykorzystywanych w trakcie pracy i potwierdzających wykonanie</w:t>
      </w:r>
      <w:r w:rsidR="00046FC0">
        <w:rPr>
          <w:rFonts w:ascii="Times New Roman" w:hAnsi="Times New Roman" w:cs="Times New Roman"/>
          <w:sz w:val="24"/>
          <w:szCs w:val="24"/>
        </w:rPr>
        <w:t xml:space="preserve"> niniejszej procedury</w:t>
      </w:r>
      <w:r w:rsidR="00342F69" w:rsidRPr="00053C0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3B45ABF" w14:textId="77777777" w:rsidR="007D7355" w:rsidRDefault="00342F69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3C04">
        <w:rPr>
          <w:rFonts w:ascii="Times New Roman" w:hAnsi="Times New Roman" w:cs="Times New Roman"/>
          <w:sz w:val="24"/>
          <w:szCs w:val="24"/>
        </w:rPr>
        <w:t>a) dzienniki</w:t>
      </w:r>
      <w:r w:rsidR="00046FC0">
        <w:rPr>
          <w:rFonts w:ascii="Times New Roman" w:hAnsi="Times New Roman" w:cs="Times New Roman"/>
          <w:sz w:val="24"/>
          <w:szCs w:val="24"/>
        </w:rPr>
        <w:t xml:space="preserve"> zajęć</w:t>
      </w:r>
      <w:r w:rsidRPr="00053C0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828CAB9" w14:textId="77777777" w:rsidR="007D7355" w:rsidRDefault="00342F69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3C04">
        <w:rPr>
          <w:rFonts w:ascii="Times New Roman" w:hAnsi="Times New Roman" w:cs="Times New Roman"/>
          <w:sz w:val="24"/>
          <w:szCs w:val="24"/>
        </w:rPr>
        <w:t xml:space="preserve">b) zeszyty wyjść poza teren przedszkola, </w:t>
      </w:r>
    </w:p>
    <w:p w14:paraId="590327D3" w14:textId="77777777" w:rsidR="007D7355" w:rsidRDefault="00342F69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3C04">
        <w:rPr>
          <w:rFonts w:ascii="Times New Roman" w:hAnsi="Times New Roman" w:cs="Times New Roman"/>
          <w:sz w:val="24"/>
          <w:szCs w:val="24"/>
        </w:rPr>
        <w:t xml:space="preserve">c) </w:t>
      </w:r>
      <w:r w:rsidR="001F6464">
        <w:rPr>
          <w:rFonts w:ascii="Times New Roman" w:hAnsi="Times New Roman" w:cs="Times New Roman"/>
          <w:sz w:val="24"/>
          <w:szCs w:val="24"/>
        </w:rPr>
        <w:t>dokumentacja wycieczek</w:t>
      </w:r>
      <w:r w:rsidR="00046F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0B170B" w14:textId="77777777" w:rsidR="007D7355" w:rsidRDefault="00342F69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3C04">
        <w:rPr>
          <w:rFonts w:ascii="Times New Roman" w:hAnsi="Times New Roman" w:cs="Times New Roman"/>
          <w:sz w:val="24"/>
          <w:szCs w:val="24"/>
        </w:rPr>
        <w:t>d) protokoły z przeglądów</w:t>
      </w:r>
    </w:p>
    <w:p w14:paraId="5754F96E" w14:textId="673F5BCB" w:rsidR="00342F69" w:rsidRDefault="007D7355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inne dokumenty według okoliczności</w:t>
      </w:r>
    </w:p>
    <w:p w14:paraId="6CFB87B6" w14:textId="4003BA22" w:rsidR="0053665B" w:rsidRDefault="0053665B" w:rsidP="0053665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3.</w:t>
      </w:r>
    </w:p>
    <w:p w14:paraId="7100C647" w14:textId="449DA82C" w:rsidR="00802A1B" w:rsidRDefault="009142EF" w:rsidP="00CA0A6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40227">
        <w:rPr>
          <w:rFonts w:ascii="Times New Roman" w:hAnsi="Times New Roman" w:cs="Times New Roman"/>
          <w:sz w:val="24"/>
          <w:szCs w:val="24"/>
        </w:rPr>
        <w:t xml:space="preserve">Zasady zapewnienia dzieciom bezpiecznych warunków pobytu w przedszkolu i poza nim </w:t>
      </w:r>
      <w:r w:rsidR="00D616E7">
        <w:rPr>
          <w:rFonts w:ascii="Times New Roman" w:hAnsi="Times New Roman" w:cs="Times New Roman"/>
          <w:sz w:val="24"/>
          <w:szCs w:val="24"/>
        </w:rPr>
        <w:t>nakreśla</w:t>
      </w:r>
      <w:r w:rsidRPr="00340227">
        <w:rPr>
          <w:rFonts w:ascii="Times New Roman" w:hAnsi="Times New Roman" w:cs="Times New Roman"/>
          <w:sz w:val="24"/>
          <w:szCs w:val="24"/>
        </w:rPr>
        <w:t xml:space="preserve"> statut przedszkola</w:t>
      </w:r>
      <w:r w:rsidR="00FA665B">
        <w:rPr>
          <w:rFonts w:ascii="Times New Roman" w:hAnsi="Times New Roman" w:cs="Times New Roman"/>
          <w:sz w:val="24"/>
          <w:szCs w:val="24"/>
        </w:rPr>
        <w:t xml:space="preserve">, który jest </w:t>
      </w:r>
      <w:r w:rsidRPr="00340227">
        <w:rPr>
          <w:rFonts w:ascii="Times New Roman" w:hAnsi="Times New Roman" w:cs="Times New Roman"/>
          <w:sz w:val="24"/>
          <w:szCs w:val="24"/>
        </w:rPr>
        <w:t xml:space="preserve">udostępniony w BIP Przedszkola nr </w:t>
      </w:r>
      <w:r w:rsidR="00FA665B">
        <w:rPr>
          <w:rFonts w:ascii="Times New Roman" w:hAnsi="Times New Roman" w:cs="Times New Roman"/>
          <w:sz w:val="24"/>
          <w:szCs w:val="24"/>
        </w:rPr>
        <w:t>22</w:t>
      </w:r>
      <w:r w:rsidRPr="00340227">
        <w:rPr>
          <w:rFonts w:ascii="Times New Roman" w:hAnsi="Times New Roman" w:cs="Times New Roman"/>
          <w:sz w:val="24"/>
          <w:szCs w:val="24"/>
        </w:rPr>
        <w:t xml:space="preserve"> w Rybniku</w:t>
      </w:r>
      <w:r w:rsidR="00FA665B">
        <w:rPr>
          <w:rFonts w:ascii="Times New Roman" w:hAnsi="Times New Roman" w:cs="Times New Roman"/>
          <w:sz w:val="24"/>
          <w:szCs w:val="24"/>
        </w:rPr>
        <w:t xml:space="preserve"> oraz na tablicy ogłoszeń dla Rodziców</w:t>
      </w:r>
      <w:r w:rsidR="00056830">
        <w:rPr>
          <w:rFonts w:ascii="Times New Roman" w:hAnsi="Times New Roman" w:cs="Times New Roman"/>
          <w:sz w:val="24"/>
          <w:szCs w:val="24"/>
        </w:rPr>
        <w:t>.</w:t>
      </w:r>
    </w:p>
    <w:p w14:paraId="72D62449" w14:textId="1E98D5E2" w:rsidR="00056830" w:rsidRDefault="00056830" w:rsidP="0005683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4.</w:t>
      </w:r>
    </w:p>
    <w:p w14:paraId="33623536" w14:textId="77777777" w:rsidR="001251EB" w:rsidRDefault="009142EF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51EB">
        <w:rPr>
          <w:rFonts w:ascii="Times New Roman" w:hAnsi="Times New Roman" w:cs="Times New Roman"/>
          <w:sz w:val="24"/>
          <w:szCs w:val="24"/>
        </w:rPr>
        <w:t>Zasady przyprowadzania i odbierania dzieci z przedszkola</w:t>
      </w:r>
      <w:r w:rsidR="001251EB">
        <w:rPr>
          <w:rFonts w:ascii="Times New Roman" w:hAnsi="Times New Roman" w:cs="Times New Roman"/>
          <w:sz w:val="24"/>
          <w:szCs w:val="24"/>
        </w:rPr>
        <w:t>:</w:t>
      </w:r>
    </w:p>
    <w:p w14:paraId="2585E0E2" w14:textId="77777777" w:rsidR="00574E2E" w:rsidRDefault="001251EB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142EF" w:rsidRPr="001251EB">
        <w:rPr>
          <w:rFonts w:ascii="Times New Roman" w:hAnsi="Times New Roman" w:cs="Times New Roman"/>
          <w:sz w:val="24"/>
          <w:szCs w:val="24"/>
        </w:rPr>
        <w:t>Osobami uprawnionymi do odbioru dziecka z przedszkola są rodzice i opiekunowie prawni dziecka, a także osoby upoważnione przez rodziców lub opiekunów prawnych dzieck</w:t>
      </w:r>
      <w:r w:rsidR="00574E2E">
        <w:rPr>
          <w:rFonts w:ascii="Times New Roman" w:hAnsi="Times New Roman" w:cs="Times New Roman"/>
          <w:sz w:val="24"/>
          <w:szCs w:val="24"/>
        </w:rPr>
        <w:t>a</w:t>
      </w:r>
    </w:p>
    <w:p w14:paraId="78559548" w14:textId="0A6B7531" w:rsidR="00305AA7" w:rsidRDefault="00B6456B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142EF" w:rsidRPr="001251EB">
        <w:rPr>
          <w:rFonts w:ascii="Times New Roman" w:hAnsi="Times New Roman" w:cs="Times New Roman"/>
          <w:sz w:val="24"/>
          <w:szCs w:val="24"/>
        </w:rPr>
        <w:t xml:space="preserve">Rodzic lub opiekun prawny dziecka może upoważnić inne osoby, do odebrania dziecka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142EF" w:rsidRPr="001251EB">
        <w:rPr>
          <w:rFonts w:ascii="Times New Roman" w:hAnsi="Times New Roman" w:cs="Times New Roman"/>
          <w:sz w:val="24"/>
          <w:szCs w:val="24"/>
        </w:rPr>
        <w:t>z przedszkola, poprzez wypełnienie upoważnienia stanowiącego załączni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 w:rsidR="009142EF" w:rsidRPr="001251EB">
        <w:rPr>
          <w:rFonts w:ascii="Times New Roman" w:hAnsi="Times New Roman" w:cs="Times New Roman"/>
          <w:sz w:val="24"/>
          <w:szCs w:val="24"/>
        </w:rPr>
        <w:t>do Procedury</w:t>
      </w:r>
      <w:r>
        <w:rPr>
          <w:rFonts w:ascii="Times New Roman" w:hAnsi="Times New Roman" w:cs="Times New Roman"/>
          <w:sz w:val="24"/>
          <w:szCs w:val="24"/>
        </w:rPr>
        <w:t xml:space="preserve"> Systemu Bezpieczeństwa Informacji (Zarządzenie Dyrektora nr P22.021.8.2026 z dnia 7.05.2026)</w:t>
      </w:r>
      <w:r w:rsidR="00305AA7">
        <w:rPr>
          <w:rFonts w:ascii="Times New Roman" w:hAnsi="Times New Roman" w:cs="Times New Roman"/>
          <w:sz w:val="24"/>
          <w:szCs w:val="24"/>
        </w:rPr>
        <w:t>, a który to dokument jest przekazywany do wypełnienia rodzicom/opiekunom prawnym na pierwszym zebraniu przed rozpoczęciem roku szkolnego lub według potrzeby, w trakcie roku szkolnego</w:t>
      </w:r>
      <w:r w:rsidR="007B39C6">
        <w:rPr>
          <w:rFonts w:ascii="Times New Roman" w:hAnsi="Times New Roman" w:cs="Times New Roman"/>
          <w:sz w:val="24"/>
          <w:szCs w:val="24"/>
        </w:rPr>
        <w:t>.</w:t>
      </w:r>
    </w:p>
    <w:p w14:paraId="679F39B8" w14:textId="77777777" w:rsidR="0097678D" w:rsidRDefault="00305AA7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142EF" w:rsidRPr="001251EB">
        <w:rPr>
          <w:rFonts w:ascii="Times New Roman" w:hAnsi="Times New Roman" w:cs="Times New Roman"/>
          <w:sz w:val="24"/>
          <w:szCs w:val="24"/>
        </w:rPr>
        <w:t xml:space="preserve">Rodzic lub opiekun prawny w dowolnym momencie może zaktualizować listę osób upoważnionych do odbioru dziecka, na nowo wypełniając </w:t>
      </w:r>
      <w:r w:rsidR="00133C7C">
        <w:rPr>
          <w:rFonts w:ascii="Times New Roman" w:hAnsi="Times New Roman" w:cs="Times New Roman"/>
          <w:sz w:val="24"/>
          <w:szCs w:val="24"/>
        </w:rPr>
        <w:t>w/w upoważnienie</w:t>
      </w:r>
      <w:r w:rsidR="0097678D">
        <w:rPr>
          <w:rFonts w:ascii="Times New Roman" w:hAnsi="Times New Roman" w:cs="Times New Roman"/>
          <w:sz w:val="24"/>
          <w:szCs w:val="24"/>
        </w:rPr>
        <w:t xml:space="preserve">- </w:t>
      </w:r>
      <w:r w:rsidR="00BE6E7E">
        <w:rPr>
          <w:rFonts w:ascii="Times New Roman" w:hAnsi="Times New Roman" w:cs="Times New Roman"/>
          <w:sz w:val="24"/>
          <w:szCs w:val="24"/>
        </w:rPr>
        <w:t xml:space="preserve">w </w:t>
      </w:r>
      <w:r w:rsidR="009142EF" w:rsidRPr="001251EB">
        <w:rPr>
          <w:rFonts w:ascii="Times New Roman" w:hAnsi="Times New Roman" w:cs="Times New Roman"/>
          <w:sz w:val="24"/>
          <w:szCs w:val="24"/>
        </w:rPr>
        <w:t>takim wypadku nowe upoważnienie zastępuje stare i unieważnia dotychczasowe upoważnienia</w:t>
      </w:r>
    </w:p>
    <w:p w14:paraId="65FBBDF4" w14:textId="77777777" w:rsidR="0094761D" w:rsidRDefault="0097678D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142EF" w:rsidRPr="001251EB">
        <w:rPr>
          <w:rFonts w:ascii="Times New Roman" w:hAnsi="Times New Roman" w:cs="Times New Roman"/>
          <w:sz w:val="24"/>
          <w:szCs w:val="24"/>
        </w:rPr>
        <w:t>Upoważnienie jest ważne przez okres jednego roku szkolnego.</w:t>
      </w:r>
    </w:p>
    <w:p w14:paraId="4193DA0C" w14:textId="77777777" w:rsidR="00EA0379" w:rsidRDefault="0094761D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142EF" w:rsidRPr="001251EB">
        <w:rPr>
          <w:rFonts w:ascii="Times New Roman" w:hAnsi="Times New Roman" w:cs="Times New Roman"/>
          <w:sz w:val="24"/>
          <w:szCs w:val="24"/>
        </w:rPr>
        <w:t>Osoba uprawniona do odbioru dziecka jest zobowiązana odebrać je</w:t>
      </w:r>
      <w:r w:rsidR="004A4608">
        <w:rPr>
          <w:rFonts w:ascii="Times New Roman" w:hAnsi="Times New Roman" w:cs="Times New Roman"/>
          <w:sz w:val="24"/>
          <w:szCs w:val="24"/>
        </w:rPr>
        <w:t xml:space="preserve"> zgodnie z deklaracją dotyczącą godzin pobytu dziecka w Przedszkolu oraz</w:t>
      </w:r>
      <w:r w:rsidR="009142EF" w:rsidRPr="001251EB">
        <w:rPr>
          <w:rFonts w:ascii="Times New Roman" w:hAnsi="Times New Roman" w:cs="Times New Roman"/>
          <w:sz w:val="24"/>
          <w:szCs w:val="24"/>
        </w:rPr>
        <w:t xml:space="preserve"> przed zamknięciem placówki</w:t>
      </w:r>
      <w:r w:rsidR="004A4608">
        <w:rPr>
          <w:rFonts w:ascii="Times New Roman" w:hAnsi="Times New Roman" w:cs="Times New Roman"/>
          <w:sz w:val="24"/>
          <w:szCs w:val="24"/>
        </w:rPr>
        <w:t xml:space="preserve"> (zgodnie z Zarządzeniem Dyrektora odnośnie godzin pracy na dany rok szkolny) </w:t>
      </w:r>
    </w:p>
    <w:p w14:paraId="527FCB02" w14:textId="77777777" w:rsidR="00EA0379" w:rsidRDefault="00EA0379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W </w:t>
      </w:r>
      <w:r w:rsidR="009142EF" w:rsidRPr="001251EB">
        <w:rPr>
          <w:rFonts w:ascii="Times New Roman" w:hAnsi="Times New Roman" w:cs="Times New Roman"/>
          <w:sz w:val="24"/>
          <w:szCs w:val="24"/>
        </w:rPr>
        <w:t>wypadku, gdy dziecko nie zostanie odebrane do godzi</w:t>
      </w:r>
      <w:r>
        <w:rPr>
          <w:rFonts w:ascii="Times New Roman" w:hAnsi="Times New Roman" w:cs="Times New Roman"/>
          <w:sz w:val="24"/>
          <w:szCs w:val="24"/>
        </w:rPr>
        <w:t>ny zamknięcia przedszkola</w:t>
      </w:r>
      <w:r w:rsidR="009142EF" w:rsidRPr="001251EB">
        <w:rPr>
          <w:rFonts w:ascii="Times New Roman" w:hAnsi="Times New Roman" w:cs="Times New Roman"/>
          <w:sz w:val="24"/>
          <w:szCs w:val="24"/>
        </w:rPr>
        <w:t>, nauczycielka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3DA2DFA" w14:textId="25FDEE7C" w:rsidR="00EA0379" w:rsidRDefault="00EA0379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zobowiązana </w:t>
      </w:r>
      <w:r w:rsidR="009142EF" w:rsidRPr="001251EB">
        <w:rPr>
          <w:rFonts w:ascii="Times New Roman" w:hAnsi="Times New Roman" w:cs="Times New Roman"/>
          <w:sz w:val="24"/>
          <w:szCs w:val="24"/>
        </w:rPr>
        <w:t>jest powiadomić telefonicznie rodziców</w:t>
      </w:r>
      <w:r w:rsidR="003E386C">
        <w:rPr>
          <w:rFonts w:ascii="Times New Roman" w:hAnsi="Times New Roman" w:cs="Times New Roman"/>
          <w:sz w:val="24"/>
          <w:szCs w:val="24"/>
        </w:rPr>
        <w:t>/opiekunów prawnych</w:t>
      </w:r>
      <w:r w:rsidR="009142EF" w:rsidRPr="001251EB">
        <w:rPr>
          <w:rFonts w:ascii="Times New Roman" w:hAnsi="Times New Roman" w:cs="Times New Roman"/>
          <w:sz w:val="24"/>
          <w:szCs w:val="24"/>
        </w:rPr>
        <w:t xml:space="preserve"> o zaistniałym fakcie</w:t>
      </w:r>
    </w:p>
    <w:p w14:paraId="13B4B04B" w14:textId="77777777" w:rsidR="00EA0379" w:rsidRDefault="00EA0379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9142EF" w:rsidRPr="001251EB">
        <w:rPr>
          <w:rFonts w:ascii="Times New Roman" w:hAnsi="Times New Roman" w:cs="Times New Roman"/>
          <w:sz w:val="24"/>
          <w:szCs w:val="24"/>
        </w:rPr>
        <w:t xml:space="preserve">w przypadku braku kontaktu z rodzicem/ prawnym opiekunem, dzwoni do innych osób upoważnionych do odbioru dziecka. </w:t>
      </w:r>
    </w:p>
    <w:p w14:paraId="719E4D56" w14:textId="5680019D" w:rsidR="00370A69" w:rsidRDefault="00EA0379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9142EF" w:rsidRPr="001251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  <w:r w:rsidR="009142EF" w:rsidRPr="001251EB">
        <w:rPr>
          <w:rFonts w:ascii="Times New Roman" w:hAnsi="Times New Roman" w:cs="Times New Roman"/>
          <w:sz w:val="24"/>
          <w:szCs w:val="24"/>
        </w:rPr>
        <w:t>eżeli pod wskazanymi numerami telefonów nie można uzyskać informacji o miejscu pobytu rodziców, nauczycielka oczekuje z dzieckiem w placówce przedszkolnej 1 godzinę</w:t>
      </w:r>
      <w:r w:rsidR="004A2C38">
        <w:rPr>
          <w:rFonts w:ascii="Times New Roman" w:hAnsi="Times New Roman" w:cs="Times New Roman"/>
          <w:sz w:val="24"/>
          <w:szCs w:val="24"/>
        </w:rPr>
        <w:t xml:space="preserve"> od momentu zamknięcia przedszkola</w:t>
      </w:r>
      <w:r w:rsidR="009142EF" w:rsidRPr="001251EB">
        <w:rPr>
          <w:rFonts w:ascii="Times New Roman" w:hAnsi="Times New Roman" w:cs="Times New Roman"/>
          <w:sz w:val="24"/>
          <w:szCs w:val="24"/>
        </w:rPr>
        <w:t>, a po upływie tego czasu powiadamia najbliższy komisariat policji o niemożności skontaktowania się z rodzicami</w:t>
      </w:r>
      <w:r w:rsidR="00E2481B">
        <w:rPr>
          <w:rFonts w:ascii="Times New Roman" w:hAnsi="Times New Roman" w:cs="Times New Roman"/>
          <w:sz w:val="24"/>
          <w:szCs w:val="24"/>
        </w:rPr>
        <w:t xml:space="preserve"> oraz Dyrektora/ Wicedyrektora placówki.</w:t>
      </w:r>
    </w:p>
    <w:p w14:paraId="07CACE23" w14:textId="3FC893C5" w:rsidR="00593CF9" w:rsidRDefault="00593CF9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7.Rodzice/ opiekunowie prawni lub osoby upoważnione są zobowiązani do korzystania z opisanego nazwami grup domofonu znajdującego się przy drzwiach wejściowych do przedszkola</w:t>
      </w:r>
    </w:p>
    <w:p w14:paraId="27BAF483" w14:textId="77777777" w:rsidR="008D01E3" w:rsidRDefault="00BF3EE6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75826">
        <w:rPr>
          <w:rFonts w:ascii="Times New Roman" w:hAnsi="Times New Roman" w:cs="Times New Roman"/>
          <w:sz w:val="24"/>
          <w:szCs w:val="24"/>
        </w:rPr>
        <w:t>Osoba upoważniona do odbioru dziecka, podczas odbioru dziecka z przedszkola, powinna posiadać przy sobie dokument ze zdjęciem oraz numerem pesel i okazać go na żądanie nauczycielki lub osoby dyżurującej w holu, umożliwiający stwierdzenie tożsamości</w:t>
      </w:r>
      <w:r w:rsidR="00E2481B">
        <w:rPr>
          <w:rFonts w:ascii="Times New Roman" w:hAnsi="Times New Roman" w:cs="Times New Roman"/>
          <w:sz w:val="24"/>
          <w:szCs w:val="24"/>
        </w:rPr>
        <w:t xml:space="preserve"> zgodnie z danymi z upoważnienia do odbioru dziecka.</w:t>
      </w:r>
      <w:r w:rsidR="004758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9A6EF" w14:textId="77777777" w:rsidR="008D01E3" w:rsidRDefault="008D01E3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142EF" w:rsidRPr="001251EB">
        <w:rPr>
          <w:rFonts w:ascii="Times New Roman" w:hAnsi="Times New Roman" w:cs="Times New Roman"/>
          <w:sz w:val="24"/>
          <w:szCs w:val="24"/>
        </w:rPr>
        <w:t xml:space="preserve">Pracownik przedszkola odmawia możliwości odebrania dziecka osobie, która: </w:t>
      </w:r>
    </w:p>
    <w:p w14:paraId="3A72D199" w14:textId="77777777" w:rsidR="002302B8" w:rsidRDefault="002302B8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9142EF" w:rsidRPr="001251EB">
        <w:rPr>
          <w:rFonts w:ascii="Times New Roman" w:hAnsi="Times New Roman" w:cs="Times New Roman"/>
          <w:sz w:val="24"/>
          <w:szCs w:val="24"/>
        </w:rPr>
        <w:t>odmówi weryfikacji tożsamości poprzez nie podanie danych w zakresie imienia i nazwiska oraz nie okazanie dokumentu potwierdzającego tożsamość</w:t>
      </w:r>
    </w:p>
    <w:p w14:paraId="1D9573AF" w14:textId="77777777" w:rsidR="006C46F7" w:rsidRDefault="006C46F7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9142EF" w:rsidRPr="001251EB">
        <w:rPr>
          <w:rFonts w:ascii="Times New Roman" w:hAnsi="Times New Roman" w:cs="Times New Roman"/>
          <w:sz w:val="24"/>
          <w:szCs w:val="24"/>
        </w:rPr>
        <w:t>nie jest up</w:t>
      </w:r>
      <w:r>
        <w:rPr>
          <w:rFonts w:ascii="Times New Roman" w:hAnsi="Times New Roman" w:cs="Times New Roman"/>
          <w:sz w:val="24"/>
          <w:szCs w:val="24"/>
        </w:rPr>
        <w:t>oważniona</w:t>
      </w:r>
      <w:r w:rsidR="009142EF" w:rsidRPr="001251EB">
        <w:rPr>
          <w:rFonts w:ascii="Times New Roman" w:hAnsi="Times New Roman" w:cs="Times New Roman"/>
          <w:sz w:val="24"/>
          <w:szCs w:val="24"/>
        </w:rPr>
        <w:t xml:space="preserve"> do odbioru dziecka</w:t>
      </w:r>
    </w:p>
    <w:p w14:paraId="1E5EFD51" w14:textId="77777777" w:rsidR="00363609" w:rsidRDefault="006C46F7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9142EF" w:rsidRPr="001251EB">
        <w:rPr>
          <w:rFonts w:ascii="Times New Roman" w:hAnsi="Times New Roman" w:cs="Times New Roman"/>
          <w:sz w:val="24"/>
          <w:szCs w:val="24"/>
        </w:rPr>
        <w:t>wykazuje objawy sugerujące upojenie alkoholowe, wpływ środków odurzających, agresję</w:t>
      </w:r>
    </w:p>
    <w:p w14:paraId="7A2B85C1" w14:textId="42C1C8D4" w:rsidR="00363609" w:rsidRDefault="00363609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9142EF" w:rsidRPr="001251EB">
        <w:rPr>
          <w:rFonts w:ascii="Times New Roman" w:hAnsi="Times New Roman" w:cs="Times New Roman"/>
          <w:sz w:val="24"/>
          <w:szCs w:val="24"/>
        </w:rPr>
        <w:t xml:space="preserve"> traktuje dziecko w sposób naruszający jego godność</w:t>
      </w:r>
      <w:r w:rsidR="00622A3A">
        <w:rPr>
          <w:rFonts w:ascii="Times New Roman" w:hAnsi="Times New Roman" w:cs="Times New Roman"/>
          <w:sz w:val="24"/>
          <w:szCs w:val="24"/>
        </w:rPr>
        <w:t xml:space="preserve"> </w:t>
      </w:r>
      <w:r w:rsidR="009142EF" w:rsidRPr="001251EB">
        <w:rPr>
          <w:rFonts w:ascii="Times New Roman" w:hAnsi="Times New Roman" w:cs="Times New Roman"/>
          <w:sz w:val="24"/>
          <w:szCs w:val="24"/>
        </w:rPr>
        <w:t>(dziecko nie chce</w:t>
      </w:r>
      <w:r w:rsidR="00F2484D">
        <w:rPr>
          <w:rFonts w:ascii="Times New Roman" w:hAnsi="Times New Roman" w:cs="Times New Roman"/>
          <w:sz w:val="24"/>
          <w:szCs w:val="24"/>
        </w:rPr>
        <w:t xml:space="preserve"> wyjść</w:t>
      </w:r>
      <w:r w:rsidR="009142EF" w:rsidRPr="001251EB"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daną osobą</w:t>
      </w:r>
      <w:r w:rsidR="009142EF" w:rsidRPr="001251EB">
        <w:rPr>
          <w:rFonts w:ascii="Times New Roman" w:hAnsi="Times New Roman" w:cs="Times New Roman"/>
          <w:sz w:val="24"/>
          <w:szCs w:val="24"/>
        </w:rPr>
        <w:t xml:space="preserve"> z przedszkola</w:t>
      </w:r>
      <w:r w:rsidR="00622A3A">
        <w:rPr>
          <w:rFonts w:ascii="Times New Roman" w:hAnsi="Times New Roman" w:cs="Times New Roman"/>
          <w:sz w:val="24"/>
          <w:szCs w:val="24"/>
        </w:rPr>
        <w:t>)</w:t>
      </w:r>
    </w:p>
    <w:p w14:paraId="669F7878" w14:textId="3B747921" w:rsidR="009A357E" w:rsidRDefault="002154E3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9142EF" w:rsidRPr="001251EB">
        <w:rPr>
          <w:rFonts w:ascii="Times New Roman" w:hAnsi="Times New Roman" w:cs="Times New Roman"/>
          <w:sz w:val="24"/>
          <w:szCs w:val="24"/>
        </w:rPr>
        <w:t>O wypadku każdej odmowy wydania dziecka winien niezwłocznie być poinformowany dyrektor</w:t>
      </w:r>
      <w:r w:rsidR="009A357E">
        <w:rPr>
          <w:rFonts w:ascii="Times New Roman" w:hAnsi="Times New Roman" w:cs="Times New Roman"/>
          <w:sz w:val="24"/>
          <w:szCs w:val="24"/>
        </w:rPr>
        <w:t>/wicedyrektor</w:t>
      </w:r>
      <w:r w:rsidR="009142EF" w:rsidRPr="001251EB">
        <w:rPr>
          <w:rFonts w:ascii="Times New Roman" w:hAnsi="Times New Roman" w:cs="Times New Roman"/>
          <w:sz w:val="24"/>
          <w:szCs w:val="24"/>
        </w:rPr>
        <w:t xml:space="preserve"> przedszkola – w takiej sytuacji nauczycielka lub dyrektor podejmuje wszelkie dostępne czynności w celu nawiązania kontaktu z rodzicami. </w:t>
      </w:r>
    </w:p>
    <w:p w14:paraId="7E57C073" w14:textId="4BCACFEF" w:rsidR="009A357E" w:rsidRDefault="009A357E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W celu zapewnienia bezpieczeństwa podczas przyprowadzania i odbierania dzieci z przedszkol</w:t>
      </w:r>
      <w:r w:rsidR="005926F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w holu przedszkolnym pełnią dyżury pracownicy niepedagogiczni (woźne i/lub woźny i/lub pomoc nauczyciela), którzy są odpowiedzialni za odbieranie dzieci od rodziców/osób przyprowadzających, </w:t>
      </w:r>
      <w:r w:rsidR="005926F7">
        <w:rPr>
          <w:rFonts w:ascii="Times New Roman" w:hAnsi="Times New Roman" w:cs="Times New Roman"/>
          <w:sz w:val="24"/>
          <w:szCs w:val="24"/>
        </w:rPr>
        <w:t>pomoc wychowankom w szatni (jeśli istnieje taka konieczność) i odprowadzanie dzieci do sali nr 1 (sala „zbiorcza” na parterze budynku, w godzinach porannych).</w:t>
      </w:r>
    </w:p>
    <w:p w14:paraId="41B47FAA" w14:textId="14E0AAC7" w:rsidR="00FB7BAC" w:rsidRDefault="005926F7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Pracownicy niepedagogiczni są zobligowani do wydawania </w:t>
      </w:r>
      <w:r w:rsidR="00FB7BAC">
        <w:rPr>
          <w:rFonts w:ascii="Times New Roman" w:hAnsi="Times New Roman" w:cs="Times New Roman"/>
          <w:sz w:val="24"/>
          <w:szCs w:val="24"/>
        </w:rPr>
        <w:t>dzieci osobom</w:t>
      </w:r>
      <w:r w:rsidR="007124C0">
        <w:rPr>
          <w:rFonts w:ascii="Times New Roman" w:hAnsi="Times New Roman" w:cs="Times New Roman"/>
          <w:sz w:val="24"/>
          <w:szCs w:val="24"/>
        </w:rPr>
        <w:t xml:space="preserve"> </w:t>
      </w:r>
      <w:r w:rsidR="00FB7BAC">
        <w:rPr>
          <w:rFonts w:ascii="Times New Roman" w:hAnsi="Times New Roman" w:cs="Times New Roman"/>
          <w:sz w:val="24"/>
          <w:szCs w:val="24"/>
        </w:rPr>
        <w:t>upoważnionym, po zweryfikowaniu ich tożsamości.</w:t>
      </w:r>
    </w:p>
    <w:p w14:paraId="3E97EAB4" w14:textId="4CC61A45" w:rsidR="005926F7" w:rsidRDefault="00FB7BAC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Ze względu na infrastrukturę przedszkola i sale znajdujące się na piętrze budynku, nie ma możliwości by nauczyciel widział kto chce odebrać dziecko</w:t>
      </w:r>
      <w:r w:rsidR="002B43BA">
        <w:rPr>
          <w:rFonts w:ascii="Times New Roman" w:hAnsi="Times New Roman" w:cs="Times New Roman"/>
          <w:sz w:val="24"/>
          <w:szCs w:val="24"/>
        </w:rPr>
        <w:t xml:space="preserve">- rodzice dzwonią domofonem do poszczególnych sal na piętrze, </w:t>
      </w:r>
      <w:r w:rsidR="002A7CDA">
        <w:rPr>
          <w:rFonts w:ascii="Times New Roman" w:hAnsi="Times New Roman" w:cs="Times New Roman"/>
          <w:sz w:val="24"/>
          <w:szCs w:val="24"/>
        </w:rPr>
        <w:t xml:space="preserve">a </w:t>
      </w:r>
      <w:r w:rsidR="002B43BA">
        <w:rPr>
          <w:rFonts w:ascii="Times New Roman" w:hAnsi="Times New Roman" w:cs="Times New Roman"/>
          <w:sz w:val="24"/>
          <w:szCs w:val="24"/>
        </w:rPr>
        <w:t xml:space="preserve">nauczyciel </w:t>
      </w:r>
      <w:r w:rsidR="002A7CDA">
        <w:rPr>
          <w:rFonts w:ascii="Times New Roman" w:hAnsi="Times New Roman" w:cs="Times New Roman"/>
          <w:sz w:val="24"/>
          <w:szCs w:val="24"/>
        </w:rPr>
        <w:t>wysyła dziecko na parter budynku, odprowadzając je wzrokiem</w:t>
      </w:r>
      <w:r w:rsidR="00F808A0">
        <w:rPr>
          <w:rFonts w:ascii="Times New Roman" w:hAnsi="Times New Roman" w:cs="Times New Roman"/>
          <w:sz w:val="24"/>
          <w:szCs w:val="24"/>
        </w:rPr>
        <w:t xml:space="preserve">, z kolei </w:t>
      </w:r>
      <w:r w:rsidR="002B43BA">
        <w:rPr>
          <w:rFonts w:ascii="Times New Roman" w:hAnsi="Times New Roman" w:cs="Times New Roman"/>
          <w:sz w:val="24"/>
          <w:szCs w:val="24"/>
        </w:rPr>
        <w:t xml:space="preserve">pracownik niepedagogiczny, pełniący dużur w holu </w:t>
      </w:r>
      <w:r w:rsidR="002A7CDA">
        <w:rPr>
          <w:rFonts w:ascii="Times New Roman" w:hAnsi="Times New Roman" w:cs="Times New Roman"/>
          <w:sz w:val="24"/>
          <w:szCs w:val="24"/>
        </w:rPr>
        <w:t>na parterze</w:t>
      </w:r>
      <w:r w:rsidR="002B43BA">
        <w:rPr>
          <w:rFonts w:ascii="Times New Roman" w:hAnsi="Times New Roman" w:cs="Times New Roman"/>
          <w:sz w:val="24"/>
          <w:szCs w:val="24"/>
        </w:rPr>
        <w:t xml:space="preserve">, jest odpowiedzialny za </w:t>
      </w:r>
      <w:r w:rsidR="00066C9B">
        <w:rPr>
          <w:rFonts w:ascii="Times New Roman" w:hAnsi="Times New Roman" w:cs="Times New Roman"/>
          <w:sz w:val="24"/>
          <w:szCs w:val="24"/>
        </w:rPr>
        <w:t>ewentualną pomoc dziecku w szatni oraz wydanie go osobie upoważnionej do odbioru.</w:t>
      </w:r>
    </w:p>
    <w:p w14:paraId="66EAB928" w14:textId="3EF99B4B" w:rsidR="008C121B" w:rsidRDefault="008C121B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Pracownicy niepedagogiczni pełnią dyżury w holu przedszkola według harmonogramu godzinowego ustalonego przed rozpoczęciem danego roku szkolnego; ewentualne odstępstwa są możliwe w zależności od absencji pracowników i po poinformowaniu o nich Dyrektora/ Wicedyrektora przedszkola.</w:t>
      </w:r>
    </w:p>
    <w:p w14:paraId="08C76EB5" w14:textId="7DF2CF94" w:rsidR="00AB2C3C" w:rsidRDefault="00AB2C3C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Odpowiedzialność za wydanie dziecka</w:t>
      </w:r>
      <w:r w:rsidR="00D43BE9">
        <w:rPr>
          <w:rFonts w:ascii="Times New Roman" w:hAnsi="Times New Roman" w:cs="Times New Roman"/>
          <w:sz w:val="24"/>
          <w:szCs w:val="24"/>
        </w:rPr>
        <w:t xml:space="preserve"> znajdującego się w sali nr 1 (parter budynku), spoczywa na nauczycielu pełniącym w danym momencie opiekę nad grupą; nauczyciel </w:t>
      </w:r>
      <w:r w:rsidR="00150C00">
        <w:rPr>
          <w:rFonts w:ascii="Times New Roman" w:hAnsi="Times New Roman" w:cs="Times New Roman"/>
          <w:sz w:val="24"/>
          <w:szCs w:val="24"/>
        </w:rPr>
        <w:t xml:space="preserve">ma obowiązek wychylić się z sali i zweryfikować osobę chcącą odebrać dziecko; w razie </w:t>
      </w:r>
      <w:r w:rsidR="00150C00">
        <w:rPr>
          <w:rFonts w:ascii="Times New Roman" w:hAnsi="Times New Roman" w:cs="Times New Roman"/>
          <w:sz w:val="24"/>
          <w:szCs w:val="24"/>
        </w:rPr>
        <w:lastRenderedPageBreak/>
        <w:t xml:space="preserve">wątpliwości, zleca pracownikowi niepedagogicznemu pełniącemu dyżur, </w:t>
      </w:r>
      <w:r w:rsidR="0029400B">
        <w:rPr>
          <w:rFonts w:ascii="Times New Roman" w:hAnsi="Times New Roman" w:cs="Times New Roman"/>
          <w:sz w:val="24"/>
          <w:szCs w:val="24"/>
        </w:rPr>
        <w:t xml:space="preserve">sprawdzenie </w:t>
      </w:r>
      <w:r w:rsidR="00150C00">
        <w:rPr>
          <w:rFonts w:ascii="Times New Roman" w:hAnsi="Times New Roman" w:cs="Times New Roman"/>
          <w:sz w:val="24"/>
          <w:szCs w:val="24"/>
        </w:rPr>
        <w:t>tożsamości osoby chcącej odebrać dziecko</w:t>
      </w:r>
      <w:r w:rsidR="0029400B">
        <w:rPr>
          <w:rFonts w:ascii="Times New Roman" w:hAnsi="Times New Roman" w:cs="Times New Roman"/>
          <w:sz w:val="24"/>
          <w:szCs w:val="24"/>
        </w:rPr>
        <w:t xml:space="preserve"> i sprawdzenie</w:t>
      </w:r>
      <w:r w:rsidR="000423B7">
        <w:rPr>
          <w:rFonts w:ascii="Times New Roman" w:hAnsi="Times New Roman" w:cs="Times New Roman"/>
          <w:sz w:val="24"/>
          <w:szCs w:val="24"/>
        </w:rPr>
        <w:t xml:space="preserve"> danych</w:t>
      </w:r>
      <w:r w:rsidR="00150C00">
        <w:rPr>
          <w:rFonts w:ascii="Times New Roman" w:hAnsi="Times New Roman" w:cs="Times New Roman"/>
          <w:sz w:val="24"/>
          <w:szCs w:val="24"/>
        </w:rPr>
        <w:t xml:space="preserve"> </w:t>
      </w:r>
      <w:r w:rsidR="000423B7">
        <w:rPr>
          <w:rFonts w:ascii="Times New Roman" w:hAnsi="Times New Roman" w:cs="Times New Roman"/>
          <w:sz w:val="24"/>
          <w:szCs w:val="24"/>
        </w:rPr>
        <w:t xml:space="preserve">w </w:t>
      </w:r>
      <w:r w:rsidR="00150C00">
        <w:rPr>
          <w:rFonts w:ascii="Times New Roman" w:hAnsi="Times New Roman" w:cs="Times New Roman"/>
          <w:sz w:val="24"/>
          <w:szCs w:val="24"/>
        </w:rPr>
        <w:t>złożonym w przedszkolu upoważnieni</w:t>
      </w:r>
      <w:r w:rsidR="00435CF6">
        <w:rPr>
          <w:rFonts w:ascii="Times New Roman" w:hAnsi="Times New Roman" w:cs="Times New Roman"/>
          <w:sz w:val="24"/>
          <w:szCs w:val="24"/>
        </w:rPr>
        <w:t>u</w:t>
      </w:r>
      <w:r w:rsidR="00150C00">
        <w:rPr>
          <w:rFonts w:ascii="Times New Roman" w:hAnsi="Times New Roman" w:cs="Times New Roman"/>
          <w:sz w:val="24"/>
          <w:szCs w:val="24"/>
        </w:rPr>
        <w:t xml:space="preserve"> do odbioru</w:t>
      </w:r>
      <w:r w:rsidR="00FC2AC2">
        <w:rPr>
          <w:rFonts w:ascii="Times New Roman" w:hAnsi="Times New Roman" w:cs="Times New Roman"/>
          <w:sz w:val="24"/>
          <w:szCs w:val="24"/>
        </w:rPr>
        <w:t>.</w:t>
      </w:r>
    </w:p>
    <w:p w14:paraId="1702F88A" w14:textId="3F5FB387" w:rsidR="004B3CF1" w:rsidRDefault="00586B5B" w:rsidP="004B3C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B3CF1">
        <w:rPr>
          <w:rFonts w:ascii="Times New Roman" w:hAnsi="Times New Roman" w:cs="Times New Roman"/>
          <w:sz w:val="24"/>
          <w:szCs w:val="24"/>
        </w:rPr>
        <w:t>. Za bezpieczeństwo w drodze z i do przedszkola odpowiadają rodzice/prawni opiekunowie lub osoby przez ni</w:t>
      </w:r>
      <w:r w:rsidR="00BD6870">
        <w:rPr>
          <w:rFonts w:ascii="Times New Roman" w:hAnsi="Times New Roman" w:cs="Times New Roman"/>
          <w:sz w:val="24"/>
          <w:szCs w:val="24"/>
        </w:rPr>
        <w:t>ch</w:t>
      </w:r>
      <w:r w:rsidR="004B3CF1">
        <w:rPr>
          <w:rFonts w:ascii="Times New Roman" w:hAnsi="Times New Roman" w:cs="Times New Roman"/>
          <w:sz w:val="24"/>
          <w:szCs w:val="24"/>
        </w:rPr>
        <w:t xml:space="preserve"> upoważnione, posiadające pełną zdolność do czynności prawnych i mogących zapewnić bezpieczeństwo powierzonemu pod opiekę dziecku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7727B8" w14:textId="1467E189" w:rsidR="00586B5B" w:rsidRDefault="00586B5B" w:rsidP="004B3C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Osoba dyżurująca jest odpowiedzialna za dziecko od momentu przejęcia dziecka od osoby przyprowadzającej (w holu przedszkola), a kończy </w:t>
      </w:r>
      <w:r w:rsidR="008A180D">
        <w:rPr>
          <w:rFonts w:ascii="Times New Roman" w:hAnsi="Times New Roman" w:cs="Times New Roman"/>
          <w:sz w:val="24"/>
          <w:szCs w:val="24"/>
        </w:rPr>
        <w:t>się z chwilą przekazania dziecka w ręce osoby odbierającej (w przedsionku przedszkola)</w:t>
      </w:r>
      <w:r w:rsidR="008F1EE0">
        <w:rPr>
          <w:rFonts w:ascii="Times New Roman" w:hAnsi="Times New Roman" w:cs="Times New Roman"/>
          <w:sz w:val="24"/>
          <w:szCs w:val="24"/>
        </w:rPr>
        <w:t>.</w:t>
      </w:r>
    </w:p>
    <w:p w14:paraId="618A704C" w14:textId="43076A9F" w:rsidR="004B3CF1" w:rsidRDefault="004B3CF1" w:rsidP="001251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923BAB" w14:textId="00323D07" w:rsidR="007E37A2" w:rsidRDefault="007E37A2" w:rsidP="00BF2C7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5.</w:t>
      </w:r>
    </w:p>
    <w:p w14:paraId="7249F860" w14:textId="77777777" w:rsidR="00FC77DF" w:rsidRDefault="009142EF" w:rsidP="001251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51EB">
        <w:rPr>
          <w:rFonts w:ascii="Times New Roman" w:hAnsi="Times New Roman" w:cs="Times New Roman"/>
          <w:sz w:val="24"/>
          <w:szCs w:val="24"/>
        </w:rPr>
        <w:t>Zapewnienie bezpieczeństwa w budynku przedszkola</w:t>
      </w:r>
      <w:r w:rsidR="00A72D38">
        <w:rPr>
          <w:rFonts w:ascii="Times New Roman" w:hAnsi="Times New Roman" w:cs="Times New Roman"/>
          <w:sz w:val="24"/>
          <w:szCs w:val="24"/>
        </w:rPr>
        <w:t>:</w:t>
      </w:r>
    </w:p>
    <w:p w14:paraId="328E8647" w14:textId="77777777" w:rsidR="000637AA" w:rsidRDefault="00D427FD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1.W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czasie pobytu dzieci w budynku, dzieci przebywają w swoich salach pod opieką nauczyciela</w:t>
      </w:r>
      <w:r w:rsidR="000637AA">
        <w:rPr>
          <w:rFonts w:ascii="Times New Roman" w:hAnsi="Times New Roman" w:cs="Times New Roman"/>
          <w:sz w:val="24"/>
          <w:szCs w:val="24"/>
        </w:rPr>
        <w:t>.</w:t>
      </w:r>
    </w:p>
    <w:p w14:paraId="49E82E3E" w14:textId="77777777" w:rsidR="00A834B6" w:rsidRDefault="000637AA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</w:t>
      </w:r>
      <w:r w:rsidR="009142EF" w:rsidRPr="00D427FD">
        <w:rPr>
          <w:rFonts w:ascii="Times New Roman" w:hAnsi="Times New Roman" w:cs="Times New Roman"/>
          <w:sz w:val="24"/>
          <w:szCs w:val="24"/>
        </w:rPr>
        <w:t>abronione jest poruszanie się na terenie budynku przedszkola na hulajnogach, rowerkach, chodzikach, rolkach, deskorolkach itp. w/w sprzęt zostawiamy przed wejściem do budynku przedszkol</w:t>
      </w:r>
      <w:r w:rsidR="001960D9">
        <w:rPr>
          <w:rFonts w:ascii="Times New Roman" w:hAnsi="Times New Roman" w:cs="Times New Roman"/>
          <w:sz w:val="24"/>
          <w:szCs w:val="24"/>
        </w:rPr>
        <w:t xml:space="preserve">a; </w:t>
      </w:r>
      <w:r w:rsidR="007D7535">
        <w:rPr>
          <w:rFonts w:ascii="Times New Roman" w:hAnsi="Times New Roman" w:cs="Times New Roman"/>
          <w:sz w:val="24"/>
          <w:szCs w:val="24"/>
        </w:rPr>
        <w:t xml:space="preserve">za </w:t>
      </w:r>
      <w:r w:rsidR="009142EF" w:rsidRPr="00D427FD">
        <w:rPr>
          <w:rFonts w:ascii="Times New Roman" w:hAnsi="Times New Roman" w:cs="Times New Roman"/>
          <w:sz w:val="24"/>
          <w:szCs w:val="24"/>
        </w:rPr>
        <w:t>pozostawione rzeczy przedszkole nie ponosi odpowiedzialności</w:t>
      </w:r>
      <w:r w:rsidR="00A834B6">
        <w:rPr>
          <w:rFonts w:ascii="Times New Roman" w:hAnsi="Times New Roman" w:cs="Times New Roman"/>
          <w:sz w:val="24"/>
          <w:szCs w:val="24"/>
        </w:rPr>
        <w:t>.</w:t>
      </w:r>
    </w:p>
    <w:p w14:paraId="37DCB5B1" w14:textId="77777777" w:rsidR="00A834B6" w:rsidRDefault="00A834B6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3.W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przypadku, gdy dziecko w ciągu dnia ma potrzebę skorzystania z szatni, udaje się tam i powraca pod opieką pracownika przedszkola</w:t>
      </w:r>
    </w:p>
    <w:p w14:paraId="17EB7F24" w14:textId="77777777" w:rsidR="00770690" w:rsidRDefault="00A834B6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F1A8D">
        <w:rPr>
          <w:rFonts w:ascii="Times New Roman" w:hAnsi="Times New Roman" w:cs="Times New Roman"/>
          <w:sz w:val="24"/>
          <w:szCs w:val="24"/>
        </w:rPr>
        <w:t>Odpowiedzialność nauczyciela</w:t>
      </w:r>
      <w:r w:rsidR="00770690">
        <w:rPr>
          <w:rFonts w:ascii="Times New Roman" w:hAnsi="Times New Roman" w:cs="Times New Roman"/>
          <w:sz w:val="24"/>
          <w:szCs w:val="24"/>
        </w:rPr>
        <w:t>:</w:t>
      </w:r>
    </w:p>
    <w:p w14:paraId="7CC4AB2C" w14:textId="77777777" w:rsidR="005B5114" w:rsidRDefault="00DF1A8D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690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 xml:space="preserve">w sali nr 1 na parterze budynku:  </w:t>
      </w:r>
      <w:r w:rsidR="00770690">
        <w:rPr>
          <w:rFonts w:ascii="Times New Roman" w:hAnsi="Times New Roman" w:cs="Times New Roman"/>
          <w:sz w:val="24"/>
          <w:szCs w:val="24"/>
        </w:rPr>
        <w:t>n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auczyciel odpowiada za dziecko z chwilą wejścia dziecka do </w:t>
      </w:r>
      <w:r w:rsidR="00614BD8">
        <w:rPr>
          <w:rFonts w:ascii="Times New Roman" w:hAnsi="Times New Roman" w:cs="Times New Roman"/>
          <w:sz w:val="24"/>
          <w:szCs w:val="24"/>
        </w:rPr>
        <w:t>s</w:t>
      </w:r>
      <w:r w:rsidR="009142EF" w:rsidRPr="00D427FD">
        <w:rPr>
          <w:rFonts w:ascii="Times New Roman" w:hAnsi="Times New Roman" w:cs="Times New Roman"/>
          <w:sz w:val="24"/>
          <w:szCs w:val="24"/>
        </w:rPr>
        <w:t>ali a kończy odpowiedzialność w momencie wydania dziecka o</w:t>
      </w:r>
      <w:r w:rsidR="00770690">
        <w:rPr>
          <w:rFonts w:ascii="Times New Roman" w:hAnsi="Times New Roman" w:cs="Times New Roman"/>
          <w:sz w:val="24"/>
          <w:szCs w:val="24"/>
        </w:rPr>
        <w:t>sobie dyżurującej w holu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celem zaprowadzenia do rodzica oczekującego w </w:t>
      </w:r>
      <w:r w:rsidR="00770690">
        <w:rPr>
          <w:rFonts w:ascii="Times New Roman" w:hAnsi="Times New Roman" w:cs="Times New Roman"/>
          <w:sz w:val="24"/>
          <w:szCs w:val="24"/>
        </w:rPr>
        <w:t>przedsionku</w:t>
      </w:r>
    </w:p>
    <w:p w14:paraId="06A67385" w14:textId="77777777" w:rsidR="00CD018B" w:rsidRDefault="00AC7F52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5B5114">
        <w:rPr>
          <w:rFonts w:ascii="Times New Roman" w:hAnsi="Times New Roman" w:cs="Times New Roman"/>
          <w:sz w:val="24"/>
          <w:szCs w:val="24"/>
        </w:rPr>
        <w:t xml:space="preserve">) w salach na piętrze budynku: nauczyciel odpowiada za dziecko z chwilą wejścia dziecka do sali zbiorczej na parterze budynku (rano i popołudniu podczas „łączenia” grup) oraz z chwilą wejścia </w:t>
      </w:r>
      <w:r w:rsidR="009E70BE">
        <w:rPr>
          <w:rFonts w:ascii="Times New Roman" w:hAnsi="Times New Roman" w:cs="Times New Roman"/>
          <w:sz w:val="24"/>
          <w:szCs w:val="24"/>
        </w:rPr>
        <w:t xml:space="preserve">dziecka </w:t>
      </w:r>
      <w:r w:rsidR="005B5114">
        <w:rPr>
          <w:rFonts w:ascii="Times New Roman" w:hAnsi="Times New Roman" w:cs="Times New Roman"/>
          <w:sz w:val="24"/>
          <w:szCs w:val="24"/>
        </w:rPr>
        <w:t>do sali</w:t>
      </w:r>
      <w:r w:rsidR="009E70BE">
        <w:rPr>
          <w:rFonts w:ascii="Times New Roman" w:hAnsi="Times New Roman" w:cs="Times New Roman"/>
          <w:sz w:val="24"/>
          <w:szCs w:val="24"/>
        </w:rPr>
        <w:t xml:space="preserve"> na piętrze budynku, po upływie czasu schodzenia się grup, zgodnie z rozkładem godzinowym pracy grup ustalonym przez Dyrektora w arkuszu organizacyjnym</w:t>
      </w:r>
      <w:r w:rsidR="00710AFD">
        <w:rPr>
          <w:rFonts w:ascii="Times New Roman" w:hAnsi="Times New Roman" w:cs="Times New Roman"/>
          <w:sz w:val="24"/>
          <w:szCs w:val="24"/>
        </w:rPr>
        <w:t>; ponadto nauczyciel jest odpowiedzialny za dziecko do momentu opuszczeniu przez dziecko sali na piętrze budynku</w:t>
      </w:r>
      <w:r w:rsidR="009E5E93">
        <w:rPr>
          <w:rFonts w:ascii="Times New Roman" w:hAnsi="Times New Roman" w:cs="Times New Roman"/>
          <w:sz w:val="24"/>
          <w:szCs w:val="24"/>
        </w:rPr>
        <w:t xml:space="preserve">, po czym na parterze budynku, odpowiedzialność za dziecko przejmuje osoba dyżurująca w holu; nauczyciel wypuszczający dziecko z sali na piętrze budynku, jest zobowiązany przypomnieć </w:t>
      </w:r>
      <w:r>
        <w:rPr>
          <w:rFonts w:ascii="Times New Roman" w:hAnsi="Times New Roman" w:cs="Times New Roman"/>
          <w:sz w:val="24"/>
          <w:szCs w:val="24"/>
        </w:rPr>
        <w:t>wychowankowi</w:t>
      </w:r>
      <w:r w:rsidR="009E5E93">
        <w:rPr>
          <w:rFonts w:ascii="Times New Roman" w:hAnsi="Times New Roman" w:cs="Times New Roman"/>
          <w:sz w:val="24"/>
          <w:szCs w:val="24"/>
        </w:rPr>
        <w:t xml:space="preserve"> o konieczności powolnego i ostrożnego zejścia ze schodów na parter budynku </w:t>
      </w:r>
    </w:p>
    <w:p w14:paraId="28A9BABD" w14:textId="77777777" w:rsidR="00BA4EDB" w:rsidRDefault="00CD018B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B51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przypadku </w:t>
      </w:r>
      <w:r>
        <w:rPr>
          <w:rFonts w:ascii="Times New Roman" w:hAnsi="Times New Roman" w:cs="Times New Roman"/>
          <w:sz w:val="24"/>
          <w:szCs w:val="24"/>
        </w:rPr>
        <w:t xml:space="preserve">niewłaściwego zachowania </w:t>
      </w:r>
      <w:r w:rsidR="00350F4F">
        <w:rPr>
          <w:rFonts w:ascii="Times New Roman" w:hAnsi="Times New Roman" w:cs="Times New Roman"/>
          <w:sz w:val="24"/>
          <w:szCs w:val="24"/>
        </w:rPr>
        <w:t>dziecka</w:t>
      </w:r>
      <w:r w:rsidR="00DB3962">
        <w:rPr>
          <w:rFonts w:ascii="Times New Roman" w:hAnsi="Times New Roman" w:cs="Times New Roman"/>
          <w:sz w:val="24"/>
          <w:szCs w:val="24"/>
        </w:rPr>
        <w:t xml:space="preserve"> w przedsionku</w:t>
      </w:r>
      <w:r w:rsidR="00350F4F">
        <w:rPr>
          <w:rFonts w:ascii="Times New Roman" w:hAnsi="Times New Roman" w:cs="Times New Roman"/>
          <w:sz w:val="24"/>
          <w:szCs w:val="24"/>
        </w:rPr>
        <w:t>,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po odebraniu </w:t>
      </w:r>
      <w:r w:rsidR="00F431A3">
        <w:rPr>
          <w:rFonts w:ascii="Times New Roman" w:hAnsi="Times New Roman" w:cs="Times New Roman"/>
          <w:sz w:val="24"/>
          <w:szCs w:val="24"/>
        </w:rPr>
        <w:t>go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przez rodzica</w:t>
      </w:r>
      <w:r w:rsidR="00F431A3">
        <w:rPr>
          <w:rFonts w:ascii="Times New Roman" w:hAnsi="Times New Roman" w:cs="Times New Roman"/>
          <w:sz w:val="24"/>
          <w:szCs w:val="24"/>
        </w:rPr>
        <w:t>/osobę upoważnioną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, należy zwrócić uwagę na zachowanie się dziecka i zobowiązać do przestrzegania </w:t>
      </w:r>
      <w:r w:rsidR="006031BC">
        <w:rPr>
          <w:rFonts w:ascii="Times New Roman" w:hAnsi="Times New Roman" w:cs="Times New Roman"/>
          <w:sz w:val="24"/>
          <w:szCs w:val="24"/>
        </w:rPr>
        <w:t>procedur bezpieczeństwa</w:t>
      </w:r>
    </w:p>
    <w:p w14:paraId="30CBA7DD" w14:textId="77777777" w:rsidR="007F1266" w:rsidRDefault="00BA4EDB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6.N</w:t>
      </w:r>
      <w:r w:rsidR="009142EF" w:rsidRPr="00D427FD">
        <w:rPr>
          <w:rFonts w:ascii="Times New Roman" w:hAnsi="Times New Roman" w:cs="Times New Roman"/>
          <w:sz w:val="24"/>
          <w:szCs w:val="24"/>
        </w:rPr>
        <w:t>auczyciele zobowiązani są do zawierania z dziećmi umów/reguł warunkujących ich bezpieczeństwo na terenie przedszkola (w budynku), na placu przedszkolnym, w czasie wycieczek i spacerów oraz do egzekwowania przestrzegania tychże umów przez dzieci</w:t>
      </w:r>
      <w:r>
        <w:rPr>
          <w:rFonts w:ascii="Times New Roman" w:hAnsi="Times New Roman" w:cs="Times New Roman"/>
          <w:sz w:val="24"/>
          <w:szCs w:val="24"/>
        </w:rPr>
        <w:t>;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</w:t>
      </w:r>
      <w:r w:rsidR="00BC66F4">
        <w:rPr>
          <w:rFonts w:ascii="Times New Roman" w:hAnsi="Times New Roman" w:cs="Times New Roman"/>
          <w:sz w:val="24"/>
          <w:szCs w:val="24"/>
        </w:rPr>
        <w:t xml:space="preserve">należy </w:t>
      </w:r>
      <w:r w:rsidR="009142EF" w:rsidRPr="00D427FD">
        <w:rPr>
          <w:rFonts w:ascii="Times New Roman" w:hAnsi="Times New Roman" w:cs="Times New Roman"/>
          <w:sz w:val="24"/>
          <w:szCs w:val="24"/>
        </w:rPr>
        <w:t>codziennie przypomina</w:t>
      </w:r>
      <w:r w:rsidR="00BC66F4">
        <w:rPr>
          <w:rFonts w:ascii="Times New Roman" w:hAnsi="Times New Roman" w:cs="Times New Roman"/>
          <w:sz w:val="24"/>
          <w:szCs w:val="24"/>
        </w:rPr>
        <w:t>ć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</w:t>
      </w:r>
      <w:r w:rsidR="00BC66F4">
        <w:rPr>
          <w:rFonts w:ascii="Times New Roman" w:hAnsi="Times New Roman" w:cs="Times New Roman"/>
          <w:sz w:val="24"/>
          <w:szCs w:val="24"/>
        </w:rPr>
        <w:t xml:space="preserve">dzieciom o </w:t>
      </w:r>
      <w:r w:rsidR="009142EF" w:rsidRPr="00D427FD">
        <w:rPr>
          <w:rFonts w:ascii="Times New Roman" w:hAnsi="Times New Roman" w:cs="Times New Roman"/>
          <w:sz w:val="24"/>
          <w:szCs w:val="24"/>
        </w:rPr>
        <w:t>zachowania</w:t>
      </w:r>
      <w:r w:rsidR="00BC66F4">
        <w:rPr>
          <w:rFonts w:ascii="Times New Roman" w:hAnsi="Times New Roman" w:cs="Times New Roman"/>
          <w:sz w:val="24"/>
          <w:szCs w:val="24"/>
        </w:rPr>
        <w:t xml:space="preserve">ch bezpiecznych </w:t>
      </w:r>
      <w:r w:rsidR="009142EF" w:rsidRPr="00D427FD">
        <w:rPr>
          <w:rFonts w:ascii="Times New Roman" w:hAnsi="Times New Roman" w:cs="Times New Roman"/>
          <w:sz w:val="24"/>
          <w:szCs w:val="24"/>
        </w:rPr>
        <w:t>podczas</w:t>
      </w:r>
      <w:r w:rsidR="00BC66F4">
        <w:rPr>
          <w:rFonts w:ascii="Times New Roman" w:hAnsi="Times New Roman" w:cs="Times New Roman"/>
          <w:sz w:val="24"/>
          <w:szCs w:val="24"/>
        </w:rPr>
        <w:t xml:space="preserve"> </w:t>
      </w:r>
      <w:r w:rsidR="009142EF" w:rsidRPr="00D427FD">
        <w:rPr>
          <w:rFonts w:ascii="Times New Roman" w:hAnsi="Times New Roman" w:cs="Times New Roman"/>
          <w:sz w:val="24"/>
          <w:szCs w:val="24"/>
        </w:rPr>
        <w:t>pobytu w przedszkolu</w:t>
      </w:r>
      <w:r w:rsidR="007F1266">
        <w:rPr>
          <w:rFonts w:ascii="Times New Roman" w:hAnsi="Times New Roman" w:cs="Times New Roman"/>
          <w:sz w:val="24"/>
          <w:szCs w:val="24"/>
        </w:rPr>
        <w:t xml:space="preserve"> jak i poza nim</w:t>
      </w:r>
      <w:r w:rsidR="00BC66F4">
        <w:rPr>
          <w:rFonts w:ascii="Times New Roman" w:hAnsi="Times New Roman" w:cs="Times New Roman"/>
          <w:sz w:val="24"/>
          <w:szCs w:val="24"/>
        </w:rPr>
        <w:t xml:space="preserve"> a fakt ten odnotowywać w dzienniku, podkreślając go zieloną linią</w:t>
      </w:r>
    </w:p>
    <w:p w14:paraId="62750D59" w14:textId="6716A6BB" w:rsidR="007C34E7" w:rsidRDefault="007F1266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7.P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odczas wychodzenia grupy dzieci z sali, nauczyciel zobowiązany jest do polecenia </w:t>
      </w:r>
      <w:r w:rsidR="007C34E7">
        <w:rPr>
          <w:rFonts w:ascii="Times New Roman" w:hAnsi="Times New Roman" w:cs="Times New Roman"/>
          <w:sz w:val="24"/>
          <w:szCs w:val="24"/>
        </w:rPr>
        <w:t>wychowankom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ustawienia się parami, przelicza je</w:t>
      </w:r>
      <w:r w:rsidR="00690B27">
        <w:rPr>
          <w:rFonts w:ascii="Times New Roman" w:hAnsi="Times New Roman" w:cs="Times New Roman"/>
          <w:sz w:val="24"/>
          <w:szCs w:val="24"/>
        </w:rPr>
        <w:t xml:space="preserve"> i jest </w:t>
      </w:r>
      <w:r w:rsidR="009142EF" w:rsidRPr="00D427FD">
        <w:rPr>
          <w:rFonts w:ascii="Times New Roman" w:hAnsi="Times New Roman" w:cs="Times New Roman"/>
          <w:sz w:val="24"/>
          <w:szCs w:val="24"/>
        </w:rPr>
        <w:t>zobowiązany</w:t>
      </w:r>
      <w:r w:rsidR="007C34E7">
        <w:rPr>
          <w:rFonts w:ascii="Times New Roman" w:hAnsi="Times New Roman" w:cs="Times New Roman"/>
          <w:sz w:val="24"/>
          <w:szCs w:val="24"/>
        </w:rPr>
        <w:t xml:space="preserve"> do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</w:t>
      </w:r>
      <w:r w:rsidR="007C34E7">
        <w:rPr>
          <w:rFonts w:ascii="Times New Roman" w:hAnsi="Times New Roman" w:cs="Times New Roman"/>
          <w:sz w:val="24"/>
          <w:szCs w:val="24"/>
        </w:rPr>
        <w:t>wymagania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od dzieci spokojnego, poruszania się</w:t>
      </w:r>
      <w:r w:rsidR="00696865">
        <w:rPr>
          <w:rFonts w:ascii="Times New Roman" w:hAnsi="Times New Roman" w:cs="Times New Roman"/>
          <w:sz w:val="24"/>
          <w:szCs w:val="24"/>
        </w:rPr>
        <w:t xml:space="preserve"> 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po budynku przedszkola, </w:t>
      </w:r>
    </w:p>
    <w:p w14:paraId="5A481B70" w14:textId="77777777" w:rsidR="004509B0" w:rsidRDefault="00B14ACC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8.F</w:t>
      </w:r>
      <w:r w:rsidR="009142EF" w:rsidRPr="00D427FD">
        <w:rPr>
          <w:rFonts w:ascii="Times New Roman" w:hAnsi="Times New Roman" w:cs="Times New Roman"/>
          <w:sz w:val="24"/>
          <w:szCs w:val="24"/>
        </w:rPr>
        <w:t>akt wykonywania przez oddziałowe czynności porządkowych w pomieszczeniach innych niż sala danej grupy, każdorazowo zgłaszany jest nauczycielowi</w:t>
      </w:r>
    </w:p>
    <w:p w14:paraId="07680D80" w14:textId="48A0E315" w:rsidR="002A057E" w:rsidRDefault="004509B0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Pracownikom niepedagogicznym przysługuje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czas pr</w:t>
      </w:r>
      <w:r w:rsidR="00F05D3F">
        <w:rPr>
          <w:rFonts w:ascii="Times New Roman" w:hAnsi="Times New Roman" w:cs="Times New Roman"/>
          <w:sz w:val="24"/>
          <w:szCs w:val="24"/>
        </w:rPr>
        <w:t>zerwy</w:t>
      </w:r>
      <w:r w:rsidR="002A057E">
        <w:rPr>
          <w:rFonts w:ascii="Times New Roman" w:hAnsi="Times New Roman" w:cs="Times New Roman"/>
          <w:sz w:val="24"/>
          <w:szCs w:val="24"/>
        </w:rPr>
        <w:t xml:space="preserve"> </w:t>
      </w:r>
      <w:r w:rsidR="009142EF" w:rsidRPr="00D427FD">
        <w:rPr>
          <w:rFonts w:ascii="Times New Roman" w:hAnsi="Times New Roman" w:cs="Times New Roman"/>
          <w:sz w:val="24"/>
          <w:szCs w:val="24"/>
        </w:rPr>
        <w:t>wliczon</w:t>
      </w:r>
      <w:r w:rsidR="00F05D3F">
        <w:rPr>
          <w:rFonts w:ascii="Times New Roman" w:hAnsi="Times New Roman" w:cs="Times New Roman"/>
          <w:sz w:val="24"/>
          <w:szCs w:val="24"/>
        </w:rPr>
        <w:t>ej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do czasu pracy</w:t>
      </w:r>
      <w:r w:rsidR="00F05D3F">
        <w:rPr>
          <w:rFonts w:ascii="Times New Roman" w:hAnsi="Times New Roman" w:cs="Times New Roman"/>
          <w:sz w:val="24"/>
          <w:szCs w:val="24"/>
        </w:rPr>
        <w:t xml:space="preserve">- Dyrektor ustalił przerwę w godz.9.30-10.00, jednak każdorazowo pracownicy </w:t>
      </w:r>
      <w:r w:rsidR="00F05D3F">
        <w:rPr>
          <w:rFonts w:ascii="Times New Roman" w:hAnsi="Times New Roman" w:cs="Times New Roman"/>
          <w:sz w:val="24"/>
          <w:szCs w:val="24"/>
        </w:rPr>
        <w:lastRenderedPageBreak/>
        <w:t xml:space="preserve">niepedagogiczni a w szczególności woźne oddziałowe i pomoc nauczyciela, zobowiązane są uzgodnić tę godzinę z nauczycielem a także poinformować go o </w:t>
      </w:r>
      <w:r w:rsidR="009142EF" w:rsidRPr="00D427FD">
        <w:rPr>
          <w:rFonts w:ascii="Times New Roman" w:hAnsi="Times New Roman" w:cs="Times New Roman"/>
          <w:sz w:val="24"/>
          <w:szCs w:val="24"/>
        </w:rPr>
        <w:t>miejsc</w:t>
      </w:r>
      <w:r w:rsidR="00F05D3F">
        <w:rPr>
          <w:rFonts w:ascii="Times New Roman" w:hAnsi="Times New Roman" w:cs="Times New Roman"/>
          <w:sz w:val="24"/>
          <w:szCs w:val="24"/>
        </w:rPr>
        <w:t>u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</w:t>
      </w:r>
      <w:r w:rsidR="002A057E">
        <w:rPr>
          <w:rFonts w:ascii="Times New Roman" w:hAnsi="Times New Roman" w:cs="Times New Roman"/>
          <w:sz w:val="24"/>
          <w:szCs w:val="24"/>
        </w:rPr>
        <w:t xml:space="preserve">swojego </w:t>
      </w:r>
      <w:r w:rsidR="009142EF" w:rsidRPr="00D427FD">
        <w:rPr>
          <w:rFonts w:ascii="Times New Roman" w:hAnsi="Times New Roman" w:cs="Times New Roman"/>
          <w:sz w:val="24"/>
          <w:szCs w:val="24"/>
        </w:rPr>
        <w:t>pobytu</w:t>
      </w:r>
      <w:r w:rsidR="00EB162C">
        <w:rPr>
          <w:rFonts w:ascii="Times New Roman" w:hAnsi="Times New Roman" w:cs="Times New Roman"/>
          <w:sz w:val="24"/>
          <w:szCs w:val="24"/>
        </w:rPr>
        <w:t>.</w:t>
      </w:r>
    </w:p>
    <w:p w14:paraId="07C8CBA3" w14:textId="77777777" w:rsidR="00C103A8" w:rsidRDefault="002A057E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10.O</w:t>
      </w:r>
      <w:r w:rsidR="009142EF" w:rsidRPr="00D427FD">
        <w:rPr>
          <w:rFonts w:ascii="Times New Roman" w:hAnsi="Times New Roman" w:cs="Times New Roman"/>
          <w:sz w:val="24"/>
          <w:szCs w:val="24"/>
        </w:rPr>
        <w:t>ddziałowe zobowiązane są do zabezpieczania środków służących utrzymaniu czystości poprzez przechowywanie ich w zamkniętych i oznaczonych szafkach/pomieszczeniach</w:t>
      </w:r>
    </w:p>
    <w:p w14:paraId="654586DD" w14:textId="77777777" w:rsidR="003870C4" w:rsidRDefault="00C103A8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W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przypadku przebywania w sali więcej niż jednej grupy, wszystkie nauczycielki oraz oddziałowe, czuwając nad bezpieczeństwem swojej grupy, mają baczenie na pozostałe dzieci i obowiązkowo reagują w sytuacji zagrożenia, bądź niewłaściwego zachowania dzieci</w:t>
      </w:r>
    </w:p>
    <w:p w14:paraId="1F178376" w14:textId="12593F49" w:rsidR="00C870B0" w:rsidRDefault="003870C4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przypadku zaobserwowania u dziecka objawów chorobowych (np. gorączka, wymioty, biegunka, wysypka, omdlenia, itp.) lub zaistnienia zdarzenia, powodującego uraz (np. skaleczenie, stłuczenie, ugryzienie przez osę, itp.) nauczyciel ma obowiązek powiadomienia rodziców/opiekunów prawnych dziecka</w:t>
      </w:r>
      <w:r w:rsidR="00C870B0">
        <w:rPr>
          <w:rFonts w:ascii="Times New Roman" w:hAnsi="Times New Roman" w:cs="Times New Roman"/>
          <w:sz w:val="24"/>
          <w:szCs w:val="24"/>
        </w:rPr>
        <w:t>, jedna z osób udziela pierwszej pomocy</w:t>
      </w:r>
      <w:r w:rsidR="00DC22E8">
        <w:rPr>
          <w:rFonts w:ascii="Times New Roman" w:hAnsi="Times New Roman" w:cs="Times New Roman"/>
          <w:sz w:val="24"/>
          <w:szCs w:val="24"/>
        </w:rPr>
        <w:t xml:space="preserve"> przedmedycznej</w:t>
      </w:r>
    </w:p>
    <w:p w14:paraId="32A047D7" w14:textId="2044561B" w:rsidR="00C216BD" w:rsidRDefault="00C870B0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N</w:t>
      </w:r>
      <w:r w:rsidR="009142EF" w:rsidRPr="00D427FD">
        <w:rPr>
          <w:rFonts w:ascii="Times New Roman" w:hAnsi="Times New Roman" w:cs="Times New Roman"/>
          <w:sz w:val="24"/>
          <w:szCs w:val="24"/>
        </w:rPr>
        <w:t>auczyciele oraz pracownicy przedszkola nie mogą wykonywać żadnych zabiegów medycznych ani podawać lekarstw, za wyjątkiem dotyczących chorób przewlekłych</w:t>
      </w:r>
      <w:r w:rsidR="00C47116">
        <w:rPr>
          <w:rFonts w:ascii="Times New Roman" w:hAnsi="Times New Roman" w:cs="Times New Roman"/>
          <w:sz w:val="24"/>
          <w:szCs w:val="24"/>
        </w:rPr>
        <w:t>.</w:t>
      </w:r>
    </w:p>
    <w:p w14:paraId="6365038C" w14:textId="77777777" w:rsidR="00607A3B" w:rsidRDefault="00C216BD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14.W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przedszkolu nie stosuje się wobec wychowanków żadnych zabiegów lekarskich (np. szczepień, badania wzroku, wad postawy, przeglądu zębów) bez uprzedniego porozumienia się z rodzicami, </w:t>
      </w:r>
    </w:p>
    <w:p w14:paraId="60C2DF5C" w14:textId="7449388F" w:rsidR="00350F4F" w:rsidRDefault="00607A3B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15.P</w:t>
      </w:r>
      <w:r w:rsidR="009142EF" w:rsidRPr="00D427FD">
        <w:rPr>
          <w:rFonts w:ascii="Times New Roman" w:hAnsi="Times New Roman" w:cs="Times New Roman"/>
          <w:sz w:val="24"/>
          <w:szCs w:val="24"/>
        </w:rPr>
        <w:t>rzedszkole bezzwłocznie powiadamia rodziców o wystąpieniu wszawicy</w:t>
      </w:r>
      <w:r w:rsidR="00AD737A">
        <w:rPr>
          <w:rFonts w:ascii="Times New Roman" w:hAnsi="Times New Roman" w:cs="Times New Roman"/>
          <w:sz w:val="24"/>
          <w:szCs w:val="24"/>
        </w:rPr>
        <w:t xml:space="preserve"> i innych chorobach zakaźnych a 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obowiązek wykonania zabiegów w celu skutecznego </w:t>
      </w:r>
      <w:r w:rsidR="00AD737A">
        <w:rPr>
          <w:rFonts w:ascii="Times New Roman" w:hAnsi="Times New Roman" w:cs="Times New Roman"/>
          <w:sz w:val="24"/>
          <w:szCs w:val="24"/>
        </w:rPr>
        <w:t xml:space="preserve">wyleczenia wszelkich chorób zakaźnych </w:t>
      </w:r>
      <w:r w:rsidR="009142EF" w:rsidRPr="00D427FD">
        <w:rPr>
          <w:rFonts w:ascii="Times New Roman" w:hAnsi="Times New Roman" w:cs="Times New Roman"/>
          <w:sz w:val="24"/>
          <w:szCs w:val="24"/>
        </w:rPr>
        <w:t>spoczywa na rodzicach</w:t>
      </w:r>
    </w:p>
    <w:p w14:paraId="380BC3FB" w14:textId="078EA6EC" w:rsidR="00AD737A" w:rsidRDefault="00AD737A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W trakcie leczenia w/w dziecko bezwzględnie powinno pozostać w domu, do czasu całkowitego ustąpienia objawów.</w:t>
      </w:r>
    </w:p>
    <w:p w14:paraId="4CD5327A" w14:textId="4592585B" w:rsidR="00350F4F" w:rsidRDefault="00350F4F" w:rsidP="00350F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Drzwi wejściowe główne oraz drzwi oddzielające przedsionek od holu są zawsze zamknięte na klucz, oprócz sytuacji uzasadnionych potrzebami </w:t>
      </w:r>
      <w:r w:rsidR="00481649">
        <w:rPr>
          <w:rFonts w:ascii="Times New Roman" w:hAnsi="Times New Roman" w:cs="Times New Roman"/>
          <w:sz w:val="24"/>
          <w:szCs w:val="24"/>
        </w:rPr>
        <w:t>organizacyjnymi placówki</w:t>
      </w:r>
      <w:r w:rsidR="008E64EA">
        <w:rPr>
          <w:rFonts w:ascii="Times New Roman" w:hAnsi="Times New Roman" w:cs="Times New Roman"/>
          <w:sz w:val="24"/>
          <w:szCs w:val="24"/>
        </w:rPr>
        <w:t xml:space="preserve"> (</w:t>
      </w:r>
      <w:r w:rsidR="00182C05">
        <w:rPr>
          <w:rFonts w:ascii="Times New Roman" w:hAnsi="Times New Roman" w:cs="Times New Roman"/>
          <w:sz w:val="24"/>
          <w:szCs w:val="24"/>
        </w:rPr>
        <w:t>mycie podłóg, schodzenie i rozchodzenie się dzieci)</w:t>
      </w:r>
      <w:r w:rsidR="00253575">
        <w:rPr>
          <w:rFonts w:ascii="Times New Roman" w:hAnsi="Times New Roman" w:cs="Times New Roman"/>
          <w:sz w:val="24"/>
          <w:szCs w:val="24"/>
        </w:rPr>
        <w:t>; ostatnia osoba, schodząca z dyżuru po zejściu się dzieci do przedszkola rano, bezwzględnie zamyka w/w drzwi na klucz.</w:t>
      </w:r>
    </w:p>
    <w:p w14:paraId="2DF39E11" w14:textId="31826583" w:rsidR="00B33DC9" w:rsidRDefault="00B33DC9" w:rsidP="00350F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Brama wjazdowa na parking przedszkolny jest zam</w:t>
      </w:r>
      <w:r w:rsidR="00D61B7C">
        <w:rPr>
          <w:rFonts w:ascii="Times New Roman" w:hAnsi="Times New Roman" w:cs="Times New Roman"/>
          <w:sz w:val="24"/>
          <w:szCs w:val="24"/>
        </w:rPr>
        <w:t>knięta w godzinach 8.30-13.00</w:t>
      </w:r>
      <w:r w:rsidR="00253575">
        <w:rPr>
          <w:rFonts w:ascii="Times New Roman" w:hAnsi="Times New Roman" w:cs="Times New Roman"/>
          <w:sz w:val="24"/>
          <w:szCs w:val="24"/>
        </w:rPr>
        <w:t>; osobą odpowiedzialną za zamknięcie bramy jest woźny lub ostatnia osoba schodząca z dyżuru</w:t>
      </w:r>
      <w:r w:rsidR="006F32EF">
        <w:rPr>
          <w:rFonts w:ascii="Times New Roman" w:hAnsi="Times New Roman" w:cs="Times New Roman"/>
          <w:sz w:val="24"/>
          <w:szCs w:val="24"/>
        </w:rPr>
        <w:t xml:space="preserve"> rano,</w:t>
      </w:r>
      <w:r w:rsidR="00253575">
        <w:rPr>
          <w:rFonts w:ascii="Times New Roman" w:hAnsi="Times New Roman" w:cs="Times New Roman"/>
          <w:sz w:val="24"/>
          <w:szCs w:val="24"/>
        </w:rPr>
        <w:t xml:space="preserve"> po zejściu się dzieci do </w:t>
      </w:r>
      <w:r w:rsidR="006F32EF">
        <w:rPr>
          <w:rFonts w:ascii="Times New Roman" w:hAnsi="Times New Roman" w:cs="Times New Roman"/>
          <w:sz w:val="24"/>
          <w:szCs w:val="24"/>
        </w:rPr>
        <w:t>przedszkola</w:t>
      </w:r>
      <w:r w:rsidR="00576C8C">
        <w:rPr>
          <w:rFonts w:ascii="Times New Roman" w:hAnsi="Times New Roman" w:cs="Times New Roman"/>
          <w:sz w:val="24"/>
          <w:szCs w:val="24"/>
        </w:rPr>
        <w:t>; osoby postronne, chcące wjechać na parking przedszkolny w w/w godzinach, są zobligowane do użycia dzwonka mieszczącego się przy bramie</w:t>
      </w:r>
      <w:r w:rsidR="00896730">
        <w:rPr>
          <w:rFonts w:ascii="Times New Roman" w:hAnsi="Times New Roman" w:cs="Times New Roman"/>
          <w:sz w:val="24"/>
          <w:szCs w:val="24"/>
        </w:rPr>
        <w:t>; dostępny pracownik ma za zadanie</w:t>
      </w:r>
      <w:r w:rsidR="002E0BAD">
        <w:rPr>
          <w:rFonts w:ascii="Times New Roman" w:hAnsi="Times New Roman" w:cs="Times New Roman"/>
          <w:sz w:val="24"/>
          <w:szCs w:val="24"/>
        </w:rPr>
        <w:t xml:space="preserve"> </w:t>
      </w:r>
      <w:r w:rsidR="00896730">
        <w:rPr>
          <w:rFonts w:ascii="Times New Roman" w:hAnsi="Times New Roman" w:cs="Times New Roman"/>
          <w:sz w:val="24"/>
          <w:szCs w:val="24"/>
        </w:rPr>
        <w:t>zweryfikować osobę</w:t>
      </w:r>
      <w:r w:rsidR="002E0BAD">
        <w:rPr>
          <w:rFonts w:ascii="Times New Roman" w:hAnsi="Times New Roman" w:cs="Times New Roman"/>
          <w:sz w:val="24"/>
          <w:szCs w:val="24"/>
        </w:rPr>
        <w:t xml:space="preserve"> przez okno znajdujące się w szatni</w:t>
      </w:r>
      <w:r w:rsidR="00896730">
        <w:rPr>
          <w:rFonts w:ascii="Times New Roman" w:hAnsi="Times New Roman" w:cs="Times New Roman"/>
          <w:sz w:val="24"/>
          <w:szCs w:val="24"/>
        </w:rPr>
        <w:t>, po czym przypomnieć jej o konieczności zamknięcia bramy i przejścia do drzwi wejściowych budynku by zostać wpuszczonym i zaanonsowanym.</w:t>
      </w:r>
    </w:p>
    <w:p w14:paraId="5C9F0BD2" w14:textId="79C1441E" w:rsidR="006F32EF" w:rsidRDefault="006F32EF" w:rsidP="00350F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19.Tylne drzwi wyjściowe do ogrodu przedszkolnego, pozostają cały czas zamknięte na klucz, oprócz sytuacji kiedy grupy przebywają na </w:t>
      </w:r>
      <w:r w:rsidR="005B1F26">
        <w:rPr>
          <w:rFonts w:ascii="Times New Roman" w:hAnsi="Times New Roman" w:cs="Times New Roman"/>
          <w:sz w:val="24"/>
          <w:szCs w:val="24"/>
        </w:rPr>
        <w:t xml:space="preserve">placu zabaw; </w:t>
      </w:r>
      <w:r w:rsidR="00891131">
        <w:rPr>
          <w:rFonts w:ascii="Times New Roman" w:hAnsi="Times New Roman" w:cs="Times New Roman"/>
          <w:sz w:val="24"/>
          <w:szCs w:val="24"/>
        </w:rPr>
        <w:t>o nakazie zamykania drzwi zostali poinformowani wszyscy pracownicy przedszkola.</w:t>
      </w:r>
    </w:p>
    <w:p w14:paraId="065F2278" w14:textId="102062B1" w:rsidR="00271E2E" w:rsidRDefault="00271E2E" w:rsidP="00350F4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1821CB" w14:textId="176C633A" w:rsidR="00350F4F" w:rsidRDefault="00350F4F" w:rsidP="00D427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2753D4" w14:textId="30E15413" w:rsidR="005862A0" w:rsidRDefault="005862A0" w:rsidP="00B0065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6.</w:t>
      </w:r>
    </w:p>
    <w:p w14:paraId="22DE763F" w14:textId="77777777" w:rsidR="001B781F" w:rsidRDefault="009142EF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7FD">
        <w:rPr>
          <w:rFonts w:ascii="Times New Roman" w:hAnsi="Times New Roman" w:cs="Times New Roman"/>
          <w:sz w:val="24"/>
          <w:szCs w:val="24"/>
        </w:rPr>
        <w:t>Zapewnienie bezpieczeństwa na placu zabaw</w:t>
      </w:r>
      <w:r w:rsidR="001B781F">
        <w:rPr>
          <w:rFonts w:ascii="Times New Roman" w:hAnsi="Times New Roman" w:cs="Times New Roman"/>
          <w:sz w:val="24"/>
          <w:szCs w:val="24"/>
        </w:rPr>
        <w:t>:</w:t>
      </w:r>
    </w:p>
    <w:p w14:paraId="3C0F0693" w14:textId="77777777" w:rsidR="000602CF" w:rsidRDefault="001B781F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1.W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przedszkolu obowiązuje regulamin placu zabaw, który jest umieszczony w widocznym miejscu </w:t>
      </w:r>
      <w:r w:rsidR="0097353F">
        <w:rPr>
          <w:rFonts w:ascii="Times New Roman" w:hAnsi="Times New Roman" w:cs="Times New Roman"/>
          <w:sz w:val="24"/>
          <w:szCs w:val="24"/>
        </w:rPr>
        <w:t xml:space="preserve">na zewnątrz </w:t>
      </w:r>
      <w:r w:rsidR="000602CF">
        <w:rPr>
          <w:rFonts w:ascii="Times New Roman" w:hAnsi="Times New Roman" w:cs="Times New Roman"/>
          <w:sz w:val="24"/>
          <w:szCs w:val="24"/>
        </w:rPr>
        <w:t>budynku</w:t>
      </w:r>
    </w:p>
    <w:p w14:paraId="47650B19" w14:textId="17ADDE34" w:rsidR="00CB7FB8" w:rsidRDefault="000602CF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3226C">
        <w:rPr>
          <w:rFonts w:ascii="Times New Roman" w:hAnsi="Times New Roman" w:cs="Times New Roman"/>
          <w:sz w:val="24"/>
          <w:szCs w:val="24"/>
        </w:rPr>
        <w:t xml:space="preserve">Przed wyjściem do ogrodu, woźna oddziałowa jest zobowiązana </w:t>
      </w:r>
      <w:r w:rsidR="0041348B">
        <w:rPr>
          <w:rFonts w:ascii="Times New Roman" w:hAnsi="Times New Roman" w:cs="Times New Roman"/>
          <w:sz w:val="24"/>
          <w:szCs w:val="24"/>
        </w:rPr>
        <w:t>do sprawdzenia plac</w:t>
      </w:r>
      <w:r w:rsidR="004F0FA1">
        <w:rPr>
          <w:rFonts w:ascii="Times New Roman" w:hAnsi="Times New Roman" w:cs="Times New Roman"/>
          <w:sz w:val="24"/>
          <w:szCs w:val="24"/>
        </w:rPr>
        <w:t>u zabaw w poszukiwaniu przedmiotów</w:t>
      </w:r>
      <w:r w:rsidR="00DC30E3">
        <w:rPr>
          <w:rFonts w:ascii="Times New Roman" w:hAnsi="Times New Roman" w:cs="Times New Roman"/>
          <w:sz w:val="24"/>
          <w:szCs w:val="24"/>
        </w:rPr>
        <w:t xml:space="preserve"> </w:t>
      </w:r>
      <w:r w:rsidR="004F0FA1">
        <w:rPr>
          <w:rFonts w:ascii="Times New Roman" w:hAnsi="Times New Roman" w:cs="Times New Roman"/>
          <w:sz w:val="24"/>
          <w:szCs w:val="24"/>
        </w:rPr>
        <w:t>zniszczeń, które mogą stanowić niebezpieczeństwo dla dzieci</w:t>
      </w:r>
      <w:r w:rsidR="00CD171C">
        <w:rPr>
          <w:rFonts w:ascii="Times New Roman" w:hAnsi="Times New Roman" w:cs="Times New Roman"/>
          <w:sz w:val="24"/>
          <w:szCs w:val="24"/>
        </w:rPr>
        <w:t>,</w:t>
      </w:r>
      <w:r w:rsidR="00DC30E3">
        <w:rPr>
          <w:rFonts w:ascii="Times New Roman" w:hAnsi="Times New Roman" w:cs="Times New Roman"/>
          <w:sz w:val="24"/>
          <w:szCs w:val="24"/>
        </w:rPr>
        <w:t xml:space="preserve"> a także bezwzględnie sprawdza czy bramy i furtk</w:t>
      </w:r>
      <w:r w:rsidR="00CD171C">
        <w:rPr>
          <w:rFonts w:ascii="Times New Roman" w:hAnsi="Times New Roman" w:cs="Times New Roman"/>
          <w:sz w:val="24"/>
          <w:szCs w:val="24"/>
        </w:rPr>
        <w:t>a</w:t>
      </w:r>
      <w:r w:rsidR="00DC30E3">
        <w:rPr>
          <w:rFonts w:ascii="Times New Roman" w:hAnsi="Times New Roman" w:cs="Times New Roman"/>
          <w:sz w:val="24"/>
          <w:szCs w:val="24"/>
        </w:rPr>
        <w:t xml:space="preserve"> z boku budynku są zamknięte; w</w:t>
      </w:r>
      <w:r w:rsidR="00CD171C">
        <w:rPr>
          <w:rFonts w:ascii="Times New Roman" w:hAnsi="Times New Roman" w:cs="Times New Roman"/>
          <w:sz w:val="24"/>
          <w:szCs w:val="24"/>
        </w:rPr>
        <w:t xml:space="preserve"> przypadku stwierdzenia nieprawidłowości</w:t>
      </w:r>
      <w:r w:rsidR="00797B35">
        <w:rPr>
          <w:rFonts w:ascii="Times New Roman" w:hAnsi="Times New Roman" w:cs="Times New Roman"/>
          <w:sz w:val="24"/>
          <w:szCs w:val="24"/>
        </w:rPr>
        <w:t xml:space="preserve"> odnośnie zniszczeń i niebezpiecznych przedmiotów na placu zabaw</w:t>
      </w:r>
      <w:r w:rsidR="00CD171C">
        <w:rPr>
          <w:rFonts w:ascii="Times New Roman" w:hAnsi="Times New Roman" w:cs="Times New Roman"/>
          <w:sz w:val="24"/>
          <w:szCs w:val="24"/>
        </w:rPr>
        <w:t>, musi powiadomić Dyrektora/ Wicedyrektora</w:t>
      </w:r>
    </w:p>
    <w:p w14:paraId="4EFD18E5" w14:textId="77777777" w:rsidR="00A6275A" w:rsidRDefault="00CB7FB8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przypadku znalezienia przez dzieci przedmiotów niebezpiecznych i niewiadomego pochodzenia, jak np. szkło, puszki, strzykawki, igły, podpaski, środki odurzające, itp., zabezpiecza je nauczyciel lub oddziałowa oraz powiadamia o tym fakcie </w:t>
      </w:r>
      <w:r>
        <w:rPr>
          <w:rFonts w:ascii="Times New Roman" w:hAnsi="Times New Roman" w:cs="Times New Roman"/>
          <w:sz w:val="24"/>
          <w:szCs w:val="24"/>
        </w:rPr>
        <w:t>D</w:t>
      </w:r>
      <w:r w:rsidR="009142EF" w:rsidRPr="00D427FD">
        <w:rPr>
          <w:rFonts w:ascii="Times New Roman" w:hAnsi="Times New Roman" w:cs="Times New Roman"/>
          <w:sz w:val="24"/>
          <w:szCs w:val="24"/>
        </w:rPr>
        <w:t>yrektora</w:t>
      </w:r>
      <w:r>
        <w:rPr>
          <w:rFonts w:ascii="Times New Roman" w:hAnsi="Times New Roman" w:cs="Times New Roman"/>
          <w:sz w:val="24"/>
          <w:szCs w:val="24"/>
        </w:rPr>
        <w:t>/Wicedyrektora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przedszkola</w:t>
      </w:r>
    </w:p>
    <w:p w14:paraId="476A869A" w14:textId="77777777" w:rsidR="00832110" w:rsidRDefault="00A6275A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rzedmioty stanowiące bezpośrednie zagrożenie zakażeniem chorobami wirusowymi zabezpiecza </w:t>
      </w:r>
      <w:r w:rsidR="00832110">
        <w:rPr>
          <w:rFonts w:ascii="Times New Roman" w:hAnsi="Times New Roman" w:cs="Times New Roman"/>
          <w:sz w:val="24"/>
          <w:szCs w:val="24"/>
        </w:rPr>
        <w:t>D</w:t>
      </w:r>
      <w:r w:rsidR="009142EF" w:rsidRPr="00D427FD">
        <w:rPr>
          <w:rFonts w:ascii="Times New Roman" w:hAnsi="Times New Roman" w:cs="Times New Roman"/>
          <w:sz w:val="24"/>
          <w:szCs w:val="24"/>
        </w:rPr>
        <w:t>yrektor</w:t>
      </w:r>
      <w:r w:rsidR="00832110">
        <w:rPr>
          <w:rFonts w:ascii="Times New Roman" w:hAnsi="Times New Roman" w:cs="Times New Roman"/>
          <w:sz w:val="24"/>
          <w:szCs w:val="24"/>
        </w:rPr>
        <w:t>/Wicedyrektor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przedszkola i jeśli zachodzi podejrzenie popełnienia na terenie przedszkola czynu karalnego zawiadamia organ ścigania, przekazując im zabezpieczone przedmioty,</w:t>
      </w:r>
    </w:p>
    <w:p w14:paraId="00B3C43A" w14:textId="77777777" w:rsidR="00402920" w:rsidRDefault="00832110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W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czasie pobytu dzieci na placu przedszkolnym nauczyciel ma obowiązek czuwania nad bezpieczeństwem i organizowania dzieciom warunków do bezpiecznej zabawy</w:t>
      </w:r>
    </w:p>
    <w:p w14:paraId="03D6B1FE" w14:textId="29C0EB88" w:rsidR="00960F8F" w:rsidRDefault="00402920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W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czasie pobytu dzieci na placu przedszkolnym bezpośrednią opiekę nad dziećmi sprawuje nauczyciel danej grupy,</w:t>
      </w:r>
      <w:r>
        <w:rPr>
          <w:rFonts w:ascii="Times New Roman" w:hAnsi="Times New Roman" w:cs="Times New Roman"/>
          <w:sz w:val="24"/>
          <w:szCs w:val="24"/>
        </w:rPr>
        <w:t xml:space="preserve"> a obowiązkowo również przebywa z nim woźna oddziałowa (</w:t>
      </w:r>
      <w:r w:rsidR="0062134B">
        <w:rPr>
          <w:rFonts w:ascii="Times New Roman" w:hAnsi="Times New Roman" w:cs="Times New Roman"/>
          <w:sz w:val="24"/>
          <w:szCs w:val="24"/>
        </w:rPr>
        <w:t xml:space="preserve">minimum </w:t>
      </w:r>
      <w:r>
        <w:rPr>
          <w:rFonts w:ascii="Times New Roman" w:hAnsi="Times New Roman" w:cs="Times New Roman"/>
          <w:sz w:val="24"/>
          <w:szCs w:val="24"/>
        </w:rPr>
        <w:t xml:space="preserve">jedna woźna na maksymalnie 2 grupy dzieci) 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</w:t>
      </w:r>
      <w:r w:rsidR="0062134B">
        <w:rPr>
          <w:rFonts w:ascii="Times New Roman" w:hAnsi="Times New Roman" w:cs="Times New Roman"/>
          <w:sz w:val="24"/>
          <w:szCs w:val="24"/>
        </w:rPr>
        <w:t xml:space="preserve">oraz zawsze </w:t>
      </w:r>
      <w:r w:rsidR="009142EF" w:rsidRPr="00D427FD">
        <w:rPr>
          <w:rFonts w:ascii="Times New Roman" w:hAnsi="Times New Roman" w:cs="Times New Roman"/>
          <w:sz w:val="24"/>
          <w:szCs w:val="24"/>
        </w:rPr>
        <w:t>pomoc naucz</w:t>
      </w:r>
      <w:r w:rsidR="0062134B">
        <w:rPr>
          <w:rFonts w:ascii="Times New Roman" w:hAnsi="Times New Roman" w:cs="Times New Roman"/>
          <w:sz w:val="24"/>
          <w:szCs w:val="24"/>
        </w:rPr>
        <w:t>yciela</w:t>
      </w:r>
      <w:r w:rsidR="00287C66">
        <w:rPr>
          <w:rFonts w:ascii="Times New Roman" w:hAnsi="Times New Roman" w:cs="Times New Roman"/>
          <w:sz w:val="24"/>
          <w:szCs w:val="24"/>
        </w:rPr>
        <w:t>.</w:t>
      </w:r>
    </w:p>
    <w:p w14:paraId="046FECC8" w14:textId="77777777" w:rsidR="003A5869" w:rsidRDefault="00960F8F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7.P</w:t>
      </w:r>
      <w:r w:rsidR="009142EF" w:rsidRPr="00D427FD">
        <w:rPr>
          <w:rFonts w:ascii="Times New Roman" w:hAnsi="Times New Roman" w:cs="Times New Roman"/>
          <w:sz w:val="24"/>
          <w:szCs w:val="24"/>
        </w:rPr>
        <w:t>odczas pobytu dzieci w ogrodzie przedszkolnym</w:t>
      </w:r>
      <w:r>
        <w:rPr>
          <w:rFonts w:ascii="Times New Roman" w:hAnsi="Times New Roman" w:cs="Times New Roman"/>
          <w:sz w:val="24"/>
          <w:szCs w:val="24"/>
        </w:rPr>
        <w:t>,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opiekę muszą sprawować co najmniej dwie osoby, nie wolno pozostawiać dzieci pod opieką tylko jednego nauczyciela,</w:t>
      </w:r>
    </w:p>
    <w:p w14:paraId="3183C3F3" w14:textId="5FB1FD76" w:rsidR="00013614" w:rsidRDefault="003A5869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</w:t>
      </w:r>
      <w:r w:rsidR="005867EC">
        <w:rPr>
          <w:rFonts w:ascii="Times New Roman" w:hAnsi="Times New Roman" w:cs="Times New Roman"/>
          <w:sz w:val="24"/>
          <w:szCs w:val="24"/>
        </w:rPr>
        <w:t xml:space="preserve">Brama wjazdowa na parking powinna być bezwzględnie zamknięta w godz.8.30-13.00, natomiast brama między placem zabaw a parkingiem oraz furtka z boku budynku powinny być zamknięte zawsze. </w:t>
      </w:r>
    </w:p>
    <w:p w14:paraId="6C5DA29D" w14:textId="77777777" w:rsidR="00310CFD" w:rsidRDefault="00013614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W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czasie korzystania przez dzieci ze swoich rowerków, sanek, hulajnóg</w:t>
      </w:r>
      <w:r w:rsidR="006E6E45">
        <w:rPr>
          <w:rFonts w:ascii="Times New Roman" w:hAnsi="Times New Roman" w:cs="Times New Roman"/>
          <w:sz w:val="24"/>
          <w:szCs w:val="24"/>
        </w:rPr>
        <w:t xml:space="preserve"> itd. nauczyciele są zobowiązani do przeprowadzenia z podopiecznymi pogadanek na temat bezpieczeństwa</w:t>
      </w:r>
      <w:r w:rsidR="009142EF" w:rsidRPr="00D427FD">
        <w:rPr>
          <w:rFonts w:ascii="Times New Roman" w:hAnsi="Times New Roman" w:cs="Times New Roman"/>
          <w:sz w:val="24"/>
          <w:szCs w:val="24"/>
        </w:rPr>
        <w:t>,</w:t>
      </w:r>
      <w:r w:rsidR="006E6E45">
        <w:rPr>
          <w:rFonts w:ascii="Times New Roman" w:hAnsi="Times New Roman" w:cs="Times New Roman"/>
          <w:sz w:val="24"/>
          <w:szCs w:val="24"/>
        </w:rPr>
        <w:t xml:space="preserve"> a także zweryfikować stan sprzętu przyniesionego przez dzieci; w razie stwierdzenia potencjalnego niebezpieczeństwa wynikającego ze stanu sprzętu, nauczyciel ma prawo odmówić korzystania z niego dziecku a rodzicom należy zwrócić na to uwagę</w:t>
      </w:r>
      <w:r w:rsidR="00310CFD">
        <w:rPr>
          <w:rFonts w:ascii="Times New Roman" w:hAnsi="Times New Roman" w:cs="Times New Roman"/>
          <w:sz w:val="24"/>
          <w:szCs w:val="24"/>
        </w:rPr>
        <w:t>.</w:t>
      </w:r>
    </w:p>
    <w:p w14:paraId="79076624" w14:textId="77777777" w:rsidR="001355F2" w:rsidRDefault="00310CFD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6E6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Rodzic jest zobowiązany zaopatrzyć dziecko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9142EF" w:rsidRPr="00D427FD">
        <w:rPr>
          <w:rFonts w:ascii="Times New Roman" w:hAnsi="Times New Roman" w:cs="Times New Roman"/>
          <w:sz w:val="24"/>
          <w:szCs w:val="24"/>
        </w:rPr>
        <w:t>stosowny ubiór, odpowiedni do pory roku i panującej temperatury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142EF" w:rsidRPr="00D427FD">
        <w:rPr>
          <w:rFonts w:ascii="Times New Roman" w:hAnsi="Times New Roman" w:cs="Times New Roman"/>
          <w:sz w:val="24"/>
          <w:szCs w:val="24"/>
        </w:rPr>
        <w:t>w czasie dużego nasłonecznienia dzieci powinny być zaopatrzone</w:t>
      </w:r>
      <w:r w:rsidR="005E5194">
        <w:rPr>
          <w:rFonts w:ascii="Times New Roman" w:hAnsi="Times New Roman" w:cs="Times New Roman"/>
          <w:sz w:val="24"/>
          <w:szCs w:val="24"/>
        </w:rPr>
        <w:t xml:space="preserve"> przez rodziców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w odpowiednie nakrycia głowy</w:t>
      </w:r>
      <w:r w:rsidR="005E5194">
        <w:rPr>
          <w:rFonts w:ascii="Times New Roman" w:hAnsi="Times New Roman" w:cs="Times New Roman"/>
          <w:sz w:val="24"/>
          <w:szCs w:val="24"/>
        </w:rPr>
        <w:t xml:space="preserve"> a nauczyciele powinni przebywać z dziećmi w zacienionym miejscu</w:t>
      </w:r>
      <w:r w:rsidR="009142EF" w:rsidRPr="00D427FD">
        <w:rPr>
          <w:rFonts w:ascii="Times New Roman" w:hAnsi="Times New Roman" w:cs="Times New Roman"/>
          <w:sz w:val="24"/>
          <w:szCs w:val="24"/>
        </w:rPr>
        <w:t>,</w:t>
      </w:r>
    </w:p>
    <w:p w14:paraId="403989EA" w14:textId="77777777" w:rsidR="0028085B" w:rsidRDefault="001355F2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9142EF" w:rsidRPr="00D427FD">
        <w:rPr>
          <w:rFonts w:ascii="Times New Roman" w:hAnsi="Times New Roman" w:cs="Times New Roman"/>
          <w:sz w:val="24"/>
          <w:szCs w:val="24"/>
        </w:rPr>
        <w:t>auczyciel nie organizuje zajęć z dziećmi na powietrzu w warunkach atmosferycznych ku temu niesprzyjających (zbyt niska lub zbyt wysoka temperatura, burza, porywisty wiatr, smog)</w:t>
      </w:r>
    </w:p>
    <w:p w14:paraId="3DDE8AB6" w14:textId="77777777" w:rsidR="00B53F90" w:rsidRDefault="0028085B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P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odczas pobytu na placu przedszkolnym, dziecko może skorzystać z toalety znajdującej się </w:t>
      </w:r>
      <w:r w:rsidR="007607AC">
        <w:rPr>
          <w:rFonts w:ascii="Times New Roman" w:hAnsi="Times New Roman" w:cs="Times New Roman"/>
          <w:sz w:val="24"/>
          <w:szCs w:val="24"/>
        </w:rPr>
        <w:t xml:space="preserve">w środku </w:t>
      </w:r>
      <w:r w:rsidR="009142EF" w:rsidRPr="00D427FD">
        <w:rPr>
          <w:rFonts w:ascii="Times New Roman" w:hAnsi="Times New Roman" w:cs="Times New Roman"/>
          <w:sz w:val="24"/>
          <w:szCs w:val="24"/>
        </w:rPr>
        <w:t>budynku, udając się tam i powracając tylko pod opieką oddziałowej lub innego pracownika przedszkola,</w:t>
      </w:r>
    </w:p>
    <w:p w14:paraId="7D29CB65" w14:textId="77777777" w:rsidR="00C91E5F" w:rsidRDefault="00B53F90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13.W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 przypadku przebywania na terenie przedszkolnym więcej niż jednej grupy, wszystkie nauczycielki</w:t>
      </w:r>
      <w:r w:rsidR="00287F67">
        <w:rPr>
          <w:rFonts w:ascii="Times New Roman" w:hAnsi="Times New Roman" w:cs="Times New Roman"/>
          <w:sz w:val="24"/>
          <w:szCs w:val="24"/>
        </w:rPr>
        <w:t xml:space="preserve"> i pracownicy niepedagogiczni</w:t>
      </w:r>
      <w:r w:rsidR="009142EF" w:rsidRPr="00D427FD">
        <w:rPr>
          <w:rFonts w:ascii="Times New Roman" w:hAnsi="Times New Roman" w:cs="Times New Roman"/>
          <w:sz w:val="24"/>
          <w:szCs w:val="24"/>
        </w:rPr>
        <w:t xml:space="preserve">, czuwając nad bezpieczeństwem swojej grupy, mają baczenie na pozostałe dzieci i obowiązkowo reagują w sytuacji zagrożenia, bądź niewłaściwego zachowania dzieci. </w:t>
      </w:r>
    </w:p>
    <w:p w14:paraId="0173F1DB" w14:textId="2B2240FF" w:rsidR="00C91E5F" w:rsidRDefault="00C91E5F" w:rsidP="00C91E5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7.</w:t>
      </w:r>
    </w:p>
    <w:p w14:paraId="1CF4407D" w14:textId="77777777" w:rsidR="00C91E5F" w:rsidRDefault="009142EF" w:rsidP="00D427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7FD">
        <w:rPr>
          <w:rFonts w:ascii="Times New Roman" w:hAnsi="Times New Roman" w:cs="Times New Roman"/>
          <w:sz w:val="24"/>
          <w:szCs w:val="24"/>
        </w:rPr>
        <w:t>Zapewnienie bezpieczeństwa podczas zajęć organizowanych poza terenem przedszkola</w:t>
      </w:r>
      <w:r w:rsidR="00C91E5F">
        <w:rPr>
          <w:rFonts w:ascii="Times New Roman" w:hAnsi="Times New Roman" w:cs="Times New Roman"/>
          <w:sz w:val="24"/>
          <w:szCs w:val="24"/>
        </w:rPr>
        <w:t>:</w:t>
      </w:r>
    </w:p>
    <w:p w14:paraId="2CA4E68C" w14:textId="77777777" w:rsidR="008F2F0D" w:rsidRDefault="00C91E5F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</w:t>
      </w:r>
      <w:r w:rsidR="009142EF" w:rsidRPr="00C91E5F">
        <w:rPr>
          <w:rFonts w:ascii="Times New Roman" w:hAnsi="Times New Roman" w:cs="Times New Roman"/>
          <w:sz w:val="24"/>
          <w:szCs w:val="24"/>
        </w:rPr>
        <w:t>rzez zajęcia poza terenem przedszkola rozumie się wszystkie formy pracy opiekuńczej, wychowawczej i dydaktycznej, prowadzone poza budynkiem i ogrodem przedszkola,</w:t>
      </w:r>
    </w:p>
    <w:p w14:paraId="04ED6233" w14:textId="061788E1" w:rsidR="008F2F0D" w:rsidRDefault="008F2F0D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2.N</w:t>
      </w:r>
      <w:r w:rsidR="009142EF" w:rsidRPr="00C91E5F">
        <w:rPr>
          <w:rFonts w:ascii="Times New Roman" w:hAnsi="Times New Roman" w:cs="Times New Roman"/>
          <w:sz w:val="24"/>
          <w:szCs w:val="24"/>
        </w:rPr>
        <w:t>auczyciel udający się z dziećmi na spektakl, wystawę, spacer, pieszą wycieczkę w pobliskie tereny</w:t>
      </w:r>
      <w:r>
        <w:rPr>
          <w:rFonts w:ascii="Times New Roman" w:hAnsi="Times New Roman" w:cs="Times New Roman"/>
          <w:sz w:val="24"/>
          <w:szCs w:val="24"/>
        </w:rPr>
        <w:t xml:space="preserve"> itd</w:t>
      </w:r>
      <w:r w:rsidR="009142EF" w:rsidRPr="00C91E5F">
        <w:rPr>
          <w:rFonts w:ascii="Times New Roman" w:hAnsi="Times New Roman" w:cs="Times New Roman"/>
          <w:sz w:val="24"/>
          <w:szCs w:val="24"/>
        </w:rPr>
        <w:t xml:space="preserve"> dokonuje wpisu do zeszytu wyjść poza teren przedszkola, skrupulatnie wypełniając dane</w:t>
      </w:r>
      <w:r w:rsidR="006A0E0C">
        <w:rPr>
          <w:rFonts w:ascii="Times New Roman" w:hAnsi="Times New Roman" w:cs="Times New Roman"/>
          <w:sz w:val="24"/>
          <w:szCs w:val="24"/>
        </w:rPr>
        <w:t>.</w:t>
      </w:r>
    </w:p>
    <w:p w14:paraId="70562122" w14:textId="77777777" w:rsidR="00667782" w:rsidRDefault="008F2F0D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3.N</w:t>
      </w:r>
      <w:r w:rsidR="009142EF" w:rsidRPr="00C91E5F">
        <w:rPr>
          <w:rFonts w:ascii="Times New Roman" w:hAnsi="Times New Roman" w:cs="Times New Roman"/>
          <w:sz w:val="24"/>
          <w:szCs w:val="24"/>
        </w:rPr>
        <w:t>auczyciel dokonuje wpisu</w:t>
      </w:r>
      <w:r>
        <w:rPr>
          <w:rFonts w:ascii="Times New Roman" w:hAnsi="Times New Roman" w:cs="Times New Roman"/>
          <w:sz w:val="24"/>
          <w:szCs w:val="24"/>
        </w:rPr>
        <w:t xml:space="preserve"> w zeszycie</w:t>
      </w:r>
      <w:r w:rsidR="009142EF" w:rsidRPr="00C91E5F">
        <w:rPr>
          <w:rFonts w:ascii="Times New Roman" w:hAnsi="Times New Roman" w:cs="Times New Roman"/>
          <w:sz w:val="24"/>
          <w:szCs w:val="24"/>
        </w:rPr>
        <w:t xml:space="preserve"> przed wyjściem z przedszkola</w:t>
      </w:r>
      <w:r w:rsidR="006A0E0C">
        <w:rPr>
          <w:rFonts w:ascii="Times New Roman" w:hAnsi="Times New Roman" w:cs="Times New Roman"/>
          <w:sz w:val="24"/>
          <w:szCs w:val="24"/>
        </w:rPr>
        <w:t xml:space="preserve">; </w:t>
      </w:r>
      <w:r w:rsidR="009142EF" w:rsidRPr="00C91E5F">
        <w:rPr>
          <w:rFonts w:ascii="Times New Roman" w:hAnsi="Times New Roman" w:cs="Times New Roman"/>
          <w:sz w:val="24"/>
          <w:szCs w:val="24"/>
        </w:rPr>
        <w:t>zapis powinien być także umieszczony w dzienniku zajęć przedszkola, w którym jest już odnotowana obecność dzieci,</w:t>
      </w:r>
    </w:p>
    <w:p w14:paraId="122F0983" w14:textId="7FCB17EE" w:rsidR="001B340C" w:rsidRDefault="00667782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9142EF" w:rsidRPr="00C91E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9142EF" w:rsidRPr="00C91E5F">
        <w:rPr>
          <w:rFonts w:ascii="Times New Roman" w:hAnsi="Times New Roman" w:cs="Times New Roman"/>
          <w:sz w:val="24"/>
          <w:szCs w:val="24"/>
        </w:rPr>
        <w:t>trakcie trwania spaceru lub wy</w:t>
      </w:r>
      <w:r w:rsidR="005C44B2">
        <w:rPr>
          <w:rFonts w:ascii="Times New Roman" w:hAnsi="Times New Roman" w:cs="Times New Roman"/>
          <w:sz w:val="24"/>
          <w:szCs w:val="24"/>
        </w:rPr>
        <w:t>jścia</w:t>
      </w:r>
      <w:r w:rsidR="009142EF" w:rsidRPr="00C91E5F">
        <w:rPr>
          <w:rFonts w:ascii="Times New Roman" w:hAnsi="Times New Roman" w:cs="Times New Roman"/>
          <w:sz w:val="24"/>
          <w:szCs w:val="24"/>
        </w:rPr>
        <w:t xml:space="preserve"> w pobliskie tereny, nadzór nad dziećmi sprawują: nauczyciel i oddziałowa (co najmniej jedna osoba dorosła na 15 dzieci</w:t>
      </w:r>
      <w:r w:rsidR="00565265">
        <w:rPr>
          <w:rFonts w:ascii="Times New Roman" w:hAnsi="Times New Roman" w:cs="Times New Roman"/>
          <w:sz w:val="24"/>
          <w:szCs w:val="24"/>
        </w:rPr>
        <w:t xml:space="preserve"> w grupie 5-6 latków oraz co najmniej jedna osoba dorosła na 10 dzieci w grupie 3-4 latków</w:t>
      </w:r>
      <w:r w:rsidR="009142EF" w:rsidRPr="00C91E5F">
        <w:rPr>
          <w:rFonts w:ascii="Times New Roman" w:hAnsi="Times New Roman" w:cs="Times New Roman"/>
          <w:sz w:val="24"/>
          <w:szCs w:val="24"/>
        </w:rPr>
        <w:t>)</w:t>
      </w:r>
    </w:p>
    <w:p w14:paraId="1F80EC0B" w14:textId="77777777" w:rsidR="0032482C" w:rsidRDefault="000353E8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97883">
        <w:rPr>
          <w:rFonts w:ascii="Times New Roman" w:hAnsi="Times New Roman" w:cs="Times New Roman"/>
          <w:sz w:val="24"/>
          <w:szCs w:val="24"/>
        </w:rPr>
        <w:t>. W</w:t>
      </w:r>
      <w:r w:rsidR="009142EF" w:rsidRPr="00C91E5F">
        <w:rPr>
          <w:rFonts w:ascii="Times New Roman" w:hAnsi="Times New Roman" w:cs="Times New Roman"/>
          <w:sz w:val="24"/>
          <w:szCs w:val="24"/>
        </w:rPr>
        <w:t xml:space="preserve"> przypadku nieobecności oddziałowej danej grupy, udział w wycieczce bierze inna oddziałowa, wyznaczona przez </w:t>
      </w:r>
      <w:r w:rsidR="004D5A1F">
        <w:rPr>
          <w:rFonts w:ascii="Times New Roman" w:hAnsi="Times New Roman" w:cs="Times New Roman"/>
          <w:sz w:val="24"/>
          <w:szCs w:val="24"/>
        </w:rPr>
        <w:t>D</w:t>
      </w:r>
      <w:r w:rsidR="009142EF" w:rsidRPr="00C91E5F">
        <w:rPr>
          <w:rFonts w:ascii="Times New Roman" w:hAnsi="Times New Roman" w:cs="Times New Roman"/>
          <w:sz w:val="24"/>
          <w:szCs w:val="24"/>
        </w:rPr>
        <w:t>yrektora</w:t>
      </w:r>
      <w:r w:rsidR="004D5A1F">
        <w:rPr>
          <w:rFonts w:ascii="Times New Roman" w:hAnsi="Times New Roman" w:cs="Times New Roman"/>
          <w:sz w:val="24"/>
          <w:szCs w:val="24"/>
        </w:rPr>
        <w:t>/Wicedyrektora</w:t>
      </w:r>
      <w:r w:rsidR="009142EF" w:rsidRPr="00C91E5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7647FFC" w14:textId="77777777" w:rsidR="005E3932" w:rsidRDefault="0032482C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6.C</w:t>
      </w:r>
      <w:r w:rsidR="009142EF" w:rsidRPr="00C91E5F">
        <w:rPr>
          <w:rFonts w:ascii="Times New Roman" w:hAnsi="Times New Roman" w:cs="Times New Roman"/>
          <w:sz w:val="24"/>
          <w:szCs w:val="24"/>
        </w:rPr>
        <w:t>ałkowitą odpowiedzialność za zdrowie i życie dzieci podczas spacerów i wycieczek ponosi nauczyciel,</w:t>
      </w:r>
    </w:p>
    <w:p w14:paraId="48BEF63F" w14:textId="77777777" w:rsidR="005E3932" w:rsidRDefault="005E3932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7.W</w:t>
      </w:r>
      <w:r w:rsidR="009142EF" w:rsidRPr="00C91E5F">
        <w:rPr>
          <w:rFonts w:ascii="Times New Roman" w:hAnsi="Times New Roman" w:cs="Times New Roman"/>
          <w:sz w:val="24"/>
          <w:szCs w:val="24"/>
        </w:rPr>
        <w:t xml:space="preserve"> trakcie trwania spaceru, pieszej wycieczki w pobliżu przedszkola, nauczyciel wymaga od dzieci, by szły parami w kolumnie, para za parą, </w:t>
      </w:r>
    </w:p>
    <w:p w14:paraId="3923ED6D" w14:textId="77777777" w:rsidR="005E3932" w:rsidRDefault="005E3932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8.W </w:t>
      </w:r>
      <w:r w:rsidR="009142EF" w:rsidRPr="00C91E5F">
        <w:rPr>
          <w:rFonts w:ascii="Times New Roman" w:hAnsi="Times New Roman" w:cs="Times New Roman"/>
          <w:sz w:val="24"/>
          <w:szCs w:val="24"/>
        </w:rPr>
        <w:t>czasie trwania wycieczki pieszej w pobliżu przedszkola lub spaceru, podczas przejść w pobliżu jezdni, osoby opiekujące się dziećmi asekurują je idąc chodnikiem od strony ulicy</w:t>
      </w:r>
    </w:p>
    <w:p w14:paraId="1A1FBA73" w14:textId="77777777" w:rsidR="0088184B" w:rsidRDefault="005E3932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9142EF" w:rsidRPr="00C91E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9142EF" w:rsidRPr="00C91E5F">
        <w:rPr>
          <w:rFonts w:ascii="Times New Roman" w:hAnsi="Times New Roman" w:cs="Times New Roman"/>
          <w:sz w:val="24"/>
          <w:szCs w:val="24"/>
        </w:rPr>
        <w:t>rzed każdym planowanym przejściem przez ulicę, nauczyciel jest zobowiązany zatrzymać grupę (kolumnę) i przypomnieć dzieciom zasady bezpiecznego przekraczania jezdni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9142EF" w:rsidRPr="00C91E5F">
        <w:rPr>
          <w:rFonts w:ascii="Times New Roman" w:hAnsi="Times New Roman" w:cs="Times New Roman"/>
          <w:sz w:val="24"/>
          <w:szCs w:val="24"/>
        </w:rPr>
        <w:t>przejście przez ulicę odbywa się tylko w wyznaczonych miejscach, dzieci przechodzą sprawnie, parami; nauczyciel asekuruje grupę, stojąc na środku jezdni, pierwszą parę prowadzi oddziałowa, nauczyciel przechodzi z ostatnią parą,</w:t>
      </w:r>
    </w:p>
    <w:p w14:paraId="3FBB1405" w14:textId="77777777" w:rsidR="00F344B0" w:rsidRDefault="0088184B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10.D</w:t>
      </w:r>
      <w:r w:rsidR="009142EF" w:rsidRPr="00C91E5F">
        <w:rPr>
          <w:rFonts w:ascii="Times New Roman" w:hAnsi="Times New Roman" w:cs="Times New Roman"/>
          <w:sz w:val="24"/>
          <w:szCs w:val="24"/>
        </w:rPr>
        <w:t>zieci i nauczyciel poruszający się po ulicy mogą mieć kamizelki lub opaski/chusty odblaskowe,</w:t>
      </w:r>
    </w:p>
    <w:p w14:paraId="761B5687" w14:textId="3031FCAB" w:rsidR="000353E8" w:rsidRDefault="00F344B0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W</w:t>
      </w:r>
      <w:r w:rsidR="009142EF" w:rsidRPr="00C91E5F">
        <w:rPr>
          <w:rFonts w:ascii="Times New Roman" w:hAnsi="Times New Roman" w:cs="Times New Roman"/>
          <w:sz w:val="24"/>
          <w:szCs w:val="24"/>
        </w:rPr>
        <w:t xml:space="preserve"> przypadku choroby dziecka, złego samopoczucia dziecko nie może uczestniczyć w w</w:t>
      </w:r>
      <w:r>
        <w:rPr>
          <w:rFonts w:ascii="Times New Roman" w:hAnsi="Times New Roman" w:cs="Times New Roman"/>
          <w:sz w:val="24"/>
          <w:szCs w:val="24"/>
        </w:rPr>
        <w:t>yjściu</w:t>
      </w:r>
      <w:r w:rsidR="009142EF" w:rsidRPr="00C91E5F">
        <w:rPr>
          <w:rFonts w:ascii="Times New Roman" w:hAnsi="Times New Roman" w:cs="Times New Roman"/>
          <w:sz w:val="24"/>
          <w:szCs w:val="24"/>
        </w:rPr>
        <w:t>, nauczyciel zobowiązany jest powiadomić rodziców o zaistniałej sytuacji,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6A729C">
        <w:rPr>
          <w:rFonts w:ascii="Times New Roman" w:hAnsi="Times New Roman" w:cs="Times New Roman"/>
          <w:sz w:val="24"/>
          <w:szCs w:val="24"/>
        </w:rPr>
        <w:t xml:space="preserve"> </w:t>
      </w:r>
      <w:r w:rsidR="009142EF" w:rsidRPr="00C91E5F">
        <w:rPr>
          <w:rFonts w:ascii="Times New Roman" w:hAnsi="Times New Roman" w:cs="Times New Roman"/>
          <w:sz w:val="24"/>
          <w:szCs w:val="24"/>
        </w:rPr>
        <w:t xml:space="preserve">dziecko może oczekiwać na przyjście rodzica w innej grupie, pod warunkiem zachowania maksymalnej liczby 25 dzieci w oddziale. </w:t>
      </w:r>
    </w:p>
    <w:p w14:paraId="08B6F88D" w14:textId="08754F4E" w:rsidR="0010484F" w:rsidRDefault="0010484F" w:rsidP="001048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8.</w:t>
      </w:r>
    </w:p>
    <w:p w14:paraId="779D461D" w14:textId="7EE6D90A" w:rsidR="000353E8" w:rsidRDefault="009142EF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E5F">
        <w:rPr>
          <w:rFonts w:ascii="Times New Roman" w:hAnsi="Times New Roman" w:cs="Times New Roman"/>
          <w:sz w:val="24"/>
          <w:szCs w:val="24"/>
        </w:rPr>
        <w:t>Zapewnienie bezpieczeństwa podczas wycieczek turystycznych i krajoznawczych</w:t>
      </w:r>
      <w:r w:rsidR="00E53ACA">
        <w:rPr>
          <w:rFonts w:ascii="Times New Roman" w:hAnsi="Times New Roman" w:cs="Times New Roman"/>
          <w:sz w:val="24"/>
          <w:szCs w:val="24"/>
        </w:rPr>
        <w:t>:</w:t>
      </w:r>
    </w:p>
    <w:p w14:paraId="7196CED2" w14:textId="77777777" w:rsidR="001971CA" w:rsidRDefault="00F31D68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1.W </w:t>
      </w:r>
      <w:r w:rsidRPr="00C91E5F">
        <w:rPr>
          <w:rFonts w:ascii="Times New Roman" w:hAnsi="Times New Roman" w:cs="Times New Roman"/>
          <w:sz w:val="24"/>
          <w:szCs w:val="24"/>
        </w:rPr>
        <w:t xml:space="preserve">przedszkolu obowiązuje regulamin wycieczek, którego znajomość podpisują wszyscy pracownicy przedszkola, </w:t>
      </w:r>
    </w:p>
    <w:p w14:paraId="7D5BD1F2" w14:textId="77777777" w:rsidR="001971CA" w:rsidRDefault="001971CA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</w:t>
      </w:r>
      <w:r w:rsidR="00F31D68" w:rsidRPr="00C91E5F">
        <w:rPr>
          <w:rFonts w:ascii="Times New Roman" w:hAnsi="Times New Roman" w:cs="Times New Roman"/>
          <w:sz w:val="24"/>
          <w:szCs w:val="24"/>
        </w:rPr>
        <w:t xml:space="preserve">auczyciele są zobowiązani do zgłoszenia i uzgodnienia każdej wycieczki wyjazdowej lub krajoznawczej z dyrektorem przedszkola na 2 tygodnie przed wycieczką, </w:t>
      </w:r>
    </w:p>
    <w:p w14:paraId="792148B2" w14:textId="31CA2FBD" w:rsidR="00F31D68" w:rsidRDefault="001971CA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F31D68" w:rsidRPr="00C91E5F">
        <w:rPr>
          <w:rFonts w:ascii="Times New Roman" w:hAnsi="Times New Roman" w:cs="Times New Roman"/>
          <w:sz w:val="24"/>
          <w:szCs w:val="24"/>
        </w:rPr>
        <w:t xml:space="preserve"> dni przed wycieczką nauczyciel przedstawia dyrektorowi przedszkola do zatwierdzenia komplet dokumentów</w:t>
      </w:r>
      <w:r>
        <w:rPr>
          <w:rFonts w:ascii="Times New Roman" w:hAnsi="Times New Roman" w:cs="Times New Roman"/>
          <w:sz w:val="24"/>
          <w:szCs w:val="24"/>
        </w:rPr>
        <w:t>, zgodnie z regulaminem wycieczek.</w:t>
      </w:r>
    </w:p>
    <w:p w14:paraId="0D75D66E" w14:textId="2AE95787" w:rsidR="000353E8" w:rsidRDefault="001971CA" w:rsidP="000353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353E8">
        <w:rPr>
          <w:rFonts w:ascii="Times New Roman" w:hAnsi="Times New Roman" w:cs="Times New Roman"/>
          <w:sz w:val="24"/>
          <w:szCs w:val="24"/>
        </w:rPr>
        <w:t>P</w:t>
      </w:r>
      <w:r w:rsidR="000353E8" w:rsidRPr="00C91E5F">
        <w:rPr>
          <w:rFonts w:ascii="Times New Roman" w:hAnsi="Times New Roman" w:cs="Times New Roman"/>
          <w:sz w:val="24"/>
          <w:szCs w:val="24"/>
        </w:rPr>
        <w:t>odczas przemieszczania się dzieci środkami komunikacji miejskiej na 10 dzieci przypada 1 opiekun,</w:t>
      </w:r>
    </w:p>
    <w:p w14:paraId="5063AB1F" w14:textId="0A89B928" w:rsidR="0032482C" w:rsidRDefault="001971CA" w:rsidP="000353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A5200">
        <w:rPr>
          <w:rFonts w:ascii="Times New Roman" w:hAnsi="Times New Roman" w:cs="Times New Roman"/>
          <w:sz w:val="24"/>
          <w:szCs w:val="24"/>
        </w:rPr>
        <w:t xml:space="preserve">Dopuszcza się możliwość sprawowania </w:t>
      </w:r>
      <w:r w:rsidR="0032482C" w:rsidRPr="00C91E5F">
        <w:rPr>
          <w:rFonts w:ascii="Times New Roman" w:hAnsi="Times New Roman" w:cs="Times New Roman"/>
          <w:sz w:val="24"/>
          <w:szCs w:val="24"/>
        </w:rPr>
        <w:t>funkcj</w:t>
      </w:r>
      <w:r w:rsidR="00EA5200">
        <w:rPr>
          <w:rFonts w:ascii="Times New Roman" w:hAnsi="Times New Roman" w:cs="Times New Roman"/>
          <w:sz w:val="24"/>
          <w:szCs w:val="24"/>
        </w:rPr>
        <w:t>i</w:t>
      </w:r>
      <w:r w:rsidR="0032482C" w:rsidRPr="00C91E5F">
        <w:rPr>
          <w:rFonts w:ascii="Times New Roman" w:hAnsi="Times New Roman" w:cs="Times New Roman"/>
          <w:sz w:val="24"/>
          <w:szCs w:val="24"/>
        </w:rPr>
        <w:t xml:space="preserve"> opiekuna </w:t>
      </w:r>
      <w:r w:rsidR="00EA5200">
        <w:rPr>
          <w:rFonts w:ascii="Times New Roman" w:hAnsi="Times New Roman" w:cs="Times New Roman"/>
          <w:sz w:val="24"/>
          <w:szCs w:val="24"/>
        </w:rPr>
        <w:t xml:space="preserve">wycieczki przez rodzica, </w:t>
      </w:r>
      <w:r w:rsidR="0032482C" w:rsidRPr="00C91E5F">
        <w:rPr>
          <w:rFonts w:ascii="Times New Roman" w:hAnsi="Times New Roman" w:cs="Times New Roman"/>
          <w:sz w:val="24"/>
          <w:szCs w:val="24"/>
        </w:rPr>
        <w:t>który deklaruje znajomość zasad w pisemnym oświadczeniu</w:t>
      </w:r>
      <w:r w:rsidR="007160D7">
        <w:rPr>
          <w:rFonts w:ascii="Times New Roman" w:hAnsi="Times New Roman" w:cs="Times New Roman"/>
          <w:sz w:val="24"/>
          <w:szCs w:val="24"/>
        </w:rPr>
        <w:t xml:space="preserve"> i został sprawdzony przez </w:t>
      </w:r>
      <w:r w:rsidR="00737FBC">
        <w:rPr>
          <w:rFonts w:ascii="Times New Roman" w:hAnsi="Times New Roman" w:cs="Times New Roman"/>
          <w:sz w:val="24"/>
          <w:szCs w:val="24"/>
        </w:rPr>
        <w:t>Dyrektora w Rejestrze Sprawców Przestępstw na Tle Seksualnym</w:t>
      </w:r>
    </w:p>
    <w:p w14:paraId="7AAE5813" w14:textId="60D0B58D" w:rsidR="000353E8" w:rsidRDefault="001971CA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37FBC">
        <w:rPr>
          <w:rFonts w:ascii="Times New Roman" w:hAnsi="Times New Roman" w:cs="Times New Roman"/>
          <w:sz w:val="24"/>
          <w:szCs w:val="24"/>
        </w:rPr>
        <w:t xml:space="preserve"> Dzieci muszą mieć obowiązkowo założone</w:t>
      </w:r>
      <w:r w:rsidR="0088184B" w:rsidRPr="00C91E5F">
        <w:rPr>
          <w:rFonts w:ascii="Times New Roman" w:hAnsi="Times New Roman" w:cs="Times New Roman"/>
          <w:sz w:val="24"/>
          <w:szCs w:val="24"/>
        </w:rPr>
        <w:t xml:space="preserve"> kamizelki lub opaski/chusty odblaskowe,</w:t>
      </w:r>
    </w:p>
    <w:p w14:paraId="119D55E9" w14:textId="7F1B7D39" w:rsidR="00700C5A" w:rsidRDefault="00700C5A" w:rsidP="00700C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Podczas wycieczki</w:t>
      </w:r>
      <w:r w:rsidRPr="00C91E5F">
        <w:rPr>
          <w:rFonts w:ascii="Times New Roman" w:hAnsi="Times New Roman" w:cs="Times New Roman"/>
          <w:sz w:val="24"/>
          <w:szCs w:val="24"/>
        </w:rPr>
        <w:t>, nadzór nad dziećmi sprawują: nauczyciel i oddziałowa (co najmniej jedna osoba dorosła na 15 dzieci</w:t>
      </w:r>
      <w:r>
        <w:rPr>
          <w:rFonts w:ascii="Times New Roman" w:hAnsi="Times New Roman" w:cs="Times New Roman"/>
          <w:sz w:val="24"/>
          <w:szCs w:val="24"/>
        </w:rPr>
        <w:t xml:space="preserve"> w grupie 5-6 latków oraz co najmniej jedna osoba dorosła na 10 dzieci w grupie 3-4 latków</w:t>
      </w:r>
      <w:r w:rsidRPr="00C91E5F">
        <w:rPr>
          <w:rFonts w:ascii="Times New Roman" w:hAnsi="Times New Roman" w:cs="Times New Roman"/>
          <w:sz w:val="24"/>
          <w:szCs w:val="24"/>
        </w:rPr>
        <w:t>)</w:t>
      </w:r>
    </w:p>
    <w:p w14:paraId="5BF57F1E" w14:textId="3C3ED0FF" w:rsidR="00700C5A" w:rsidRDefault="00700C5A" w:rsidP="00700C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W</w:t>
      </w:r>
      <w:r w:rsidRPr="00C91E5F">
        <w:rPr>
          <w:rFonts w:ascii="Times New Roman" w:hAnsi="Times New Roman" w:cs="Times New Roman"/>
          <w:sz w:val="24"/>
          <w:szCs w:val="24"/>
        </w:rPr>
        <w:t xml:space="preserve"> przypadku nieobecności oddziałowej danej grupy, udział w wycieczce bierze inna oddziałowa, wyznaczona przez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91E5F">
        <w:rPr>
          <w:rFonts w:ascii="Times New Roman" w:hAnsi="Times New Roman" w:cs="Times New Roman"/>
          <w:sz w:val="24"/>
          <w:szCs w:val="24"/>
        </w:rPr>
        <w:t>yrektora</w:t>
      </w:r>
      <w:r>
        <w:rPr>
          <w:rFonts w:ascii="Times New Roman" w:hAnsi="Times New Roman" w:cs="Times New Roman"/>
          <w:sz w:val="24"/>
          <w:szCs w:val="24"/>
        </w:rPr>
        <w:t>/Wicedyrektora</w:t>
      </w:r>
      <w:r w:rsidRPr="00C91E5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0E48E58" w14:textId="3575A132" w:rsidR="005A6382" w:rsidRDefault="005A6382" w:rsidP="00700C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Pracownicy pełniący funkcję kierownika oraz opiekunów wycieczki, zobowiązani są do przestrzegania swojego zakresu obowiązków zgodnie z obowiązującym regulaminem wycieczek wymienionym w pkt.1</w:t>
      </w:r>
    </w:p>
    <w:p w14:paraId="408B8E45" w14:textId="77777777" w:rsidR="00E841C2" w:rsidRDefault="005A6382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7.N</w:t>
      </w:r>
      <w:r w:rsidR="009142EF" w:rsidRPr="00C91E5F">
        <w:rPr>
          <w:rFonts w:ascii="Times New Roman" w:hAnsi="Times New Roman" w:cs="Times New Roman"/>
          <w:sz w:val="24"/>
          <w:szCs w:val="24"/>
        </w:rPr>
        <w:t xml:space="preserve">a wycieczkę zabierana jest w pełni wyposażona apteczka (co najmniej jedna na grupę), </w:t>
      </w:r>
      <w:r w:rsidR="00FE31CF">
        <w:rPr>
          <w:rFonts w:ascii="Times New Roman" w:hAnsi="Times New Roman" w:cs="Times New Roman"/>
          <w:sz w:val="24"/>
          <w:szCs w:val="24"/>
        </w:rPr>
        <w:t>8.P</w:t>
      </w:r>
      <w:r w:rsidR="009142EF" w:rsidRPr="00C91E5F">
        <w:rPr>
          <w:rFonts w:ascii="Times New Roman" w:hAnsi="Times New Roman" w:cs="Times New Roman"/>
          <w:sz w:val="24"/>
          <w:szCs w:val="24"/>
        </w:rPr>
        <w:t xml:space="preserve">odczas wycieczki trwającej </w:t>
      </w:r>
      <w:r w:rsidR="00FE31CF">
        <w:rPr>
          <w:rFonts w:ascii="Times New Roman" w:hAnsi="Times New Roman" w:cs="Times New Roman"/>
          <w:sz w:val="24"/>
          <w:szCs w:val="24"/>
        </w:rPr>
        <w:t xml:space="preserve">powyżej 3 </w:t>
      </w:r>
      <w:r w:rsidR="009142EF" w:rsidRPr="00C91E5F">
        <w:rPr>
          <w:rFonts w:ascii="Times New Roman" w:hAnsi="Times New Roman" w:cs="Times New Roman"/>
          <w:sz w:val="24"/>
          <w:szCs w:val="24"/>
        </w:rPr>
        <w:t xml:space="preserve">godzin dzieciom zapewnia się suchy prowiant i napoje </w:t>
      </w:r>
    </w:p>
    <w:p w14:paraId="0AB18921" w14:textId="5E89E99F" w:rsidR="00E841C2" w:rsidRDefault="00EF71DA" w:rsidP="00136F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 w:rsidR="00AC062B">
        <w:rPr>
          <w:rFonts w:ascii="Times New Roman" w:hAnsi="Times New Roman" w:cs="Times New Roman"/>
          <w:sz w:val="24"/>
          <w:szCs w:val="24"/>
        </w:rPr>
        <w:t>9.</w:t>
      </w:r>
    </w:p>
    <w:p w14:paraId="2DA207DC" w14:textId="77777777" w:rsidR="00DF300B" w:rsidRDefault="009142EF" w:rsidP="00C91E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E5F">
        <w:rPr>
          <w:rFonts w:ascii="Times New Roman" w:hAnsi="Times New Roman" w:cs="Times New Roman"/>
          <w:sz w:val="24"/>
          <w:szCs w:val="24"/>
        </w:rPr>
        <w:t>Bezpieczne korzystanie z komputera i urządzeń peryferyjnych</w:t>
      </w:r>
      <w:r w:rsidR="00DF300B">
        <w:rPr>
          <w:rFonts w:ascii="Times New Roman" w:hAnsi="Times New Roman" w:cs="Times New Roman"/>
          <w:sz w:val="24"/>
          <w:szCs w:val="24"/>
        </w:rPr>
        <w:t>:</w:t>
      </w:r>
    </w:p>
    <w:p w14:paraId="3B6F0A57" w14:textId="77777777" w:rsidR="005A6AEE" w:rsidRDefault="0015005A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1.K</w:t>
      </w:r>
      <w:r w:rsidR="009142EF" w:rsidRPr="0015005A">
        <w:rPr>
          <w:rFonts w:ascii="Times New Roman" w:hAnsi="Times New Roman" w:cs="Times New Roman"/>
          <w:sz w:val="24"/>
          <w:szCs w:val="24"/>
        </w:rPr>
        <w:t xml:space="preserve">ażdy nauczyciel zna i przestrzega instrukcji użytkowania komputera i urządzeń peryferyjnych oraz zawartych w nich zasad bezpieczeństwa, </w:t>
      </w:r>
    </w:p>
    <w:p w14:paraId="76822B17" w14:textId="77777777" w:rsidR="005A6AEE" w:rsidRDefault="005A6AEE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2.N</w:t>
      </w:r>
      <w:r w:rsidR="009142EF" w:rsidRPr="0015005A">
        <w:rPr>
          <w:rFonts w:ascii="Times New Roman" w:hAnsi="Times New Roman" w:cs="Times New Roman"/>
          <w:sz w:val="24"/>
          <w:szCs w:val="24"/>
        </w:rPr>
        <w:t xml:space="preserve">auczyciel używa komputera i zasobów Internetu, jako pomocy dydaktycznej- źródła bogatych informacji, jest świadomy korzyści i zagrożeń, </w:t>
      </w:r>
    </w:p>
    <w:p w14:paraId="2107540F" w14:textId="77777777" w:rsidR="00B87EC9" w:rsidRDefault="005A6AEE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3.N</w:t>
      </w:r>
      <w:r w:rsidR="009142EF" w:rsidRPr="0015005A">
        <w:rPr>
          <w:rFonts w:ascii="Times New Roman" w:hAnsi="Times New Roman" w:cs="Times New Roman"/>
          <w:sz w:val="24"/>
          <w:szCs w:val="24"/>
        </w:rPr>
        <w:t xml:space="preserve">auczyciel przedstawia dzieciom zasady bezpiecznego korzystania z komputera, Internetu (szczególnie uświadamia dzieciom, iż są to urządzenia pod napięciem elektrycznym), </w:t>
      </w:r>
    </w:p>
    <w:p w14:paraId="7F9906CA" w14:textId="77777777" w:rsidR="00A961CB" w:rsidRDefault="00B87EC9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4.D</w:t>
      </w:r>
      <w:r w:rsidR="009142EF" w:rsidRPr="0015005A">
        <w:rPr>
          <w:rFonts w:ascii="Times New Roman" w:hAnsi="Times New Roman" w:cs="Times New Roman"/>
          <w:sz w:val="24"/>
          <w:szCs w:val="24"/>
        </w:rPr>
        <w:t>zieci korzystają z komputera wyłącznie pod opieką nauczyciela</w:t>
      </w:r>
    </w:p>
    <w:p w14:paraId="3157DD2A" w14:textId="77777777" w:rsidR="002534D5" w:rsidRDefault="00A961CB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142EF" w:rsidRPr="0015005A">
        <w:rPr>
          <w:rFonts w:ascii="Times New Roman" w:hAnsi="Times New Roman" w:cs="Times New Roman"/>
          <w:sz w:val="24"/>
          <w:szCs w:val="24"/>
        </w:rPr>
        <w:t>Po zakończeniu pracy z komputerem i innymi urządzeniami z nimi współpracującymi, nauczyciel wyłącza i wypina je z sieci elektrycznej,</w:t>
      </w:r>
    </w:p>
    <w:p w14:paraId="10ADC59F" w14:textId="77777777" w:rsidR="0009515B" w:rsidRDefault="002534D5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6.N</w:t>
      </w:r>
      <w:r w:rsidR="009142EF" w:rsidRPr="0015005A">
        <w:rPr>
          <w:rFonts w:ascii="Times New Roman" w:hAnsi="Times New Roman" w:cs="Times New Roman"/>
          <w:sz w:val="24"/>
          <w:szCs w:val="24"/>
        </w:rPr>
        <w:t xml:space="preserve">auczyciel natychmiast zgłasza dyrektorowi awarie sprzętu oraz źle funkcjonujące oprogramowanie. </w:t>
      </w:r>
    </w:p>
    <w:p w14:paraId="43ACD228" w14:textId="405B9742" w:rsidR="0009515B" w:rsidRDefault="0009515B" w:rsidP="000951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10.</w:t>
      </w:r>
    </w:p>
    <w:p w14:paraId="4E4B0A19" w14:textId="77777777" w:rsidR="00142070" w:rsidRDefault="009142EF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05A">
        <w:rPr>
          <w:rFonts w:ascii="Times New Roman" w:hAnsi="Times New Roman" w:cs="Times New Roman"/>
          <w:sz w:val="24"/>
          <w:szCs w:val="24"/>
        </w:rPr>
        <w:t>Bezpieczeństwo podczas zajęć dodatkowych</w:t>
      </w:r>
      <w:r w:rsidR="00142070">
        <w:rPr>
          <w:rFonts w:ascii="Times New Roman" w:hAnsi="Times New Roman" w:cs="Times New Roman"/>
          <w:sz w:val="24"/>
          <w:szCs w:val="24"/>
        </w:rPr>
        <w:t>:</w:t>
      </w:r>
    </w:p>
    <w:p w14:paraId="7B8A29E6" w14:textId="749CA340" w:rsidR="00B57445" w:rsidRDefault="00142070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</w:t>
      </w:r>
      <w:r w:rsidR="009142EF" w:rsidRPr="0015005A">
        <w:rPr>
          <w:rFonts w:ascii="Times New Roman" w:hAnsi="Times New Roman" w:cs="Times New Roman"/>
          <w:sz w:val="24"/>
          <w:szCs w:val="24"/>
        </w:rPr>
        <w:t xml:space="preserve">odczas zajęć dodatkowych organizowanych przez przedszkole za bezpieczeństwo dzieci odpowiada osoba prowadząca te zajęcia (nauczyciel religii, </w:t>
      </w:r>
      <w:r w:rsidR="00FE737D">
        <w:rPr>
          <w:rFonts w:ascii="Times New Roman" w:hAnsi="Times New Roman" w:cs="Times New Roman"/>
          <w:sz w:val="24"/>
          <w:szCs w:val="24"/>
        </w:rPr>
        <w:t>logopeda, terapeuta, psycholog,</w:t>
      </w:r>
      <w:r w:rsidR="000B0B6D">
        <w:rPr>
          <w:rFonts w:ascii="Times New Roman" w:hAnsi="Times New Roman" w:cs="Times New Roman"/>
          <w:sz w:val="24"/>
          <w:szCs w:val="24"/>
        </w:rPr>
        <w:t xml:space="preserve"> </w:t>
      </w:r>
      <w:r w:rsidR="00FE737D">
        <w:rPr>
          <w:rFonts w:ascii="Times New Roman" w:hAnsi="Times New Roman" w:cs="Times New Roman"/>
          <w:sz w:val="24"/>
          <w:szCs w:val="24"/>
        </w:rPr>
        <w:t>pedagog specjalny, inny specjalista</w:t>
      </w:r>
      <w:r w:rsidR="009142EF" w:rsidRPr="0015005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7E00D51" w14:textId="24A58B2B" w:rsidR="00B25C68" w:rsidRDefault="00B57445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B36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Z</w:t>
      </w:r>
      <w:r w:rsidR="009142EF" w:rsidRPr="0015005A">
        <w:rPr>
          <w:rFonts w:ascii="Times New Roman" w:hAnsi="Times New Roman" w:cs="Times New Roman"/>
          <w:sz w:val="24"/>
          <w:szCs w:val="24"/>
        </w:rPr>
        <w:t xml:space="preserve">a bezpieczeństwo dzieci uczestniczących w zajęciach dodatkowych wymagających opuszczenia sali, odpowiada prowadzący zajęcia od chwili zabrania dzieci zapisanych na dane zajęcia do momentu przyprowadzenia ich z powrotem i oddania pod opiekę nauczyciela grupy, </w:t>
      </w:r>
    </w:p>
    <w:p w14:paraId="22F1E4C5" w14:textId="58168CAA" w:rsidR="009B36E7" w:rsidRDefault="00B25C68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B36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Zajęcia specjalistyczne/ rewalidacyjne prowadzone są </w:t>
      </w:r>
      <w:r w:rsidR="009B36E7">
        <w:rPr>
          <w:rFonts w:ascii="Times New Roman" w:hAnsi="Times New Roman" w:cs="Times New Roman"/>
          <w:sz w:val="24"/>
          <w:szCs w:val="24"/>
        </w:rPr>
        <w:t>głównie</w:t>
      </w:r>
      <w:r>
        <w:rPr>
          <w:rFonts w:ascii="Times New Roman" w:hAnsi="Times New Roman" w:cs="Times New Roman"/>
          <w:sz w:val="24"/>
          <w:szCs w:val="24"/>
        </w:rPr>
        <w:t xml:space="preserve"> w gabinetach poszczególnych </w:t>
      </w:r>
      <w:r w:rsidR="009B36E7">
        <w:rPr>
          <w:rFonts w:ascii="Times New Roman" w:hAnsi="Times New Roman" w:cs="Times New Roman"/>
          <w:sz w:val="24"/>
          <w:szCs w:val="24"/>
        </w:rPr>
        <w:t>specjalistów</w:t>
      </w:r>
    </w:p>
    <w:p w14:paraId="38F260E2" w14:textId="59BFF916" w:rsidR="00332613" w:rsidRDefault="009B36E7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4.N</w:t>
      </w:r>
      <w:r w:rsidR="009142EF" w:rsidRPr="0015005A">
        <w:rPr>
          <w:rFonts w:ascii="Times New Roman" w:hAnsi="Times New Roman" w:cs="Times New Roman"/>
          <w:sz w:val="24"/>
          <w:szCs w:val="24"/>
        </w:rPr>
        <w:t>iedopuszczalne jest</w:t>
      </w:r>
      <w:r w:rsidR="007C0FFA">
        <w:rPr>
          <w:rFonts w:ascii="Times New Roman" w:hAnsi="Times New Roman" w:cs="Times New Roman"/>
          <w:sz w:val="24"/>
          <w:szCs w:val="24"/>
        </w:rPr>
        <w:t xml:space="preserve"> </w:t>
      </w:r>
      <w:r w:rsidR="007C0FFA" w:rsidRPr="0015005A">
        <w:rPr>
          <w:rFonts w:ascii="Times New Roman" w:hAnsi="Times New Roman" w:cs="Times New Roman"/>
          <w:sz w:val="24"/>
          <w:szCs w:val="24"/>
        </w:rPr>
        <w:t>pozostawienie dzieci bez opieki</w:t>
      </w:r>
      <w:r w:rsidR="009142EF" w:rsidRPr="0015005A">
        <w:rPr>
          <w:rFonts w:ascii="Times New Roman" w:hAnsi="Times New Roman" w:cs="Times New Roman"/>
          <w:sz w:val="24"/>
          <w:szCs w:val="24"/>
        </w:rPr>
        <w:t xml:space="preserve"> podczas dodatkowych zajęć,</w:t>
      </w:r>
    </w:p>
    <w:p w14:paraId="639D2CA7" w14:textId="77777777" w:rsidR="0090226F" w:rsidRDefault="0090226F" w:rsidP="001500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3CAC25" w14:textId="71F5284C" w:rsidR="00965C3A" w:rsidRDefault="00965C3A" w:rsidP="00965C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</w:t>
      </w:r>
      <w:r w:rsidR="0075103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A08A7E" w14:textId="77777777" w:rsidR="006916CA" w:rsidRDefault="009142EF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05A">
        <w:rPr>
          <w:rFonts w:ascii="Times New Roman" w:hAnsi="Times New Roman" w:cs="Times New Roman"/>
          <w:sz w:val="24"/>
          <w:szCs w:val="24"/>
        </w:rPr>
        <w:t>Postępowanie w czasie i po zdarzeniu wypadkowym</w:t>
      </w:r>
      <w:r w:rsidR="006916CA">
        <w:rPr>
          <w:rFonts w:ascii="Times New Roman" w:hAnsi="Times New Roman" w:cs="Times New Roman"/>
          <w:sz w:val="24"/>
          <w:szCs w:val="24"/>
        </w:rPr>
        <w:t>:</w:t>
      </w:r>
    </w:p>
    <w:p w14:paraId="45032DD1" w14:textId="77777777" w:rsidR="002E1ADD" w:rsidRDefault="002E1ADD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1.N</w:t>
      </w:r>
      <w:r w:rsidR="009142EF" w:rsidRPr="0015005A">
        <w:rPr>
          <w:rFonts w:ascii="Times New Roman" w:hAnsi="Times New Roman" w:cs="Times New Roman"/>
          <w:sz w:val="24"/>
          <w:szCs w:val="24"/>
        </w:rPr>
        <w:t>auczyciele i inni pracownicy przedszkola zobowiązani są do zapobiegania i minimalizowania ryzyka wystąpienia wypadków dzieci</w:t>
      </w:r>
    </w:p>
    <w:p w14:paraId="51520C5D" w14:textId="77777777" w:rsidR="002E1ADD" w:rsidRDefault="002E1ADD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2.J</w:t>
      </w:r>
      <w:r w:rsidR="009142EF" w:rsidRPr="0015005A">
        <w:rPr>
          <w:rFonts w:ascii="Times New Roman" w:hAnsi="Times New Roman" w:cs="Times New Roman"/>
          <w:sz w:val="24"/>
          <w:szCs w:val="24"/>
        </w:rPr>
        <w:t>eżeli wypadek zdarzy się w obiekcie przedszkolnym, każdy pracownik placówki, który jest jego świadkiem, natychmiast wykonuje następujące czynności:</w:t>
      </w:r>
    </w:p>
    <w:p w14:paraId="514523D2" w14:textId="77777777" w:rsidR="00A90BED" w:rsidRDefault="002E1ADD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9142EF" w:rsidRPr="0015005A">
        <w:rPr>
          <w:rFonts w:ascii="Times New Roman" w:hAnsi="Times New Roman" w:cs="Times New Roman"/>
          <w:sz w:val="24"/>
          <w:szCs w:val="24"/>
        </w:rPr>
        <w:t>zawiadamia dyrektora</w:t>
      </w:r>
      <w:r>
        <w:rPr>
          <w:rFonts w:ascii="Times New Roman" w:hAnsi="Times New Roman" w:cs="Times New Roman"/>
          <w:sz w:val="24"/>
          <w:szCs w:val="24"/>
        </w:rPr>
        <w:t>/wicedyrektora</w:t>
      </w:r>
      <w:r w:rsidR="009142EF" w:rsidRPr="0015005A">
        <w:rPr>
          <w:rFonts w:ascii="Times New Roman" w:hAnsi="Times New Roman" w:cs="Times New Roman"/>
          <w:sz w:val="24"/>
          <w:szCs w:val="24"/>
        </w:rPr>
        <w:t xml:space="preserve"> przedszkola, </w:t>
      </w:r>
    </w:p>
    <w:p w14:paraId="62AD1E82" w14:textId="77777777" w:rsidR="00A90BED" w:rsidRDefault="00A90BED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9142EF" w:rsidRPr="0015005A">
        <w:rPr>
          <w:rFonts w:ascii="Times New Roman" w:hAnsi="Times New Roman" w:cs="Times New Roman"/>
          <w:sz w:val="24"/>
          <w:szCs w:val="24"/>
        </w:rPr>
        <w:t xml:space="preserve">zapewnia natychmiastową pierwszą pomoc przedmedyczną, </w:t>
      </w:r>
    </w:p>
    <w:p w14:paraId="6F1A8D14" w14:textId="77777777" w:rsidR="00A90BED" w:rsidRDefault="00A90BED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9142EF" w:rsidRPr="0015005A">
        <w:rPr>
          <w:rFonts w:ascii="Times New Roman" w:hAnsi="Times New Roman" w:cs="Times New Roman"/>
          <w:sz w:val="24"/>
          <w:szCs w:val="24"/>
        </w:rPr>
        <w:t>sprowadza fachową pomoc medyczną,</w:t>
      </w:r>
      <w:r>
        <w:rPr>
          <w:rFonts w:ascii="Times New Roman" w:hAnsi="Times New Roman" w:cs="Times New Roman"/>
          <w:sz w:val="24"/>
          <w:szCs w:val="24"/>
        </w:rPr>
        <w:t xml:space="preserve"> (jeśli istnieje taka potrzeba)</w:t>
      </w:r>
      <w:r w:rsidR="009142EF" w:rsidRPr="001500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2F1E3C" w14:textId="16F7D8CC" w:rsidR="00A90BED" w:rsidRDefault="00A90BED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9142EF" w:rsidRPr="0015005A">
        <w:rPr>
          <w:rFonts w:ascii="Times New Roman" w:hAnsi="Times New Roman" w:cs="Times New Roman"/>
          <w:sz w:val="24"/>
          <w:szCs w:val="24"/>
        </w:rPr>
        <w:t xml:space="preserve">zawiadamia </w:t>
      </w:r>
      <w:r w:rsidR="001D0C8D">
        <w:rPr>
          <w:rFonts w:ascii="Times New Roman" w:hAnsi="Times New Roman" w:cs="Times New Roman"/>
          <w:sz w:val="24"/>
          <w:szCs w:val="24"/>
        </w:rPr>
        <w:t xml:space="preserve">niezwłocznie </w:t>
      </w:r>
      <w:r w:rsidR="009142EF" w:rsidRPr="0015005A">
        <w:rPr>
          <w:rFonts w:ascii="Times New Roman" w:hAnsi="Times New Roman" w:cs="Times New Roman"/>
          <w:sz w:val="24"/>
          <w:szCs w:val="24"/>
        </w:rPr>
        <w:t>rodziców/prawnych opiekunów</w:t>
      </w:r>
      <w:r>
        <w:rPr>
          <w:rFonts w:ascii="Times New Roman" w:hAnsi="Times New Roman" w:cs="Times New Roman"/>
          <w:sz w:val="24"/>
          <w:szCs w:val="24"/>
        </w:rPr>
        <w:t xml:space="preserve"> (obowiązek nauczyciela mającego oddział pod opieką)</w:t>
      </w:r>
      <w:r w:rsidR="001D0C8D">
        <w:rPr>
          <w:rFonts w:ascii="Times New Roman" w:hAnsi="Times New Roman" w:cs="Times New Roman"/>
          <w:sz w:val="24"/>
          <w:szCs w:val="24"/>
        </w:rPr>
        <w:t>, pracownika BHP oraz społecznego inspektora pracy</w:t>
      </w:r>
    </w:p>
    <w:p w14:paraId="762DC01B" w14:textId="77777777" w:rsidR="00A90BED" w:rsidRDefault="00A90BED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 w:rsidR="009142EF" w:rsidRPr="0015005A">
        <w:rPr>
          <w:rFonts w:ascii="Times New Roman" w:hAnsi="Times New Roman" w:cs="Times New Roman"/>
          <w:sz w:val="24"/>
          <w:szCs w:val="24"/>
        </w:rPr>
        <w:t xml:space="preserve">jeżeli wypadek zdarzy się podczas wycieczki wszystkie stosowne decyzje podejmuje kierownik wycieczki, </w:t>
      </w:r>
    </w:p>
    <w:p w14:paraId="48502DCD" w14:textId="77777777" w:rsidR="00BC3CA8" w:rsidRDefault="00BC3CA8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9142EF" w:rsidRPr="0015005A">
        <w:rPr>
          <w:rFonts w:ascii="Times New Roman" w:hAnsi="Times New Roman" w:cs="Times New Roman"/>
          <w:sz w:val="24"/>
          <w:szCs w:val="24"/>
        </w:rPr>
        <w:t>)w nagłych wypadkach działania pracowników przedszkola bez względu na zakres ich czynności służbowych, w pierwszej kolejności skierowane są na zapewnienie bezpieczeństwa dzieciom,</w:t>
      </w:r>
    </w:p>
    <w:p w14:paraId="18480BF0" w14:textId="77777777" w:rsidR="00F44B04" w:rsidRDefault="009142EF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05A">
        <w:rPr>
          <w:rFonts w:ascii="Times New Roman" w:hAnsi="Times New Roman" w:cs="Times New Roman"/>
          <w:sz w:val="24"/>
          <w:szCs w:val="24"/>
        </w:rPr>
        <w:t>g) dyrektor prowadzi ewidencję wypadków dzieci.</w:t>
      </w:r>
    </w:p>
    <w:p w14:paraId="584503E5" w14:textId="23AACDF1" w:rsidR="00F44B04" w:rsidRDefault="00F44B04" w:rsidP="001500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8DF552" w14:textId="2076D5A5" w:rsidR="00F44B04" w:rsidRDefault="00F44B04" w:rsidP="00053C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12.</w:t>
      </w:r>
    </w:p>
    <w:p w14:paraId="69C760BA" w14:textId="77777777" w:rsidR="00053C04" w:rsidRDefault="009142EF" w:rsidP="001500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05A">
        <w:rPr>
          <w:rFonts w:ascii="Times New Roman" w:hAnsi="Times New Roman" w:cs="Times New Roman"/>
          <w:sz w:val="24"/>
          <w:szCs w:val="24"/>
        </w:rPr>
        <w:t>Monitorowanie osób wchodzących i opuszczających teren przedszkola</w:t>
      </w:r>
      <w:r w:rsidR="00053C04">
        <w:rPr>
          <w:rFonts w:ascii="Times New Roman" w:hAnsi="Times New Roman" w:cs="Times New Roman"/>
          <w:sz w:val="24"/>
          <w:szCs w:val="24"/>
        </w:rPr>
        <w:t>:</w:t>
      </w:r>
    </w:p>
    <w:p w14:paraId="3B327E6D" w14:textId="0317F250" w:rsidR="00053C04" w:rsidRDefault="00053C04" w:rsidP="00053C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</w:t>
      </w:r>
      <w:r w:rsidR="009142EF" w:rsidRPr="00053C04">
        <w:rPr>
          <w:rFonts w:ascii="Times New Roman" w:hAnsi="Times New Roman" w:cs="Times New Roman"/>
          <w:sz w:val="24"/>
          <w:szCs w:val="24"/>
        </w:rPr>
        <w:t>rzedszkole jest</w:t>
      </w:r>
      <w:r w:rsidR="006E5F69">
        <w:rPr>
          <w:rFonts w:ascii="Times New Roman" w:hAnsi="Times New Roman" w:cs="Times New Roman"/>
          <w:sz w:val="24"/>
          <w:szCs w:val="24"/>
        </w:rPr>
        <w:t xml:space="preserve"> co do zasady</w:t>
      </w:r>
      <w:r w:rsidR="009142EF" w:rsidRPr="00053C04">
        <w:rPr>
          <w:rFonts w:ascii="Times New Roman" w:hAnsi="Times New Roman" w:cs="Times New Roman"/>
          <w:sz w:val="24"/>
          <w:szCs w:val="24"/>
        </w:rPr>
        <w:t xml:space="preserve"> stale zamknięte</w:t>
      </w:r>
      <w:r w:rsidR="006E5F69">
        <w:rPr>
          <w:rFonts w:ascii="Times New Roman" w:hAnsi="Times New Roman" w:cs="Times New Roman"/>
          <w:sz w:val="24"/>
          <w:szCs w:val="24"/>
        </w:rPr>
        <w:t>.</w:t>
      </w:r>
    </w:p>
    <w:p w14:paraId="08069F1D" w14:textId="77777777" w:rsidR="003C2C10" w:rsidRDefault="00053C04" w:rsidP="00053C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2.K</w:t>
      </w:r>
      <w:r w:rsidR="009142EF" w:rsidRPr="00053C04">
        <w:rPr>
          <w:rFonts w:ascii="Times New Roman" w:hAnsi="Times New Roman" w:cs="Times New Roman"/>
          <w:sz w:val="24"/>
          <w:szCs w:val="24"/>
        </w:rPr>
        <w:t xml:space="preserve">ażdy pracownik ma obowiązek monitorowania osób wchodzących na teren przedszkola, </w:t>
      </w:r>
    </w:p>
    <w:p w14:paraId="4F7C0505" w14:textId="77777777" w:rsidR="00DC7A7F" w:rsidRDefault="003C2C10" w:rsidP="00053C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E176B">
        <w:rPr>
          <w:rFonts w:ascii="Times New Roman" w:hAnsi="Times New Roman" w:cs="Times New Roman"/>
          <w:sz w:val="24"/>
          <w:szCs w:val="24"/>
        </w:rPr>
        <w:t xml:space="preserve">Z </w:t>
      </w:r>
      <w:r w:rsidR="009142EF" w:rsidRPr="00053C04">
        <w:rPr>
          <w:rFonts w:ascii="Times New Roman" w:hAnsi="Times New Roman" w:cs="Times New Roman"/>
          <w:sz w:val="24"/>
          <w:szCs w:val="24"/>
        </w:rPr>
        <w:t>chwilą spotkania osoby obcej lub zauważenia jej na placu zabaw</w:t>
      </w:r>
      <w:r w:rsidR="003538B4">
        <w:rPr>
          <w:rFonts w:ascii="Times New Roman" w:hAnsi="Times New Roman" w:cs="Times New Roman"/>
          <w:sz w:val="24"/>
          <w:szCs w:val="24"/>
        </w:rPr>
        <w:t xml:space="preserve"> lub w budynku</w:t>
      </w:r>
      <w:r w:rsidR="009142EF" w:rsidRPr="00053C04">
        <w:rPr>
          <w:rFonts w:ascii="Times New Roman" w:hAnsi="Times New Roman" w:cs="Times New Roman"/>
          <w:sz w:val="24"/>
          <w:szCs w:val="24"/>
        </w:rPr>
        <w:t xml:space="preserve"> przejmuje kontrolę nad tą osoba, w szczególności prosi o: podanie celu wizyty, nazwiska osoby, z którą chce się widzieć obca osoba, prowadzi ją do osoby właściwej odpowiadającej celowi wizyty, a w przypadku gdy sprawuje opiekę nad dziećmi, poleca to innej osobie, </w:t>
      </w:r>
    </w:p>
    <w:p w14:paraId="1B1F08AE" w14:textId="77777777" w:rsidR="000279C5" w:rsidRDefault="00DC7A7F" w:rsidP="00053C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4.P</w:t>
      </w:r>
      <w:r w:rsidR="009142EF" w:rsidRPr="00053C04">
        <w:rPr>
          <w:rFonts w:ascii="Times New Roman" w:hAnsi="Times New Roman" w:cs="Times New Roman"/>
          <w:sz w:val="24"/>
          <w:szCs w:val="24"/>
        </w:rPr>
        <w:t xml:space="preserve">o załatwieniu sprawy osoba, do której przyszedł Interesant odprowadza go do drzwi przedszkola, jeżeli nie może opuścić stanowiska pracy, prosi innego pracownika o odprowadzenie Interesanta do drzwi, </w:t>
      </w:r>
    </w:p>
    <w:p w14:paraId="7B42BC76" w14:textId="3ACE7FB6" w:rsidR="007325E3" w:rsidRDefault="000279C5" w:rsidP="00053C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5.W</w:t>
      </w:r>
      <w:r w:rsidR="009142EF" w:rsidRPr="00053C04">
        <w:rPr>
          <w:rFonts w:ascii="Times New Roman" w:hAnsi="Times New Roman" w:cs="Times New Roman"/>
          <w:sz w:val="24"/>
          <w:szCs w:val="24"/>
        </w:rPr>
        <w:t xml:space="preserve"> przypadku gdy obca osoba zachowuje się podejrzanie; nie ujawnia celu wizyty lub zachowuje się nienaturalnie bądź agresywnie, pracownik natychmiast powiadamia dyrektora/wicedyrektora i woła drugiego pracownika, a w przypadku nieobecności dyrektora/wicedyrektora</w:t>
      </w:r>
      <w:r w:rsidR="005F664A">
        <w:rPr>
          <w:rFonts w:ascii="Times New Roman" w:hAnsi="Times New Roman" w:cs="Times New Roman"/>
          <w:sz w:val="24"/>
          <w:szCs w:val="24"/>
        </w:rPr>
        <w:t>- woła</w:t>
      </w:r>
      <w:r w:rsidR="009142EF" w:rsidRPr="00053C04">
        <w:rPr>
          <w:rFonts w:ascii="Times New Roman" w:hAnsi="Times New Roman" w:cs="Times New Roman"/>
          <w:sz w:val="24"/>
          <w:szCs w:val="24"/>
        </w:rPr>
        <w:t xml:space="preserve"> </w:t>
      </w:r>
      <w:r w:rsidR="0098206B">
        <w:rPr>
          <w:rFonts w:ascii="Times New Roman" w:hAnsi="Times New Roman" w:cs="Times New Roman"/>
          <w:sz w:val="24"/>
          <w:szCs w:val="24"/>
        </w:rPr>
        <w:t>intendenta</w:t>
      </w:r>
      <w:r w:rsidR="009142EF" w:rsidRPr="00053C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01D9AA" w14:textId="7AAEE328" w:rsidR="0075670A" w:rsidRDefault="0075670A" w:rsidP="00053C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134B8D">
        <w:rPr>
          <w:rFonts w:ascii="Times New Roman" w:hAnsi="Times New Roman" w:cs="Times New Roman"/>
          <w:sz w:val="24"/>
          <w:szCs w:val="24"/>
        </w:rPr>
        <w:t>Odtwarzanie i analizowanie potencjalnych zdarzeń niebezpiecznych na terenie przedszkola jest możliwe dzięki działaniu monitoringu wizyjnego.</w:t>
      </w:r>
    </w:p>
    <w:p w14:paraId="54916594" w14:textId="7709BF2B" w:rsidR="007325E3" w:rsidRDefault="007325E3" w:rsidP="00053C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F7D08D" w14:textId="378A8D33" w:rsidR="004B50EE" w:rsidRDefault="004B50EE" w:rsidP="004B50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3F95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13.</w:t>
      </w:r>
    </w:p>
    <w:p w14:paraId="59579E44" w14:textId="59769228" w:rsidR="004B50EE" w:rsidRDefault="004B50EE" w:rsidP="004B50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1.Wykaz innych procedur i regulaminów, które</w:t>
      </w:r>
      <w:r w:rsidR="00AD2A08">
        <w:rPr>
          <w:rFonts w:ascii="Times New Roman" w:hAnsi="Times New Roman" w:cs="Times New Roman"/>
          <w:sz w:val="24"/>
          <w:szCs w:val="24"/>
        </w:rPr>
        <w:t xml:space="preserve"> obowiązują w przedszkolu i</w:t>
      </w:r>
      <w:r>
        <w:rPr>
          <w:rFonts w:ascii="Times New Roman" w:hAnsi="Times New Roman" w:cs="Times New Roman"/>
          <w:sz w:val="24"/>
          <w:szCs w:val="24"/>
        </w:rPr>
        <w:t xml:space="preserve"> regulują bezpieczny pobyt dziecka w p</w:t>
      </w:r>
      <w:r w:rsidR="00AD2A08">
        <w:rPr>
          <w:rFonts w:ascii="Times New Roman" w:hAnsi="Times New Roman" w:cs="Times New Roman"/>
          <w:sz w:val="24"/>
          <w:szCs w:val="24"/>
        </w:rPr>
        <w:t>lacówce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FC4C374" w14:textId="6545A081" w:rsidR="004B50EE" w:rsidRDefault="00BB10D6" w:rsidP="004B50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Regulamin wycieczek</w:t>
      </w:r>
    </w:p>
    <w:p w14:paraId="3B2B687A" w14:textId="65FCC08E" w:rsidR="00BB10D6" w:rsidRDefault="00BB10D6" w:rsidP="004B50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b)Standardy Ochrony Małoletnich</w:t>
      </w:r>
    </w:p>
    <w:p w14:paraId="2C73ECBE" w14:textId="316283A5" w:rsidR="00BB10D6" w:rsidRDefault="00BB10D6" w:rsidP="004B50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27596C">
        <w:rPr>
          <w:rFonts w:ascii="Times New Roman" w:hAnsi="Times New Roman" w:cs="Times New Roman"/>
          <w:sz w:val="24"/>
          <w:szCs w:val="24"/>
        </w:rPr>
        <w:t>Procedura w przypadku podejrzenia choroby</w:t>
      </w:r>
      <w:r w:rsidR="00E002D9">
        <w:rPr>
          <w:rFonts w:ascii="Times New Roman" w:hAnsi="Times New Roman" w:cs="Times New Roman"/>
          <w:sz w:val="24"/>
          <w:szCs w:val="24"/>
        </w:rPr>
        <w:t xml:space="preserve"> i infekcji</w:t>
      </w:r>
      <w:r w:rsidR="0027596C">
        <w:rPr>
          <w:rFonts w:ascii="Times New Roman" w:hAnsi="Times New Roman" w:cs="Times New Roman"/>
          <w:sz w:val="24"/>
          <w:szCs w:val="24"/>
        </w:rPr>
        <w:t xml:space="preserve"> zakaźnej</w:t>
      </w:r>
      <w:r w:rsidR="00E002D9">
        <w:rPr>
          <w:rFonts w:ascii="Times New Roman" w:hAnsi="Times New Roman" w:cs="Times New Roman"/>
          <w:sz w:val="24"/>
          <w:szCs w:val="24"/>
        </w:rPr>
        <w:t xml:space="preserve"> oraz pasożytów</w:t>
      </w:r>
      <w:r w:rsidR="0027596C">
        <w:rPr>
          <w:rFonts w:ascii="Times New Roman" w:hAnsi="Times New Roman" w:cs="Times New Roman"/>
          <w:sz w:val="24"/>
          <w:szCs w:val="24"/>
        </w:rPr>
        <w:t xml:space="preserve"> </w:t>
      </w:r>
      <w:r w:rsidR="005C30C1">
        <w:rPr>
          <w:rFonts w:ascii="Times New Roman" w:hAnsi="Times New Roman" w:cs="Times New Roman"/>
          <w:sz w:val="24"/>
          <w:szCs w:val="24"/>
        </w:rPr>
        <w:t>u dziecka</w:t>
      </w:r>
      <w:r w:rsidR="00E002D9">
        <w:rPr>
          <w:rFonts w:ascii="Times New Roman" w:hAnsi="Times New Roman" w:cs="Times New Roman"/>
          <w:sz w:val="24"/>
          <w:szCs w:val="24"/>
        </w:rPr>
        <w:t xml:space="preserve"> w przedszkolu</w:t>
      </w:r>
    </w:p>
    <w:p w14:paraId="5C470DB2" w14:textId="4FF71514" w:rsidR="005C30C1" w:rsidRDefault="005C30C1" w:rsidP="004B50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621702">
        <w:rPr>
          <w:rFonts w:ascii="Times New Roman" w:hAnsi="Times New Roman" w:cs="Times New Roman"/>
          <w:sz w:val="24"/>
          <w:szCs w:val="24"/>
        </w:rPr>
        <w:t xml:space="preserve">Instrukcja </w:t>
      </w:r>
      <w:r w:rsidR="00EE7F05">
        <w:rPr>
          <w:rFonts w:ascii="Times New Roman" w:hAnsi="Times New Roman" w:cs="Times New Roman"/>
          <w:sz w:val="24"/>
          <w:szCs w:val="24"/>
        </w:rPr>
        <w:t>bezpieczeństwa pożarowego</w:t>
      </w:r>
    </w:p>
    <w:p w14:paraId="4BE73573" w14:textId="3DA918E6" w:rsidR="00EE7F05" w:rsidRDefault="00EE7F05" w:rsidP="004B50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 w:rsidR="00AD2A08">
        <w:rPr>
          <w:rFonts w:ascii="Times New Roman" w:hAnsi="Times New Roman" w:cs="Times New Roman"/>
          <w:sz w:val="24"/>
          <w:szCs w:val="24"/>
        </w:rPr>
        <w:t>System Zarządzania Bezpieczeństwem Informacji</w:t>
      </w:r>
    </w:p>
    <w:p w14:paraId="1B2CF504" w14:textId="6999916B" w:rsidR="00A76772" w:rsidRDefault="00A76772" w:rsidP="004B50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Dokumentacja HCCP</w:t>
      </w:r>
    </w:p>
    <w:p w14:paraId="436CB09B" w14:textId="47AB0BF1" w:rsidR="00404201" w:rsidRDefault="00404201" w:rsidP="004B50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g)Regulamin Funkcjonowania Monitoringu Wizyjnego</w:t>
      </w:r>
    </w:p>
    <w:p w14:paraId="07F608E7" w14:textId="6D88AE5A" w:rsidR="00404201" w:rsidRDefault="00404201" w:rsidP="004B50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h)Procedura postępowania w przypadku wykrycia bakterii pałeczki okrężnicy (Escherichia coli) </w:t>
      </w:r>
    </w:p>
    <w:p w14:paraId="2F95A869" w14:textId="31140BA0" w:rsidR="005428E7" w:rsidRDefault="005428E7" w:rsidP="004B50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Procedura podawania leków dziecku </w:t>
      </w:r>
      <w:r w:rsidR="000E0B7F">
        <w:rPr>
          <w:rFonts w:ascii="Times New Roman" w:hAnsi="Times New Roman" w:cs="Times New Roman"/>
          <w:sz w:val="24"/>
          <w:szCs w:val="24"/>
        </w:rPr>
        <w:t>z chorobą przewlekłą.</w:t>
      </w:r>
    </w:p>
    <w:p w14:paraId="690EC733" w14:textId="064A6C74" w:rsidR="00691FA8" w:rsidRPr="004B50EE" w:rsidRDefault="00691FA8" w:rsidP="004B50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j) Inne dokumenty powstałe po dacie tegoż Zarządzenia.</w:t>
      </w:r>
    </w:p>
    <w:p w14:paraId="4161D256" w14:textId="77777777" w:rsidR="007325E3" w:rsidRDefault="007325E3" w:rsidP="00053C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CE2820" w14:textId="77777777" w:rsidR="007325E3" w:rsidRDefault="007325E3" w:rsidP="00053C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A5ADE3" w14:textId="77777777" w:rsidR="007325E3" w:rsidRDefault="007325E3" w:rsidP="00053C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42B89C" w14:textId="77777777" w:rsidR="007325E3" w:rsidRDefault="007325E3" w:rsidP="00053C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0E6717" w14:textId="77777777" w:rsidR="007325E3" w:rsidRDefault="007325E3" w:rsidP="00053C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03B299" w14:textId="63654CAB" w:rsidR="009142EF" w:rsidRPr="00053C04" w:rsidRDefault="009142EF" w:rsidP="00053C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142EF" w:rsidRPr="00053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DD5D3" w14:textId="77777777" w:rsidR="00A911AC" w:rsidRDefault="00A911AC" w:rsidP="00C337A7">
      <w:pPr>
        <w:spacing w:after="0" w:line="240" w:lineRule="auto"/>
      </w:pPr>
      <w:r>
        <w:separator/>
      </w:r>
    </w:p>
  </w:endnote>
  <w:endnote w:type="continuationSeparator" w:id="0">
    <w:p w14:paraId="4C3D00E0" w14:textId="77777777" w:rsidR="00A911AC" w:rsidRDefault="00A911AC" w:rsidP="00C33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A46D1" w14:textId="77777777" w:rsidR="00A911AC" w:rsidRDefault="00A911AC" w:rsidP="00C337A7">
      <w:pPr>
        <w:spacing w:after="0" w:line="240" w:lineRule="auto"/>
      </w:pPr>
      <w:r>
        <w:separator/>
      </w:r>
    </w:p>
  </w:footnote>
  <w:footnote w:type="continuationSeparator" w:id="0">
    <w:p w14:paraId="0A884751" w14:textId="77777777" w:rsidR="00A911AC" w:rsidRDefault="00A911AC" w:rsidP="00C33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3329"/>
    <w:multiLevelType w:val="hybridMultilevel"/>
    <w:tmpl w:val="35DCC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956E1"/>
    <w:multiLevelType w:val="hybridMultilevel"/>
    <w:tmpl w:val="9B50E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B6176"/>
    <w:multiLevelType w:val="hybridMultilevel"/>
    <w:tmpl w:val="39A4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B460E"/>
    <w:multiLevelType w:val="hybridMultilevel"/>
    <w:tmpl w:val="97761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C6A51"/>
    <w:multiLevelType w:val="hybridMultilevel"/>
    <w:tmpl w:val="7B782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2620F"/>
    <w:multiLevelType w:val="hybridMultilevel"/>
    <w:tmpl w:val="64208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3337C"/>
    <w:multiLevelType w:val="hybridMultilevel"/>
    <w:tmpl w:val="4AE257B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05B3A"/>
    <w:multiLevelType w:val="hybridMultilevel"/>
    <w:tmpl w:val="D53AB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262F5"/>
    <w:multiLevelType w:val="hybridMultilevel"/>
    <w:tmpl w:val="0FF0E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A5DEF"/>
    <w:multiLevelType w:val="hybridMultilevel"/>
    <w:tmpl w:val="54720F72"/>
    <w:lvl w:ilvl="0" w:tplc="EF60B5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B5F2DE9"/>
    <w:multiLevelType w:val="hybridMultilevel"/>
    <w:tmpl w:val="6D9EA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BB31FE"/>
    <w:multiLevelType w:val="hybridMultilevel"/>
    <w:tmpl w:val="E0662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11"/>
  </w:num>
  <w:num w:numId="10">
    <w:abstractNumId w:val="1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283"/>
    <w:rsid w:val="000020A3"/>
    <w:rsid w:val="00004E3E"/>
    <w:rsid w:val="00005A23"/>
    <w:rsid w:val="00013614"/>
    <w:rsid w:val="00013C8D"/>
    <w:rsid w:val="00020F7C"/>
    <w:rsid w:val="000279C5"/>
    <w:rsid w:val="000353E8"/>
    <w:rsid w:val="00035D9C"/>
    <w:rsid w:val="0004086A"/>
    <w:rsid w:val="000423B7"/>
    <w:rsid w:val="000446D5"/>
    <w:rsid w:val="00046FC0"/>
    <w:rsid w:val="00053C04"/>
    <w:rsid w:val="00056830"/>
    <w:rsid w:val="000602CF"/>
    <w:rsid w:val="000637AA"/>
    <w:rsid w:val="00065ED9"/>
    <w:rsid w:val="00066C9B"/>
    <w:rsid w:val="0009127D"/>
    <w:rsid w:val="0009515B"/>
    <w:rsid w:val="000A2646"/>
    <w:rsid w:val="000B0B6D"/>
    <w:rsid w:val="000E0B7F"/>
    <w:rsid w:val="000E36A0"/>
    <w:rsid w:val="0010484F"/>
    <w:rsid w:val="00116535"/>
    <w:rsid w:val="001251EB"/>
    <w:rsid w:val="001259BE"/>
    <w:rsid w:val="00133C7C"/>
    <w:rsid w:val="00134827"/>
    <w:rsid w:val="00134B8D"/>
    <w:rsid w:val="001355F2"/>
    <w:rsid w:val="00136F5A"/>
    <w:rsid w:val="00142070"/>
    <w:rsid w:val="00147578"/>
    <w:rsid w:val="0015005A"/>
    <w:rsid w:val="00150C00"/>
    <w:rsid w:val="0016577E"/>
    <w:rsid w:val="00182C05"/>
    <w:rsid w:val="00190F90"/>
    <w:rsid w:val="001960D9"/>
    <w:rsid w:val="001971CA"/>
    <w:rsid w:val="001A321D"/>
    <w:rsid w:val="001A6FDA"/>
    <w:rsid w:val="001B340C"/>
    <w:rsid w:val="001B543D"/>
    <w:rsid w:val="001B781F"/>
    <w:rsid w:val="001D0C8D"/>
    <w:rsid w:val="001D3173"/>
    <w:rsid w:val="001D4A70"/>
    <w:rsid w:val="001E176B"/>
    <w:rsid w:val="001E566F"/>
    <w:rsid w:val="001E730D"/>
    <w:rsid w:val="001F6464"/>
    <w:rsid w:val="001F6F9D"/>
    <w:rsid w:val="002154E3"/>
    <w:rsid w:val="002302B8"/>
    <w:rsid w:val="002355AF"/>
    <w:rsid w:val="002448DA"/>
    <w:rsid w:val="00251A11"/>
    <w:rsid w:val="002534D5"/>
    <w:rsid w:val="00253575"/>
    <w:rsid w:val="002673EA"/>
    <w:rsid w:val="00271E2E"/>
    <w:rsid w:val="0027596C"/>
    <w:rsid w:val="0028085B"/>
    <w:rsid w:val="00287C66"/>
    <w:rsid w:val="00287F67"/>
    <w:rsid w:val="0029400B"/>
    <w:rsid w:val="002A057E"/>
    <w:rsid w:val="002A7CDA"/>
    <w:rsid w:val="002B43BA"/>
    <w:rsid w:val="002E0BAD"/>
    <w:rsid w:val="002E1ADD"/>
    <w:rsid w:val="003034B2"/>
    <w:rsid w:val="00305AA7"/>
    <w:rsid w:val="00310CFD"/>
    <w:rsid w:val="0032482C"/>
    <w:rsid w:val="00332613"/>
    <w:rsid w:val="003365B0"/>
    <w:rsid w:val="00340227"/>
    <w:rsid w:val="00342F69"/>
    <w:rsid w:val="00350F4F"/>
    <w:rsid w:val="003512D3"/>
    <w:rsid w:val="003538B4"/>
    <w:rsid w:val="00363609"/>
    <w:rsid w:val="00370A69"/>
    <w:rsid w:val="00376DAD"/>
    <w:rsid w:val="00380B58"/>
    <w:rsid w:val="00385330"/>
    <w:rsid w:val="003870C4"/>
    <w:rsid w:val="003A5869"/>
    <w:rsid w:val="003B029D"/>
    <w:rsid w:val="003C2C10"/>
    <w:rsid w:val="003E386C"/>
    <w:rsid w:val="00402920"/>
    <w:rsid w:val="00404201"/>
    <w:rsid w:val="00410DE9"/>
    <w:rsid w:val="0041348B"/>
    <w:rsid w:val="004219E0"/>
    <w:rsid w:val="004239EF"/>
    <w:rsid w:val="00435CF6"/>
    <w:rsid w:val="00437851"/>
    <w:rsid w:val="004509B0"/>
    <w:rsid w:val="00455CF3"/>
    <w:rsid w:val="00475826"/>
    <w:rsid w:val="00481479"/>
    <w:rsid w:val="00481649"/>
    <w:rsid w:val="004923B0"/>
    <w:rsid w:val="004A2C38"/>
    <w:rsid w:val="004A4608"/>
    <w:rsid w:val="004B3CF1"/>
    <w:rsid w:val="004B50EE"/>
    <w:rsid w:val="004C3544"/>
    <w:rsid w:val="004D047C"/>
    <w:rsid w:val="004D5A1F"/>
    <w:rsid w:val="004E5A69"/>
    <w:rsid w:val="004F0FA1"/>
    <w:rsid w:val="00523035"/>
    <w:rsid w:val="0053665B"/>
    <w:rsid w:val="005428E7"/>
    <w:rsid w:val="00565265"/>
    <w:rsid w:val="0057007E"/>
    <w:rsid w:val="00574E2E"/>
    <w:rsid w:val="00576C8C"/>
    <w:rsid w:val="00577EEE"/>
    <w:rsid w:val="00580E60"/>
    <w:rsid w:val="005826CF"/>
    <w:rsid w:val="005862A0"/>
    <w:rsid w:val="005867EC"/>
    <w:rsid w:val="00586B5B"/>
    <w:rsid w:val="005926F7"/>
    <w:rsid w:val="00593CF9"/>
    <w:rsid w:val="005A6382"/>
    <w:rsid w:val="005A6AEE"/>
    <w:rsid w:val="005B0155"/>
    <w:rsid w:val="005B1F26"/>
    <w:rsid w:val="005B5114"/>
    <w:rsid w:val="005C30C1"/>
    <w:rsid w:val="005C44B2"/>
    <w:rsid w:val="005D555C"/>
    <w:rsid w:val="005E3932"/>
    <w:rsid w:val="005E5194"/>
    <w:rsid w:val="005F4606"/>
    <w:rsid w:val="005F664A"/>
    <w:rsid w:val="006031BC"/>
    <w:rsid w:val="00604596"/>
    <w:rsid w:val="00607A3B"/>
    <w:rsid w:val="00614BD8"/>
    <w:rsid w:val="0062080C"/>
    <w:rsid w:val="00620C81"/>
    <w:rsid w:val="0062134B"/>
    <w:rsid w:val="00621702"/>
    <w:rsid w:val="00622A3A"/>
    <w:rsid w:val="00652B84"/>
    <w:rsid w:val="00657EA0"/>
    <w:rsid w:val="00667782"/>
    <w:rsid w:val="00671F59"/>
    <w:rsid w:val="00690B27"/>
    <w:rsid w:val="006916CA"/>
    <w:rsid w:val="00691FA8"/>
    <w:rsid w:val="006929A2"/>
    <w:rsid w:val="00695502"/>
    <w:rsid w:val="00696865"/>
    <w:rsid w:val="00696D4C"/>
    <w:rsid w:val="006A0E0C"/>
    <w:rsid w:val="006A6612"/>
    <w:rsid w:val="006A729C"/>
    <w:rsid w:val="006C46F7"/>
    <w:rsid w:val="006E5F69"/>
    <w:rsid w:val="006E6E45"/>
    <w:rsid w:val="006F07E4"/>
    <w:rsid w:val="006F32EF"/>
    <w:rsid w:val="00700C5A"/>
    <w:rsid w:val="00710AFD"/>
    <w:rsid w:val="007124C0"/>
    <w:rsid w:val="007125A1"/>
    <w:rsid w:val="007160D7"/>
    <w:rsid w:val="00721701"/>
    <w:rsid w:val="00723CD4"/>
    <w:rsid w:val="007325E3"/>
    <w:rsid w:val="00737FBC"/>
    <w:rsid w:val="00751035"/>
    <w:rsid w:val="0075670A"/>
    <w:rsid w:val="007607AC"/>
    <w:rsid w:val="00770690"/>
    <w:rsid w:val="00771D15"/>
    <w:rsid w:val="00791CE0"/>
    <w:rsid w:val="007955D2"/>
    <w:rsid w:val="00797B35"/>
    <w:rsid w:val="007A230A"/>
    <w:rsid w:val="007B39C6"/>
    <w:rsid w:val="007C0FFA"/>
    <w:rsid w:val="007C34E7"/>
    <w:rsid w:val="007C3537"/>
    <w:rsid w:val="007D429E"/>
    <w:rsid w:val="007D7355"/>
    <w:rsid w:val="007D7535"/>
    <w:rsid w:val="007E37A2"/>
    <w:rsid w:val="007E7390"/>
    <w:rsid w:val="007F1266"/>
    <w:rsid w:val="00802A1B"/>
    <w:rsid w:val="0081157B"/>
    <w:rsid w:val="0081592E"/>
    <w:rsid w:val="00832110"/>
    <w:rsid w:val="00832542"/>
    <w:rsid w:val="008369D3"/>
    <w:rsid w:val="00841CDE"/>
    <w:rsid w:val="0088184B"/>
    <w:rsid w:val="00891131"/>
    <w:rsid w:val="00896730"/>
    <w:rsid w:val="008A180D"/>
    <w:rsid w:val="008B06F0"/>
    <w:rsid w:val="008B0A88"/>
    <w:rsid w:val="008B6360"/>
    <w:rsid w:val="008B6515"/>
    <w:rsid w:val="008C121B"/>
    <w:rsid w:val="008C24F7"/>
    <w:rsid w:val="008D01E3"/>
    <w:rsid w:val="008E64EA"/>
    <w:rsid w:val="008F1EE0"/>
    <w:rsid w:val="008F2F0D"/>
    <w:rsid w:val="0090226F"/>
    <w:rsid w:val="009142EF"/>
    <w:rsid w:val="0092406A"/>
    <w:rsid w:val="00926151"/>
    <w:rsid w:val="00931834"/>
    <w:rsid w:val="0094761D"/>
    <w:rsid w:val="009500E2"/>
    <w:rsid w:val="00960F8F"/>
    <w:rsid w:val="009625D1"/>
    <w:rsid w:val="00965C3A"/>
    <w:rsid w:val="00970005"/>
    <w:rsid w:val="0097353F"/>
    <w:rsid w:val="00976329"/>
    <w:rsid w:val="0097678D"/>
    <w:rsid w:val="0098206B"/>
    <w:rsid w:val="009910CE"/>
    <w:rsid w:val="009A20D3"/>
    <w:rsid w:val="009A357E"/>
    <w:rsid w:val="009B36E7"/>
    <w:rsid w:val="009C1E90"/>
    <w:rsid w:val="009E5E93"/>
    <w:rsid w:val="009E70BE"/>
    <w:rsid w:val="009F1BDD"/>
    <w:rsid w:val="00A04AFD"/>
    <w:rsid w:val="00A53CF8"/>
    <w:rsid w:val="00A61311"/>
    <w:rsid w:val="00A6275A"/>
    <w:rsid w:val="00A72D38"/>
    <w:rsid w:val="00A76772"/>
    <w:rsid w:val="00A834B6"/>
    <w:rsid w:val="00A90BED"/>
    <w:rsid w:val="00A911AC"/>
    <w:rsid w:val="00A961CB"/>
    <w:rsid w:val="00A97883"/>
    <w:rsid w:val="00AB2C3C"/>
    <w:rsid w:val="00AC062B"/>
    <w:rsid w:val="00AC179B"/>
    <w:rsid w:val="00AC7F52"/>
    <w:rsid w:val="00AD2A08"/>
    <w:rsid w:val="00AD3C17"/>
    <w:rsid w:val="00AD53E5"/>
    <w:rsid w:val="00AD737A"/>
    <w:rsid w:val="00AE4CCA"/>
    <w:rsid w:val="00AE7FD1"/>
    <w:rsid w:val="00AF12D9"/>
    <w:rsid w:val="00AF51D9"/>
    <w:rsid w:val="00B00652"/>
    <w:rsid w:val="00B05213"/>
    <w:rsid w:val="00B14ACC"/>
    <w:rsid w:val="00B25C68"/>
    <w:rsid w:val="00B320DA"/>
    <w:rsid w:val="00B33DC9"/>
    <w:rsid w:val="00B43F95"/>
    <w:rsid w:val="00B44536"/>
    <w:rsid w:val="00B53F90"/>
    <w:rsid w:val="00B57445"/>
    <w:rsid w:val="00B575E5"/>
    <w:rsid w:val="00B6456B"/>
    <w:rsid w:val="00B66363"/>
    <w:rsid w:val="00B665F8"/>
    <w:rsid w:val="00B700E7"/>
    <w:rsid w:val="00B87EC9"/>
    <w:rsid w:val="00B94E56"/>
    <w:rsid w:val="00BA4EDB"/>
    <w:rsid w:val="00BB10D6"/>
    <w:rsid w:val="00BB2F4E"/>
    <w:rsid w:val="00BC3CA8"/>
    <w:rsid w:val="00BC66F4"/>
    <w:rsid w:val="00BD6870"/>
    <w:rsid w:val="00BE6E7E"/>
    <w:rsid w:val="00BF2A2E"/>
    <w:rsid w:val="00BF2C70"/>
    <w:rsid w:val="00BF3EE6"/>
    <w:rsid w:val="00C06BB9"/>
    <w:rsid w:val="00C07B6A"/>
    <w:rsid w:val="00C103A8"/>
    <w:rsid w:val="00C12CA0"/>
    <w:rsid w:val="00C13119"/>
    <w:rsid w:val="00C14D2D"/>
    <w:rsid w:val="00C216BD"/>
    <w:rsid w:val="00C2292F"/>
    <w:rsid w:val="00C30DB6"/>
    <w:rsid w:val="00C337A7"/>
    <w:rsid w:val="00C37B3A"/>
    <w:rsid w:val="00C41B6B"/>
    <w:rsid w:val="00C46664"/>
    <w:rsid w:val="00C47116"/>
    <w:rsid w:val="00C55E98"/>
    <w:rsid w:val="00C64319"/>
    <w:rsid w:val="00C75895"/>
    <w:rsid w:val="00C8473F"/>
    <w:rsid w:val="00C870B0"/>
    <w:rsid w:val="00C91E5F"/>
    <w:rsid w:val="00CA0A6A"/>
    <w:rsid w:val="00CB1EFC"/>
    <w:rsid w:val="00CB2383"/>
    <w:rsid w:val="00CB7FB8"/>
    <w:rsid w:val="00CC13B7"/>
    <w:rsid w:val="00CD018B"/>
    <w:rsid w:val="00CD171C"/>
    <w:rsid w:val="00D3541C"/>
    <w:rsid w:val="00D427FD"/>
    <w:rsid w:val="00D43BE9"/>
    <w:rsid w:val="00D53FA1"/>
    <w:rsid w:val="00D616E7"/>
    <w:rsid w:val="00D61B7C"/>
    <w:rsid w:val="00D63071"/>
    <w:rsid w:val="00D77A01"/>
    <w:rsid w:val="00D862A5"/>
    <w:rsid w:val="00D90C08"/>
    <w:rsid w:val="00D9520F"/>
    <w:rsid w:val="00DB3962"/>
    <w:rsid w:val="00DC22E8"/>
    <w:rsid w:val="00DC30E3"/>
    <w:rsid w:val="00DC7A7F"/>
    <w:rsid w:val="00DD66AC"/>
    <w:rsid w:val="00DF1A8D"/>
    <w:rsid w:val="00DF300B"/>
    <w:rsid w:val="00E002D9"/>
    <w:rsid w:val="00E22D9A"/>
    <w:rsid w:val="00E2481B"/>
    <w:rsid w:val="00E4243F"/>
    <w:rsid w:val="00E517C7"/>
    <w:rsid w:val="00E53ACA"/>
    <w:rsid w:val="00E841C2"/>
    <w:rsid w:val="00EA0379"/>
    <w:rsid w:val="00EA11E1"/>
    <w:rsid w:val="00EA5200"/>
    <w:rsid w:val="00EB162C"/>
    <w:rsid w:val="00EC027C"/>
    <w:rsid w:val="00EC13C6"/>
    <w:rsid w:val="00ED3283"/>
    <w:rsid w:val="00EE7F05"/>
    <w:rsid w:val="00EF71DA"/>
    <w:rsid w:val="00F05D3F"/>
    <w:rsid w:val="00F23B1D"/>
    <w:rsid w:val="00F2484D"/>
    <w:rsid w:val="00F31D68"/>
    <w:rsid w:val="00F3226C"/>
    <w:rsid w:val="00F344B0"/>
    <w:rsid w:val="00F431A3"/>
    <w:rsid w:val="00F440BE"/>
    <w:rsid w:val="00F448B9"/>
    <w:rsid w:val="00F44B04"/>
    <w:rsid w:val="00F44C39"/>
    <w:rsid w:val="00F50FAF"/>
    <w:rsid w:val="00F53528"/>
    <w:rsid w:val="00F74513"/>
    <w:rsid w:val="00F76ED4"/>
    <w:rsid w:val="00F808A0"/>
    <w:rsid w:val="00FA665B"/>
    <w:rsid w:val="00FB7BAC"/>
    <w:rsid w:val="00FC2AC2"/>
    <w:rsid w:val="00FC77DF"/>
    <w:rsid w:val="00FD1302"/>
    <w:rsid w:val="00FE31CF"/>
    <w:rsid w:val="00F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71F50"/>
  <w15:chartTrackingRefBased/>
  <w15:docId w15:val="{BC326B40-1A47-431C-B4C3-2C191907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CF8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3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37A7"/>
  </w:style>
  <w:style w:type="paragraph" w:styleId="Stopka">
    <w:name w:val="footer"/>
    <w:basedOn w:val="Normalny"/>
    <w:link w:val="StopkaZnak"/>
    <w:uiPriority w:val="99"/>
    <w:unhideWhenUsed/>
    <w:rsid w:val="00C33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37A7"/>
  </w:style>
  <w:style w:type="paragraph" w:styleId="Tekstdymka">
    <w:name w:val="Balloon Text"/>
    <w:basedOn w:val="Normalny"/>
    <w:link w:val="TekstdymkaZnak"/>
    <w:uiPriority w:val="99"/>
    <w:semiHidden/>
    <w:unhideWhenUsed/>
    <w:rsid w:val="005D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4154</Words>
  <Characters>24925</Characters>
  <Application>Microsoft Office Word</Application>
  <DocSecurity>0</DocSecurity>
  <Lines>207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User</cp:lastModifiedBy>
  <cp:revision>2</cp:revision>
  <cp:lastPrinted>2026-07-15T11:03:00Z</cp:lastPrinted>
  <dcterms:created xsi:type="dcterms:W3CDTF">2026-07-15T12:03:00Z</dcterms:created>
  <dcterms:modified xsi:type="dcterms:W3CDTF">2026-07-15T12:03:00Z</dcterms:modified>
</cp:coreProperties>
</file>